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CDDD" w14:textId="6135B290" w:rsidR="00DB1564" w:rsidRDefault="003941FA">
      <w:pPr>
        <w:pStyle w:val="Cmsor1"/>
        <w:tabs>
          <w:tab w:val="left" w:pos="4583"/>
        </w:tabs>
        <w:spacing w:before="56"/>
        <w:ind w:left="2245"/>
      </w:pPr>
      <w:r>
        <w:rPr>
          <w:noProof/>
          <w:lang w:eastAsia="hu-HU"/>
        </w:rPr>
        <w:drawing>
          <wp:anchor distT="0" distB="0" distL="0" distR="0" simplePos="0" relativeHeight="15729152" behindDoc="0" locked="0" layoutInCell="1" allowOverlap="1" wp14:anchorId="073A113A" wp14:editId="59B38D33">
            <wp:simplePos x="0" y="0"/>
            <wp:positionH relativeFrom="page">
              <wp:posOffset>628015</wp:posOffset>
            </wp:positionH>
            <wp:positionV relativeFrom="paragraph">
              <wp:posOffset>-5063</wp:posOffset>
            </wp:positionV>
            <wp:extent cx="746125" cy="8305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83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0" distR="0" simplePos="0" relativeHeight="15729664" behindDoc="0" locked="0" layoutInCell="1" allowOverlap="1" wp14:anchorId="583CC108" wp14:editId="2DC63224">
            <wp:simplePos x="0" y="0"/>
            <wp:positionH relativeFrom="page">
              <wp:posOffset>6327045</wp:posOffset>
            </wp:positionH>
            <wp:positionV relativeFrom="paragraph">
              <wp:posOffset>3811</wp:posOffset>
            </wp:positionV>
            <wp:extent cx="684588" cy="8051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88" cy="805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77E4793" wp14:editId="05030DD1">
                <wp:simplePos x="0" y="0"/>
                <wp:positionH relativeFrom="page">
                  <wp:posOffset>4518025</wp:posOffset>
                </wp:positionH>
                <wp:positionV relativeFrom="paragraph">
                  <wp:posOffset>29845</wp:posOffset>
                </wp:positionV>
                <wp:extent cx="1119505" cy="2286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192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95B0A" w14:textId="7BE3F834" w:rsidR="00DB1564" w:rsidRDefault="000A22DB">
                            <w:pPr>
                              <w:spacing w:line="341" w:lineRule="exact"/>
                              <w:ind w:left="6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</w:t>
                            </w:r>
                            <w:r w:rsidR="003941FA">
                              <w:rPr>
                                <w:b/>
                                <w:sz w:val="28"/>
                              </w:rPr>
                              <w:t xml:space="preserve"> KATEGÓRIA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E47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5.75pt;margin-top:2.35pt;width:88.15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" fillcolor="yellow" strokecolor="red" strokeweight=".96pt">
                <v:textbox inset="0,0,0,0">
                  <w:txbxContent>
                    <w:p w14:paraId="59795B0A" w14:textId="7BE3F834" w:rsidR="00DB1564" w:rsidRDefault="000A22DB">
                      <w:pPr>
                        <w:spacing w:line="341" w:lineRule="exact"/>
                        <w:ind w:left="6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</w:t>
                      </w:r>
                      <w:r w:rsidR="003941FA">
                        <w:rPr>
                          <w:b/>
                          <w:sz w:val="28"/>
                        </w:rPr>
                        <w:t xml:space="preserve"> KATEGÓRIA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2022/23.</w:t>
      </w:r>
      <w:r>
        <w:rPr>
          <w:spacing w:val="-3"/>
        </w:rPr>
        <w:t xml:space="preserve"> </w:t>
      </w:r>
      <w:r>
        <w:t>tanév</w:t>
      </w:r>
      <w:r>
        <w:tab/>
        <w:t>I.</w:t>
      </w:r>
      <w:r>
        <w:rPr>
          <w:spacing w:val="-2"/>
        </w:rPr>
        <w:t xml:space="preserve"> </w:t>
      </w:r>
      <w:r>
        <w:t>forduló</w:t>
      </w:r>
    </w:p>
    <w:p w14:paraId="134288CE" w14:textId="77777777" w:rsidR="00DB1564" w:rsidRDefault="003941FA">
      <w:pPr>
        <w:spacing w:before="37"/>
        <w:ind w:left="2090" w:right="2100"/>
        <w:jc w:val="center"/>
        <w:rPr>
          <w:i/>
        </w:rPr>
      </w:pPr>
      <w:r>
        <w:rPr>
          <w:color w:val="FF0000"/>
        </w:rPr>
        <w:t>Beküldési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határidő: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2023.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jan.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20.</w:t>
      </w:r>
      <w:r>
        <w:rPr>
          <w:color w:val="FF0000"/>
          <w:spacing w:val="-1"/>
        </w:rPr>
        <w:t xml:space="preserve"> </w:t>
      </w:r>
      <w:r>
        <w:rPr>
          <w:i/>
        </w:rPr>
        <w:t>(elektronikus</w:t>
      </w:r>
      <w:r>
        <w:rPr>
          <w:i/>
          <w:spacing w:val="-4"/>
        </w:rPr>
        <w:t xml:space="preserve"> </w:t>
      </w:r>
      <w:r>
        <w:rPr>
          <w:i/>
        </w:rPr>
        <w:t>levélhez</w:t>
      </w:r>
      <w:r>
        <w:rPr>
          <w:i/>
          <w:spacing w:val="-2"/>
        </w:rPr>
        <w:t xml:space="preserve"> </w:t>
      </w:r>
      <w:r>
        <w:rPr>
          <w:i/>
        </w:rPr>
        <w:t>csatolva)</w:t>
      </w:r>
    </w:p>
    <w:p w14:paraId="7A870180" w14:textId="77777777" w:rsidR="00DB1564" w:rsidRDefault="003941FA">
      <w:pPr>
        <w:pStyle w:val="Szvegtrzs"/>
        <w:spacing w:before="20"/>
        <w:ind w:left="2090" w:right="2102"/>
        <w:jc w:val="center"/>
      </w:pPr>
      <w:r>
        <w:rPr>
          <w:b/>
        </w:rPr>
        <w:t>E-mail</w:t>
      </w:r>
      <w:r>
        <w:t>:</w:t>
      </w:r>
      <w:r>
        <w:rPr>
          <w:spacing w:val="-5"/>
        </w:rPr>
        <w:t xml:space="preserve"> </w:t>
      </w:r>
      <w:hyperlink r:id="rId7">
        <w:r>
          <w:t>tiszavetelkedo@szereted.hu</w:t>
        </w:r>
      </w:hyperlink>
    </w:p>
    <w:p w14:paraId="28519452" w14:textId="2B085369" w:rsidR="00DB1564" w:rsidRDefault="003941FA">
      <w:pPr>
        <w:pStyle w:val="Szvegtrzs"/>
        <w:spacing w:before="3"/>
        <w:ind w:left="2090" w:right="2099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8CAA98" wp14:editId="77023717">
                <wp:simplePos x="0" y="0"/>
                <wp:positionH relativeFrom="page">
                  <wp:posOffset>567055</wp:posOffset>
                </wp:positionH>
                <wp:positionV relativeFrom="paragraph">
                  <wp:posOffset>248920</wp:posOffset>
                </wp:positionV>
                <wp:extent cx="649224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23C40E" id="Rectangle 2" o:spid="_x0000_s1026" style="position:absolute;margin-left:44.65pt;margin-top:19.6pt;width:511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Web:</w:t>
      </w:r>
      <w:r>
        <w:rPr>
          <w:b/>
          <w:spacing w:val="-4"/>
        </w:rPr>
        <w:t xml:space="preserve"> </w:t>
      </w:r>
      <w:hyperlink r:id="rId8">
        <w:r>
          <w:t>www.tiszavetelkedo.szereted.hu</w:t>
        </w:r>
      </w:hyperlink>
    </w:p>
    <w:p w14:paraId="5CB3DB57" w14:textId="77777777" w:rsidR="00DB1564" w:rsidRDefault="00DB1564">
      <w:pPr>
        <w:pStyle w:val="Szvegtrzs"/>
      </w:pPr>
    </w:p>
    <w:p w14:paraId="7AF2725E" w14:textId="77777777" w:rsidR="00DB1564" w:rsidRDefault="00DB1564">
      <w:pPr>
        <w:pStyle w:val="Szvegtrzs"/>
      </w:pPr>
    </w:p>
    <w:p w14:paraId="421A7137" w14:textId="77777777" w:rsidR="00DB1564" w:rsidRDefault="00DB1564">
      <w:pPr>
        <w:pStyle w:val="Szvegtrzs"/>
      </w:pPr>
    </w:p>
    <w:p w14:paraId="0B762892" w14:textId="77777777" w:rsidR="00DB1564" w:rsidRDefault="00DB1564">
      <w:pPr>
        <w:pStyle w:val="Szvegtrzs"/>
      </w:pPr>
    </w:p>
    <w:p w14:paraId="4EFF177E" w14:textId="77777777" w:rsidR="00DB1564" w:rsidRDefault="00DB1564">
      <w:pPr>
        <w:pStyle w:val="Szvegtrzs"/>
      </w:pPr>
    </w:p>
    <w:p w14:paraId="2B352E4B" w14:textId="77777777" w:rsidR="00DB1564" w:rsidRDefault="00DB1564">
      <w:pPr>
        <w:pStyle w:val="Szvegtrzs"/>
      </w:pPr>
    </w:p>
    <w:p w14:paraId="323DADD7" w14:textId="77777777" w:rsidR="00DB1564" w:rsidRDefault="00DB1564">
      <w:pPr>
        <w:pStyle w:val="Szvegtrzs"/>
      </w:pPr>
    </w:p>
    <w:p w14:paraId="0342EC99" w14:textId="77777777" w:rsidR="00DB1564" w:rsidRDefault="00DB1564">
      <w:pPr>
        <w:pStyle w:val="Szvegtrzs"/>
        <w:spacing w:before="10"/>
        <w:rPr>
          <w:sz w:val="17"/>
        </w:rPr>
      </w:pPr>
    </w:p>
    <w:p w14:paraId="397B54BE" w14:textId="77777777" w:rsidR="00DB1564" w:rsidRDefault="003941FA">
      <w:pPr>
        <w:pStyle w:val="Cm"/>
      </w:pPr>
      <w:r>
        <w:rPr>
          <w:color w:val="006FC0"/>
        </w:rPr>
        <w:t>NEVEZÉSI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ADATOK</w:t>
      </w:r>
    </w:p>
    <w:p w14:paraId="4B6EC87A" w14:textId="77777777" w:rsidR="00DB1564" w:rsidRDefault="00DB1564">
      <w:pPr>
        <w:pStyle w:val="Szvegtrzs"/>
        <w:rPr>
          <w:b/>
          <w:sz w:val="20"/>
        </w:rPr>
      </w:pPr>
    </w:p>
    <w:p w14:paraId="740DDDCA" w14:textId="77777777" w:rsidR="00DB1564" w:rsidRDefault="00DB1564">
      <w:pPr>
        <w:pStyle w:val="Szvegtrzs"/>
        <w:rPr>
          <w:b/>
          <w:sz w:val="20"/>
        </w:rPr>
      </w:pPr>
    </w:p>
    <w:p w14:paraId="530276AF" w14:textId="77777777" w:rsidR="00DB1564" w:rsidRDefault="00DB1564">
      <w:pPr>
        <w:pStyle w:val="Szvegtrzs"/>
        <w:rPr>
          <w:b/>
          <w:sz w:val="20"/>
        </w:rPr>
      </w:pPr>
    </w:p>
    <w:p w14:paraId="208FEB6C" w14:textId="77777777" w:rsidR="00DB1564" w:rsidRDefault="00DB1564">
      <w:pPr>
        <w:pStyle w:val="Szvegtrzs"/>
        <w:rPr>
          <w:b/>
          <w:sz w:val="20"/>
        </w:rPr>
      </w:pPr>
    </w:p>
    <w:p w14:paraId="4C474B86" w14:textId="77777777" w:rsidR="00DB1564" w:rsidRDefault="00DB1564">
      <w:pPr>
        <w:pStyle w:val="Szvegtrzs"/>
        <w:spacing w:before="11" w:after="1"/>
        <w:rPr>
          <w:b/>
          <w:sz w:val="15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006"/>
      </w:tblGrid>
      <w:tr w:rsidR="00DB1564" w14:paraId="17FF63A0" w14:textId="77777777" w:rsidTr="004A07C3">
        <w:trPr>
          <w:trHeight w:val="772"/>
        </w:trPr>
        <w:tc>
          <w:tcPr>
            <w:tcW w:w="3399" w:type="dxa"/>
          </w:tcPr>
          <w:p w14:paraId="662943D8" w14:textId="77777777" w:rsidR="00DB1564" w:rsidRDefault="00DB156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81CB273" w14:textId="77777777" w:rsidR="00DB1564" w:rsidRDefault="003941F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Csapat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</w:tc>
        <w:sdt>
          <w:sdtPr>
            <w:rPr>
              <w:rFonts w:ascii="Times New Roman"/>
              <w:sz w:val="24"/>
            </w:rPr>
            <w:id w:val="12891555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6" w:type="dxa"/>
                <w:vAlign w:val="center"/>
              </w:tcPr>
              <w:p w14:paraId="5FF6BEB7" w14:textId="280D7537" w:rsidR="00DB1564" w:rsidRDefault="00236915" w:rsidP="004A07C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4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DB1564" w14:paraId="601C3F66" w14:textId="77777777" w:rsidTr="004A07C3">
        <w:trPr>
          <w:trHeight w:val="772"/>
        </w:trPr>
        <w:tc>
          <w:tcPr>
            <w:tcW w:w="3399" w:type="dxa"/>
          </w:tcPr>
          <w:p w14:paraId="3B9DAF3E" w14:textId="77777777" w:rsidR="00DB1564" w:rsidRDefault="00DB156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B58A741" w14:textId="77777777" w:rsidR="00DB1564" w:rsidRDefault="003941F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Iskola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</w:tc>
        <w:sdt>
          <w:sdtPr>
            <w:rPr>
              <w:rFonts w:ascii="Times New Roman"/>
              <w:sz w:val="24"/>
            </w:rPr>
            <w:id w:val="-10607161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6" w:type="dxa"/>
                <w:vAlign w:val="center"/>
              </w:tcPr>
              <w:p w14:paraId="03153844" w14:textId="6393C400" w:rsidR="00DB1564" w:rsidRDefault="00236915" w:rsidP="004A07C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4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DB1564" w14:paraId="3BCD1BB4" w14:textId="77777777" w:rsidTr="004A07C3">
        <w:trPr>
          <w:trHeight w:val="774"/>
        </w:trPr>
        <w:tc>
          <w:tcPr>
            <w:tcW w:w="3399" w:type="dxa"/>
          </w:tcPr>
          <w:p w14:paraId="36B91CD3" w14:textId="77777777" w:rsidR="00DB1564" w:rsidRDefault="00DB1564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693A34A" w14:textId="77777777" w:rsidR="00DB1564" w:rsidRDefault="003941F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Iskola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címe:</w:t>
            </w:r>
          </w:p>
        </w:tc>
        <w:sdt>
          <w:sdtPr>
            <w:rPr>
              <w:rFonts w:ascii="Times New Roman"/>
              <w:sz w:val="24"/>
            </w:rPr>
            <w:id w:val="-6685604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6" w:type="dxa"/>
                <w:vAlign w:val="center"/>
              </w:tcPr>
              <w:p w14:paraId="18EC4984" w14:textId="259759CA" w:rsidR="00DB1564" w:rsidRDefault="00236915" w:rsidP="004A07C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4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DB1564" w14:paraId="6F5024D0" w14:textId="77777777" w:rsidTr="004A07C3">
        <w:trPr>
          <w:trHeight w:val="772"/>
        </w:trPr>
        <w:tc>
          <w:tcPr>
            <w:tcW w:w="3399" w:type="dxa"/>
          </w:tcPr>
          <w:p w14:paraId="46AC9E8F" w14:textId="77777777" w:rsidR="00DB1564" w:rsidRDefault="00DB156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674BA971" w14:textId="77777777" w:rsidR="00DB1564" w:rsidRDefault="003941F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Felkészítő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tanár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</w:tc>
        <w:sdt>
          <w:sdtPr>
            <w:rPr>
              <w:rFonts w:ascii="Times New Roman"/>
              <w:sz w:val="24"/>
            </w:rPr>
            <w:id w:val="6232052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6" w:type="dxa"/>
                <w:vAlign w:val="center"/>
              </w:tcPr>
              <w:p w14:paraId="5CB0378E" w14:textId="75D158D1" w:rsidR="00DB1564" w:rsidRDefault="00236915" w:rsidP="004A07C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4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DB1564" w14:paraId="7B394BBD" w14:textId="77777777" w:rsidTr="004A07C3">
        <w:trPr>
          <w:trHeight w:val="772"/>
        </w:trPr>
        <w:tc>
          <w:tcPr>
            <w:tcW w:w="3399" w:type="dxa"/>
          </w:tcPr>
          <w:p w14:paraId="70A144C8" w14:textId="77777777" w:rsidR="00DB1564" w:rsidRDefault="00DB156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5D8AB5B" w14:textId="77777777" w:rsidR="00DB1564" w:rsidRDefault="003941F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Felkészítő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tanár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címe:</w:t>
            </w:r>
          </w:p>
        </w:tc>
        <w:sdt>
          <w:sdtPr>
            <w:rPr>
              <w:rFonts w:ascii="Times New Roman"/>
              <w:sz w:val="24"/>
            </w:rPr>
            <w:id w:val="1396781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6" w:type="dxa"/>
                <w:vAlign w:val="center"/>
              </w:tcPr>
              <w:p w14:paraId="1432C842" w14:textId="241CE744" w:rsidR="00DB1564" w:rsidRDefault="009121CA" w:rsidP="004A07C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4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DB1564" w14:paraId="66AF94B2" w14:textId="77777777" w:rsidTr="004A07C3">
        <w:trPr>
          <w:trHeight w:val="772"/>
        </w:trPr>
        <w:tc>
          <w:tcPr>
            <w:tcW w:w="3399" w:type="dxa"/>
          </w:tcPr>
          <w:p w14:paraId="601B819A" w14:textId="77777777" w:rsidR="00DB1564" w:rsidRDefault="00DB156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1A47D92C" w14:textId="77777777" w:rsidR="00DB1564" w:rsidRDefault="003941F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Felkészítő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tanár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telefonszáma:</w:t>
            </w:r>
          </w:p>
        </w:tc>
        <w:sdt>
          <w:sdtPr>
            <w:rPr>
              <w:rFonts w:ascii="Times New Roman"/>
              <w:sz w:val="24"/>
            </w:rPr>
            <w:id w:val="-21044052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6" w:type="dxa"/>
                <w:vAlign w:val="center"/>
              </w:tcPr>
              <w:p w14:paraId="516339DC" w14:textId="7BCB378B" w:rsidR="00DB1564" w:rsidRDefault="009121CA" w:rsidP="004A07C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4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DB1564" w14:paraId="67992366" w14:textId="77777777" w:rsidTr="004A07C3">
        <w:trPr>
          <w:trHeight w:val="774"/>
        </w:trPr>
        <w:tc>
          <w:tcPr>
            <w:tcW w:w="3399" w:type="dxa"/>
          </w:tcPr>
          <w:p w14:paraId="78E86074" w14:textId="77777777" w:rsidR="00DB1564" w:rsidRDefault="00DB156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5C942A6" w14:textId="77777777" w:rsidR="00DB1564" w:rsidRDefault="003941F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csapattag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évfolyama:</w:t>
            </w:r>
          </w:p>
        </w:tc>
        <w:sdt>
          <w:sdtPr>
            <w:rPr>
              <w:rFonts w:ascii="Times New Roman"/>
              <w:sz w:val="24"/>
            </w:rPr>
            <w:id w:val="7473953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6" w:type="dxa"/>
                <w:vAlign w:val="center"/>
              </w:tcPr>
              <w:p w14:paraId="150E7B33" w14:textId="3F47311F" w:rsidR="00DB1564" w:rsidRDefault="009121CA" w:rsidP="004A07C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4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DB1564" w14:paraId="0ED3465E" w14:textId="77777777" w:rsidTr="004A07C3">
        <w:trPr>
          <w:trHeight w:val="773"/>
        </w:trPr>
        <w:tc>
          <w:tcPr>
            <w:tcW w:w="3399" w:type="dxa"/>
          </w:tcPr>
          <w:p w14:paraId="78EFF204" w14:textId="77777777" w:rsidR="00DB1564" w:rsidRDefault="00DB156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8248E39" w14:textId="77777777" w:rsidR="00DB1564" w:rsidRDefault="003941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csapattag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évfolyama:</w:t>
            </w:r>
          </w:p>
        </w:tc>
        <w:sdt>
          <w:sdtPr>
            <w:rPr>
              <w:rFonts w:ascii="Times New Roman"/>
              <w:sz w:val="24"/>
            </w:rPr>
            <w:id w:val="5929060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6" w:type="dxa"/>
                <w:vAlign w:val="center"/>
              </w:tcPr>
              <w:p w14:paraId="1D70E378" w14:textId="71A8535B" w:rsidR="00DB1564" w:rsidRDefault="009121CA" w:rsidP="004A07C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4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DB1564" w14:paraId="5312396E" w14:textId="77777777" w:rsidTr="004A07C3">
        <w:trPr>
          <w:trHeight w:val="772"/>
        </w:trPr>
        <w:tc>
          <w:tcPr>
            <w:tcW w:w="3399" w:type="dxa"/>
          </w:tcPr>
          <w:p w14:paraId="5A3F3A78" w14:textId="77777777" w:rsidR="00DB1564" w:rsidRDefault="00DB156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46B301E2" w14:textId="77777777" w:rsidR="00DB1564" w:rsidRDefault="003941F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csapattag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évfolyama:</w:t>
            </w:r>
          </w:p>
        </w:tc>
        <w:sdt>
          <w:sdtPr>
            <w:rPr>
              <w:rFonts w:ascii="Times New Roman"/>
              <w:sz w:val="24"/>
            </w:rPr>
            <w:id w:val="-2239909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6" w:type="dxa"/>
                <w:vAlign w:val="center"/>
              </w:tcPr>
              <w:p w14:paraId="5C5C1158" w14:textId="6D3C0B9F" w:rsidR="00DB1564" w:rsidRDefault="009121CA" w:rsidP="004A07C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4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DB1564" w14:paraId="579DC89C" w14:textId="77777777" w:rsidTr="004A07C3">
        <w:trPr>
          <w:trHeight w:val="772"/>
        </w:trPr>
        <w:tc>
          <w:tcPr>
            <w:tcW w:w="3399" w:type="dxa"/>
          </w:tcPr>
          <w:p w14:paraId="7D321057" w14:textId="77777777" w:rsidR="00DB1564" w:rsidRDefault="00DB156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4A9E294" w14:textId="77777777" w:rsidR="00DB1564" w:rsidRDefault="003941F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csapattag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évfolyama:</w:t>
            </w:r>
          </w:p>
        </w:tc>
        <w:sdt>
          <w:sdtPr>
            <w:rPr>
              <w:rFonts w:ascii="Times New Roman"/>
              <w:sz w:val="24"/>
            </w:rPr>
            <w:id w:val="-1094323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06" w:type="dxa"/>
                <w:vAlign w:val="center"/>
              </w:tcPr>
              <w:p w14:paraId="0465FCBE" w14:textId="500EFA26" w:rsidR="00DB1564" w:rsidRDefault="009121CA" w:rsidP="004A07C3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4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5B25DC5E" w14:textId="77777777" w:rsidR="00DB1564" w:rsidRDefault="00DB1564">
      <w:pPr>
        <w:rPr>
          <w:rFonts w:ascii="Times New Roman"/>
          <w:sz w:val="24"/>
        </w:rPr>
        <w:sectPr w:rsidR="00DB1564">
          <w:type w:val="continuous"/>
          <w:pgSz w:w="11910" w:h="16840"/>
          <w:pgMar w:top="520" w:right="760" w:bottom="280" w:left="880" w:header="708" w:footer="708" w:gutter="0"/>
          <w:cols w:space="708"/>
        </w:sectPr>
      </w:pPr>
    </w:p>
    <w:p w14:paraId="5683D7DE" w14:textId="740C1E43" w:rsidR="00DB1564" w:rsidRDefault="00B20565" w:rsidP="00B20565">
      <w:pPr>
        <w:pStyle w:val="Cmsor1"/>
        <w:ind w:left="-142"/>
        <w:jc w:val="center"/>
      </w:pPr>
      <w:bookmarkStart w:id="0" w:name="_Hlk120473044"/>
      <w:r>
        <w:rPr>
          <w:color w:val="006FC0"/>
        </w:rPr>
        <w:lastRenderedPageBreak/>
        <w:t xml:space="preserve">I. </w:t>
      </w:r>
      <w:r w:rsidR="003941FA">
        <w:rPr>
          <w:color w:val="006FC0"/>
        </w:rPr>
        <w:t>RÉSZ</w:t>
      </w:r>
      <w:r w:rsidR="003941FA">
        <w:rPr>
          <w:color w:val="006FC0"/>
          <w:spacing w:val="-2"/>
        </w:rPr>
        <w:t xml:space="preserve"> </w:t>
      </w:r>
      <w:r w:rsidR="003941FA">
        <w:rPr>
          <w:color w:val="006FC0"/>
        </w:rPr>
        <w:t>–</w:t>
      </w:r>
      <w:r w:rsidR="003941FA">
        <w:rPr>
          <w:color w:val="006FC0"/>
          <w:spacing w:val="-2"/>
        </w:rPr>
        <w:t xml:space="preserve"> </w:t>
      </w:r>
      <w:r w:rsidR="003941FA">
        <w:rPr>
          <w:color w:val="006FC0"/>
        </w:rPr>
        <w:t>TESZTFELADATOK</w:t>
      </w:r>
    </w:p>
    <w:bookmarkEnd w:id="0"/>
    <w:p w14:paraId="1AFD31B3" w14:textId="77777777" w:rsidR="00DB1564" w:rsidRDefault="003941FA">
      <w:pPr>
        <w:pStyle w:val="Szvegtrzs"/>
        <w:spacing w:before="121"/>
        <w:ind w:left="2090" w:right="2203"/>
        <w:jc w:val="center"/>
      </w:pPr>
      <w:r>
        <w:t>A</w:t>
      </w:r>
      <w:r>
        <w:rPr>
          <w:spacing w:val="-1"/>
        </w:rPr>
        <w:t xml:space="preserve"> </w:t>
      </w:r>
      <w:r>
        <w:t>helyes</w:t>
      </w:r>
      <w:r>
        <w:rPr>
          <w:spacing w:val="-3"/>
        </w:rPr>
        <w:t xml:space="preserve"> </w:t>
      </w:r>
      <w:r>
        <w:t>válasz</w:t>
      </w:r>
      <w:r>
        <w:rPr>
          <w:spacing w:val="-2"/>
        </w:rPr>
        <w:t xml:space="preserve"> </w:t>
      </w:r>
      <w:r>
        <w:t>betűjelét</w:t>
      </w:r>
      <w:r>
        <w:rPr>
          <w:spacing w:val="-1"/>
        </w:rPr>
        <w:t xml:space="preserve"> </w:t>
      </w:r>
      <w:r>
        <w:t>írjátok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lap</w:t>
      </w:r>
      <w:r>
        <w:rPr>
          <w:spacing w:val="-2"/>
        </w:rPr>
        <w:t xml:space="preserve"> </w:t>
      </w:r>
      <w:r>
        <w:t>alján</w:t>
      </w:r>
      <w:r>
        <w:rPr>
          <w:spacing w:val="-1"/>
        </w:rPr>
        <w:t xml:space="preserve"> </w:t>
      </w:r>
      <w:r>
        <w:t>található táblázatba!</w:t>
      </w:r>
    </w:p>
    <w:p w14:paraId="7E684F87" w14:textId="77777777" w:rsidR="00DB1564" w:rsidRPr="003941FA" w:rsidRDefault="00DB1564">
      <w:pPr>
        <w:pStyle w:val="Szvegtrzs"/>
        <w:spacing w:before="6"/>
        <w:rPr>
          <w:sz w:val="29"/>
        </w:rPr>
      </w:pPr>
    </w:p>
    <w:p w14:paraId="02BFF465" w14:textId="77777777" w:rsidR="00DB1564" w:rsidRPr="003941FA" w:rsidRDefault="003941FA">
      <w:pPr>
        <w:pStyle w:val="Cmsor2"/>
        <w:numPr>
          <w:ilvl w:val="0"/>
          <w:numId w:val="2"/>
        </w:numPr>
        <w:tabs>
          <w:tab w:val="left" w:pos="652"/>
        </w:tabs>
      </w:pPr>
      <w:r w:rsidRPr="003941FA">
        <w:t>Melyik</w:t>
      </w:r>
      <w:r w:rsidRPr="003941FA">
        <w:rPr>
          <w:spacing w:val="-6"/>
        </w:rPr>
        <w:t xml:space="preserve"> </w:t>
      </w:r>
      <w:r w:rsidRPr="003941FA">
        <w:t>évben</w:t>
      </w:r>
      <w:r w:rsidRPr="003941FA">
        <w:rPr>
          <w:spacing w:val="-3"/>
        </w:rPr>
        <w:t xml:space="preserve"> </w:t>
      </w:r>
      <w:r w:rsidRPr="003941FA">
        <w:t>tetőzött</w:t>
      </w:r>
      <w:r w:rsidRPr="003941FA">
        <w:rPr>
          <w:spacing w:val="-4"/>
        </w:rPr>
        <w:t xml:space="preserve"> </w:t>
      </w:r>
      <w:r w:rsidRPr="003941FA">
        <w:t>a</w:t>
      </w:r>
      <w:r w:rsidRPr="003941FA">
        <w:rPr>
          <w:spacing w:val="-3"/>
        </w:rPr>
        <w:t xml:space="preserve"> </w:t>
      </w:r>
      <w:r w:rsidRPr="003941FA">
        <w:t>Tisza</w:t>
      </w:r>
      <w:r w:rsidRPr="003941FA">
        <w:rPr>
          <w:spacing w:val="-3"/>
        </w:rPr>
        <w:t xml:space="preserve"> </w:t>
      </w:r>
      <w:r w:rsidRPr="003941FA">
        <w:t>a</w:t>
      </w:r>
      <w:r w:rsidRPr="003941FA">
        <w:rPr>
          <w:spacing w:val="-6"/>
        </w:rPr>
        <w:t xml:space="preserve"> </w:t>
      </w:r>
      <w:r w:rsidRPr="003941FA">
        <w:t>legnagyobb</w:t>
      </w:r>
      <w:r w:rsidRPr="003941FA">
        <w:rPr>
          <w:spacing w:val="-3"/>
        </w:rPr>
        <w:t xml:space="preserve"> </w:t>
      </w:r>
      <w:r w:rsidRPr="003941FA">
        <w:t>vízállással</w:t>
      </w:r>
      <w:r w:rsidRPr="003941FA">
        <w:rPr>
          <w:spacing w:val="2"/>
        </w:rPr>
        <w:t xml:space="preserve"> </w:t>
      </w:r>
      <w:r w:rsidRPr="003941FA">
        <w:t>Szegednél?</w:t>
      </w:r>
    </w:p>
    <w:p w14:paraId="190F6E08" w14:textId="512D74F6" w:rsidR="00DB1564" w:rsidRPr="003941FA" w:rsidRDefault="003941FA">
      <w:pPr>
        <w:pStyle w:val="Szvegtrzs"/>
        <w:tabs>
          <w:tab w:val="left" w:pos="3772"/>
          <w:tab w:val="left" w:pos="7173"/>
        </w:tabs>
        <w:spacing w:before="61"/>
        <w:ind w:left="934"/>
      </w:pPr>
      <w:proofErr w:type="gramStart"/>
      <w:r w:rsidRPr="003941FA">
        <w:t>a</w:t>
      </w:r>
      <w:proofErr w:type="gramEnd"/>
      <w:r w:rsidRPr="003941FA">
        <w:t>)</w:t>
      </w:r>
      <w:r w:rsidRPr="003941FA">
        <w:rPr>
          <w:spacing w:val="-1"/>
        </w:rPr>
        <w:t xml:space="preserve"> </w:t>
      </w:r>
      <w:r w:rsidRPr="003941FA">
        <w:t>1897</w:t>
      </w:r>
      <w:r w:rsidRPr="003941FA">
        <w:tab/>
        <w:t xml:space="preserve">b) </w:t>
      </w:r>
      <w:r w:rsidR="003A298F">
        <w:t>1970</w:t>
      </w:r>
      <w:r w:rsidRPr="003941FA">
        <w:tab/>
        <w:t>c)</w:t>
      </w:r>
      <w:r w:rsidRPr="003941FA">
        <w:rPr>
          <w:spacing w:val="-1"/>
        </w:rPr>
        <w:t xml:space="preserve"> </w:t>
      </w:r>
      <w:r w:rsidR="003A298F">
        <w:rPr>
          <w:spacing w:val="-1"/>
        </w:rPr>
        <w:t>2006</w:t>
      </w:r>
    </w:p>
    <w:p w14:paraId="6211EEDF" w14:textId="77777777" w:rsidR="00A35769" w:rsidRPr="00A35769" w:rsidRDefault="00A35769">
      <w:pPr>
        <w:pStyle w:val="Szvegtrzs"/>
        <w:spacing w:before="6"/>
        <w:rPr>
          <w:sz w:val="24"/>
        </w:rPr>
      </w:pPr>
    </w:p>
    <w:p w14:paraId="76FE9C04" w14:textId="77777777" w:rsidR="005A5CA5" w:rsidRPr="003941FA" w:rsidRDefault="005A5CA5" w:rsidP="005A5CA5">
      <w:pPr>
        <w:pStyle w:val="Cmsor2"/>
        <w:numPr>
          <w:ilvl w:val="0"/>
          <w:numId w:val="2"/>
        </w:numPr>
        <w:tabs>
          <w:tab w:val="left" w:pos="652"/>
        </w:tabs>
      </w:pPr>
      <w:r w:rsidRPr="007F66FE">
        <w:t>Melyik Tiszában is élő vízinövényt nevezik népiesen vízigesztenyének?</w:t>
      </w:r>
    </w:p>
    <w:p w14:paraId="20B4449C" w14:textId="77777777" w:rsidR="005A5CA5" w:rsidRPr="003941FA" w:rsidRDefault="005A5CA5" w:rsidP="005A5CA5">
      <w:pPr>
        <w:pStyle w:val="Listaszerbekezds"/>
        <w:numPr>
          <w:ilvl w:val="1"/>
          <w:numId w:val="2"/>
        </w:numPr>
        <w:tabs>
          <w:tab w:val="left" w:pos="1158"/>
          <w:tab w:val="left" w:pos="3772"/>
          <w:tab w:val="left" w:pos="7173"/>
        </w:tabs>
        <w:spacing w:before="58"/>
      </w:pPr>
      <w:r>
        <w:t>tóalma</w:t>
      </w:r>
      <w:r w:rsidRPr="003941FA">
        <w:tab/>
        <w:t>b)</w:t>
      </w:r>
      <w:r w:rsidRPr="003941FA">
        <w:rPr>
          <w:spacing w:val="-1"/>
        </w:rPr>
        <w:t xml:space="preserve"> </w:t>
      </w:r>
      <w:r>
        <w:t>sulyom</w:t>
      </w:r>
      <w:r w:rsidRPr="003941FA">
        <w:tab/>
        <w:t>c)</w:t>
      </w:r>
      <w:r w:rsidRPr="003941FA">
        <w:rPr>
          <w:spacing w:val="-1"/>
        </w:rPr>
        <w:t xml:space="preserve"> </w:t>
      </w:r>
      <w:r>
        <w:rPr>
          <w:spacing w:val="-1"/>
        </w:rPr>
        <w:t>békabuzogány</w:t>
      </w:r>
    </w:p>
    <w:p w14:paraId="28FD81F0" w14:textId="77777777" w:rsidR="00A35769" w:rsidRPr="00A35769" w:rsidRDefault="00A35769">
      <w:pPr>
        <w:pStyle w:val="Szvegtrzs"/>
        <w:spacing w:before="6"/>
        <w:rPr>
          <w:sz w:val="24"/>
        </w:rPr>
      </w:pPr>
    </w:p>
    <w:p w14:paraId="62FC4E00" w14:textId="7445126E" w:rsidR="00DB1564" w:rsidRPr="003941FA" w:rsidRDefault="00C6103F">
      <w:pPr>
        <w:pStyle w:val="Cmsor2"/>
        <w:numPr>
          <w:ilvl w:val="0"/>
          <w:numId w:val="2"/>
        </w:numPr>
        <w:tabs>
          <w:tab w:val="left" w:pos="652"/>
        </w:tabs>
      </w:pPr>
      <w:r w:rsidRPr="003941FA">
        <w:t xml:space="preserve">A felsoroltak közül melyik növény </w:t>
      </w:r>
      <w:r w:rsidR="005A5CA5">
        <w:t>nem őshonos</w:t>
      </w:r>
      <w:r w:rsidRPr="003941FA">
        <w:t xml:space="preserve"> a Tisza árterében</w:t>
      </w:r>
      <w:r w:rsidR="003941FA" w:rsidRPr="003941FA">
        <w:t>?</w:t>
      </w:r>
    </w:p>
    <w:p w14:paraId="0449341D" w14:textId="2B44093C" w:rsidR="00DB1564" w:rsidRPr="003941FA" w:rsidRDefault="00C6103F">
      <w:pPr>
        <w:pStyle w:val="Listaszerbekezds"/>
        <w:numPr>
          <w:ilvl w:val="1"/>
          <w:numId w:val="2"/>
        </w:numPr>
        <w:tabs>
          <w:tab w:val="left" w:pos="1158"/>
          <w:tab w:val="left" w:pos="3772"/>
          <w:tab w:val="left" w:pos="7173"/>
        </w:tabs>
        <w:spacing w:before="60"/>
      </w:pPr>
      <w:r w:rsidRPr="003941FA">
        <w:t>fehér</w:t>
      </w:r>
      <w:r w:rsidR="0078160C">
        <w:t xml:space="preserve"> </w:t>
      </w:r>
      <w:r w:rsidRPr="003941FA">
        <w:t>nyár</w:t>
      </w:r>
      <w:r w:rsidR="003941FA" w:rsidRPr="003941FA">
        <w:tab/>
        <w:t>b)</w:t>
      </w:r>
      <w:r w:rsidR="003941FA" w:rsidRPr="003941FA">
        <w:rPr>
          <w:spacing w:val="-2"/>
        </w:rPr>
        <w:t xml:space="preserve"> </w:t>
      </w:r>
      <w:r w:rsidRPr="003941FA">
        <w:t>magas kőris</w:t>
      </w:r>
      <w:r w:rsidR="003941FA" w:rsidRPr="003941FA">
        <w:tab/>
        <w:t>c)</w:t>
      </w:r>
      <w:r w:rsidR="003941FA" w:rsidRPr="003941FA">
        <w:rPr>
          <w:spacing w:val="-1"/>
        </w:rPr>
        <w:t xml:space="preserve"> </w:t>
      </w:r>
      <w:r w:rsidR="0078160C">
        <w:rPr>
          <w:spacing w:val="-1"/>
        </w:rPr>
        <w:t xml:space="preserve">fehér </w:t>
      </w:r>
      <w:r w:rsidRPr="003941FA">
        <w:t>akác</w:t>
      </w:r>
    </w:p>
    <w:p w14:paraId="4CC18622" w14:textId="77777777" w:rsidR="00A35769" w:rsidRPr="00A35769" w:rsidRDefault="00A35769">
      <w:pPr>
        <w:pStyle w:val="Szvegtrzs"/>
        <w:spacing w:before="7"/>
        <w:rPr>
          <w:sz w:val="24"/>
        </w:rPr>
      </w:pPr>
    </w:p>
    <w:p w14:paraId="2DB36B74" w14:textId="29FE1C2D" w:rsidR="00DB1564" w:rsidRPr="003941FA" w:rsidRDefault="00C6103F">
      <w:pPr>
        <w:pStyle w:val="Cmsor2"/>
        <w:numPr>
          <w:ilvl w:val="0"/>
          <w:numId w:val="2"/>
        </w:numPr>
        <w:tabs>
          <w:tab w:val="left" w:pos="652"/>
        </w:tabs>
      </w:pPr>
      <w:r w:rsidRPr="003941FA">
        <w:t>A felsoroltak közül mi igaz az ártéri úgynevezett szálalás folyamatára?</w:t>
      </w:r>
    </w:p>
    <w:p w14:paraId="572DFE5B" w14:textId="2CA4818C" w:rsidR="00DB1564" w:rsidRPr="003941FA" w:rsidRDefault="00C6103F">
      <w:pPr>
        <w:pStyle w:val="Listaszerbekezds"/>
        <w:numPr>
          <w:ilvl w:val="1"/>
          <w:numId w:val="2"/>
        </w:numPr>
        <w:tabs>
          <w:tab w:val="left" w:pos="1158"/>
          <w:tab w:val="left" w:pos="3772"/>
          <w:tab w:val="left" w:pos="7173"/>
        </w:tabs>
        <w:spacing w:before="60"/>
      </w:pPr>
      <w:r w:rsidRPr="003941FA">
        <w:t>megbomló ökológia</w:t>
      </w:r>
      <w:r w:rsidR="003941FA" w:rsidRPr="003941FA">
        <w:tab/>
        <w:t xml:space="preserve">b) </w:t>
      </w:r>
      <w:r w:rsidRPr="003941FA">
        <w:t>nagymértékű fakitermelés</w:t>
      </w:r>
      <w:r w:rsidR="003941FA" w:rsidRPr="003941FA">
        <w:tab/>
        <w:t>b)</w:t>
      </w:r>
      <w:r w:rsidR="003941FA" w:rsidRPr="003941FA">
        <w:rPr>
          <w:spacing w:val="-3"/>
        </w:rPr>
        <w:t xml:space="preserve"> </w:t>
      </w:r>
      <w:r w:rsidR="00AD1A5E" w:rsidRPr="003941FA">
        <w:t>fenntartható erdőgazdálkodás</w:t>
      </w:r>
    </w:p>
    <w:p w14:paraId="3B002B78" w14:textId="77777777" w:rsidR="00A35769" w:rsidRPr="00A35769" w:rsidRDefault="00A35769">
      <w:pPr>
        <w:pStyle w:val="Szvegtrzs"/>
        <w:spacing w:before="6"/>
        <w:rPr>
          <w:sz w:val="24"/>
        </w:rPr>
      </w:pPr>
    </w:p>
    <w:p w14:paraId="4E2608B7" w14:textId="60BDA547" w:rsidR="00DB1564" w:rsidRPr="003941FA" w:rsidRDefault="002064DC">
      <w:pPr>
        <w:pStyle w:val="Cmsor2"/>
        <w:numPr>
          <w:ilvl w:val="0"/>
          <w:numId w:val="2"/>
        </w:numPr>
        <w:tabs>
          <w:tab w:val="left" w:pos="652"/>
        </w:tabs>
        <w:spacing w:before="1"/>
      </w:pPr>
      <w:r>
        <w:t>Hány</w:t>
      </w:r>
      <w:r w:rsidR="00AD1A5E" w:rsidRPr="003941FA">
        <w:t xml:space="preserve">féle növénytársulást tartanak </w:t>
      </w:r>
      <w:proofErr w:type="gramStart"/>
      <w:r w:rsidR="00AD1A5E" w:rsidRPr="003941FA">
        <w:t>számon</w:t>
      </w:r>
      <w:proofErr w:type="gramEnd"/>
      <w:r w:rsidR="00AD1A5E" w:rsidRPr="003941FA">
        <w:t xml:space="preserve"> a Tisza-tó területén?</w:t>
      </w:r>
      <w:bookmarkStart w:id="1" w:name="_GoBack"/>
      <w:bookmarkEnd w:id="1"/>
    </w:p>
    <w:p w14:paraId="24292D0C" w14:textId="44F905A5" w:rsidR="00DB1564" w:rsidRPr="003941FA" w:rsidRDefault="00AD1A5E">
      <w:pPr>
        <w:pStyle w:val="Listaszerbekezds"/>
        <w:numPr>
          <w:ilvl w:val="1"/>
          <w:numId w:val="2"/>
        </w:numPr>
        <w:tabs>
          <w:tab w:val="left" w:pos="1158"/>
          <w:tab w:val="left" w:pos="3772"/>
          <w:tab w:val="left" w:pos="7173"/>
        </w:tabs>
        <w:spacing w:before="60"/>
      </w:pPr>
      <w:r w:rsidRPr="003941FA">
        <w:t>14</w:t>
      </w:r>
      <w:r w:rsidR="003941FA" w:rsidRPr="003941FA">
        <w:tab/>
        <w:t>b)</w:t>
      </w:r>
      <w:r w:rsidR="003941FA" w:rsidRPr="003941FA">
        <w:rPr>
          <w:spacing w:val="-1"/>
        </w:rPr>
        <w:t xml:space="preserve"> </w:t>
      </w:r>
      <w:r w:rsidRPr="003941FA">
        <w:t>24</w:t>
      </w:r>
      <w:r w:rsidR="003941FA" w:rsidRPr="003941FA">
        <w:tab/>
        <w:t xml:space="preserve">c) </w:t>
      </w:r>
      <w:r w:rsidRPr="003941FA">
        <w:t>34</w:t>
      </w:r>
    </w:p>
    <w:p w14:paraId="1131539A" w14:textId="77777777" w:rsidR="00A35769" w:rsidRPr="00A35769" w:rsidRDefault="00A35769">
      <w:pPr>
        <w:pStyle w:val="Szvegtrzs"/>
        <w:spacing w:before="6"/>
        <w:rPr>
          <w:sz w:val="24"/>
        </w:rPr>
      </w:pPr>
    </w:p>
    <w:p w14:paraId="00F94130" w14:textId="77777777" w:rsidR="005A5CA5" w:rsidRPr="003941FA" w:rsidRDefault="005A5CA5" w:rsidP="005A5CA5">
      <w:pPr>
        <w:pStyle w:val="Cmsor2"/>
        <w:numPr>
          <w:ilvl w:val="0"/>
          <w:numId w:val="2"/>
        </w:numPr>
        <w:tabs>
          <w:tab w:val="left" w:pos="652"/>
        </w:tabs>
      </w:pPr>
      <w:r w:rsidRPr="00956689">
        <w:t>A hullámtéri erdő egyik uralkodó fafaja, vízgazdálkodó szerepe árvízvédelmi szempontból is fontos:</w:t>
      </w:r>
    </w:p>
    <w:p w14:paraId="75468BCD" w14:textId="77777777" w:rsidR="005A5CA5" w:rsidRPr="003941FA" w:rsidRDefault="005A5CA5" w:rsidP="005A5CA5">
      <w:pPr>
        <w:pStyle w:val="Listaszerbekezds"/>
        <w:numPr>
          <w:ilvl w:val="1"/>
          <w:numId w:val="2"/>
        </w:numPr>
        <w:tabs>
          <w:tab w:val="left" w:pos="3772"/>
          <w:tab w:val="left" w:pos="7173"/>
        </w:tabs>
        <w:spacing w:before="60"/>
        <w:ind w:left="1134"/>
      </w:pPr>
      <w:r w:rsidRPr="00956689">
        <w:t>kocsányos tölgy</w:t>
      </w:r>
      <w:r>
        <w:tab/>
        <w:t xml:space="preserve">b) </w:t>
      </w:r>
      <w:r w:rsidRPr="00956689">
        <w:t>fehér akác</w:t>
      </w:r>
      <w:r>
        <w:tab/>
        <w:t xml:space="preserve">c) </w:t>
      </w:r>
      <w:r w:rsidRPr="00CC61F1">
        <w:t>fehér fűz</w:t>
      </w:r>
    </w:p>
    <w:p w14:paraId="1F95E0AA" w14:textId="77777777" w:rsidR="00A35769" w:rsidRPr="00A35769" w:rsidRDefault="00A35769">
      <w:pPr>
        <w:pStyle w:val="Szvegtrzs"/>
        <w:spacing w:before="4"/>
        <w:rPr>
          <w:sz w:val="24"/>
        </w:rPr>
      </w:pPr>
    </w:p>
    <w:p w14:paraId="14747D62" w14:textId="77777777" w:rsidR="00DB1564" w:rsidRPr="003941FA" w:rsidRDefault="003941FA">
      <w:pPr>
        <w:pStyle w:val="Cmsor2"/>
        <w:numPr>
          <w:ilvl w:val="0"/>
          <w:numId w:val="2"/>
        </w:numPr>
        <w:tabs>
          <w:tab w:val="left" w:pos="652"/>
        </w:tabs>
        <w:spacing w:before="1"/>
      </w:pPr>
      <w:r w:rsidRPr="003941FA">
        <w:t>Hány</w:t>
      </w:r>
      <w:r w:rsidRPr="003941FA">
        <w:rPr>
          <w:spacing w:val="-3"/>
        </w:rPr>
        <w:t xml:space="preserve"> </w:t>
      </w:r>
      <w:r w:rsidRPr="003941FA">
        <w:t>ország</w:t>
      </w:r>
      <w:r w:rsidRPr="003941FA">
        <w:rPr>
          <w:spacing w:val="-2"/>
        </w:rPr>
        <w:t xml:space="preserve"> </w:t>
      </w:r>
      <w:r w:rsidRPr="003941FA">
        <w:t>területén</w:t>
      </w:r>
      <w:r w:rsidRPr="003941FA">
        <w:rPr>
          <w:spacing w:val="-4"/>
        </w:rPr>
        <w:t xml:space="preserve"> </w:t>
      </w:r>
      <w:r w:rsidRPr="003941FA">
        <w:t>folyik</w:t>
      </w:r>
      <w:r w:rsidRPr="003941FA">
        <w:rPr>
          <w:spacing w:val="-2"/>
        </w:rPr>
        <w:t xml:space="preserve"> </w:t>
      </w:r>
      <w:r w:rsidRPr="003941FA">
        <w:t>keresztül</w:t>
      </w:r>
      <w:r w:rsidRPr="003941FA">
        <w:rPr>
          <w:spacing w:val="-5"/>
        </w:rPr>
        <w:t xml:space="preserve"> </w:t>
      </w:r>
      <w:r w:rsidRPr="003941FA">
        <w:t>a</w:t>
      </w:r>
      <w:r w:rsidRPr="003941FA">
        <w:rPr>
          <w:spacing w:val="-2"/>
        </w:rPr>
        <w:t xml:space="preserve"> </w:t>
      </w:r>
      <w:r w:rsidRPr="003941FA">
        <w:t>Tisza?</w:t>
      </w:r>
    </w:p>
    <w:p w14:paraId="53FAD584" w14:textId="77777777" w:rsidR="00DB1564" w:rsidRPr="003941FA" w:rsidRDefault="003941FA">
      <w:pPr>
        <w:pStyle w:val="Szvegtrzs"/>
        <w:tabs>
          <w:tab w:val="left" w:pos="3772"/>
          <w:tab w:val="left" w:pos="7173"/>
        </w:tabs>
        <w:spacing w:before="60"/>
        <w:ind w:left="934"/>
      </w:pPr>
      <w:proofErr w:type="gramStart"/>
      <w:r w:rsidRPr="003941FA">
        <w:t>a</w:t>
      </w:r>
      <w:proofErr w:type="gramEnd"/>
      <w:r w:rsidRPr="003941FA">
        <w:t>) 3</w:t>
      </w:r>
      <w:r w:rsidRPr="003941FA">
        <w:tab/>
        <w:t>b) 4</w:t>
      </w:r>
      <w:r w:rsidRPr="003941FA">
        <w:tab/>
        <w:t>c)</w:t>
      </w:r>
      <w:r w:rsidRPr="003941FA">
        <w:rPr>
          <w:spacing w:val="1"/>
        </w:rPr>
        <w:t xml:space="preserve"> </w:t>
      </w:r>
      <w:r w:rsidRPr="003941FA">
        <w:t>5</w:t>
      </w:r>
    </w:p>
    <w:p w14:paraId="38A02696" w14:textId="77777777" w:rsidR="00A35769" w:rsidRPr="00A35769" w:rsidRDefault="00A35769">
      <w:pPr>
        <w:pStyle w:val="Szvegtrzs"/>
        <w:spacing w:before="6"/>
        <w:rPr>
          <w:sz w:val="24"/>
        </w:rPr>
      </w:pPr>
    </w:p>
    <w:p w14:paraId="5BFDAACD" w14:textId="77777777" w:rsidR="00DB1564" w:rsidRPr="003941FA" w:rsidRDefault="003941FA">
      <w:pPr>
        <w:pStyle w:val="Cmsor2"/>
        <w:numPr>
          <w:ilvl w:val="0"/>
          <w:numId w:val="2"/>
        </w:numPr>
        <w:tabs>
          <w:tab w:val="left" w:pos="652"/>
        </w:tabs>
      </w:pPr>
      <w:r w:rsidRPr="003941FA">
        <w:lastRenderedPageBreak/>
        <w:t>Az</w:t>
      </w:r>
      <w:r w:rsidRPr="003941FA">
        <w:rPr>
          <w:spacing w:val="-2"/>
        </w:rPr>
        <w:t xml:space="preserve"> </w:t>
      </w:r>
      <w:r w:rsidRPr="003941FA">
        <w:t>alábbiak</w:t>
      </w:r>
      <w:r w:rsidRPr="003941FA">
        <w:rPr>
          <w:spacing w:val="-2"/>
        </w:rPr>
        <w:t xml:space="preserve"> </w:t>
      </w:r>
      <w:r w:rsidRPr="003941FA">
        <w:t>közül</w:t>
      </w:r>
      <w:r w:rsidRPr="003941FA">
        <w:rPr>
          <w:spacing w:val="-4"/>
        </w:rPr>
        <w:t xml:space="preserve"> </w:t>
      </w:r>
      <w:r w:rsidRPr="003941FA">
        <w:t>melyik</w:t>
      </w:r>
      <w:r w:rsidRPr="003941FA">
        <w:rPr>
          <w:spacing w:val="-2"/>
        </w:rPr>
        <w:t xml:space="preserve"> </w:t>
      </w:r>
      <w:r w:rsidRPr="003941FA">
        <w:t>a</w:t>
      </w:r>
      <w:r w:rsidRPr="003941FA">
        <w:rPr>
          <w:spacing w:val="-5"/>
        </w:rPr>
        <w:t xml:space="preserve"> </w:t>
      </w:r>
      <w:r w:rsidRPr="003941FA">
        <w:t>Tisza</w:t>
      </w:r>
      <w:r w:rsidRPr="003941FA">
        <w:rPr>
          <w:spacing w:val="-5"/>
        </w:rPr>
        <w:t xml:space="preserve"> </w:t>
      </w:r>
      <w:r w:rsidRPr="003941FA">
        <w:t>mellékfolyója?</w:t>
      </w:r>
    </w:p>
    <w:p w14:paraId="2D8E518A" w14:textId="77777777" w:rsidR="00DB1564" w:rsidRPr="003941FA" w:rsidRDefault="003941FA">
      <w:pPr>
        <w:pStyle w:val="Listaszerbekezds"/>
        <w:numPr>
          <w:ilvl w:val="1"/>
          <w:numId w:val="2"/>
        </w:numPr>
        <w:tabs>
          <w:tab w:val="left" w:pos="1158"/>
          <w:tab w:val="left" w:pos="3772"/>
          <w:tab w:val="left" w:pos="7173"/>
        </w:tabs>
        <w:spacing w:before="60"/>
        <w:ind w:left="1157"/>
      </w:pPr>
      <w:r w:rsidRPr="003941FA">
        <w:t>Hernád</w:t>
      </w:r>
      <w:r w:rsidRPr="003941FA">
        <w:tab/>
        <w:t>b) Ipoly</w:t>
      </w:r>
      <w:r w:rsidRPr="003941FA">
        <w:tab/>
        <w:t>c) Sajó</w:t>
      </w:r>
    </w:p>
    <w:p w14:paraId="404CF2E6" w14:textId="77777777" w:rsidR="00A35769" w:rsidRPr="00A35769" w:rsidRDefault="00A35769">
      <w:pPr>
        <w:pStyle w:val="Szvegtrzs"/>
        <w:spacing w:before="6"/>
        <w:rPr>
          <w:sz w:val="24"/>
        </w:rPr>
      </w:pPr>
    </w:p>
    <w:p w14:paraId="365681BC" w14:textId="641FAB57" w:rsidR="00DB1564" w:rsidRPr="003941FA" w:rsidRDefault="00B910CC" w:rsidP="00B20565">
      <w:pPr>
        <w:pStyle w:val="Cmsor2"/>
        <w:numPr>
          <w:ilvl w:val="0"/>
          <w:numId w:val="2"/>
        </w:numPr>
        <w:tabs>
          <w:tab w:val="left" w:pos="652"/>
        </w:tabs>
        <w:spacing w:before="1"/>
      </w:pPr>
      <w:r w:rsidRPr="003941FA">
        <w:t xml:space="preserve">Az alábbiak közül melyik növény </w:t>
      </w:r>
      <w:proofErr w:type="gramStart"/>
      <w:r w:rsidRPr="003941FA">
        <w:t>tipikus</w:t>
      </w:r>
      <w:proofErr w:type="gramEnd"/>
      <w:r w:rsidRPr="003941FA">
        <w:t xml:space="preserve"> a Tisza holtmedreiben?</w:t>
      </w:r>
    </w:p>
    <w:p w14:paraId="2FBBC9A9" w14:textId="32949E17" w:rsidR="00DB1564" w:rsidRPr="003941FA" w:rsidRDefault="001E011B" w:rsidP="001E011B">
      <w:pPr>
        <w:pStyle w:val="Szvegtrzs"/>
        <w:tabs>
          <w:tab w:val="left" w:pos="3772"/>
          <w:tab w:val="left" w:pos="7173"/>
        </w:tabs>
        <w:spacing w:before="60"/>
        <w:ind w:left="934"/>
      </w:pPr>
      <w:proofErr w:type="gramStart"/>
      <w:r>
        <w:t>a</w:t>
      </w:r>
      <w:proofErr w:type="gramEnd"/>
      <w:r>
        <w:t xml:space="preserve">) </w:t>
      </w:r>
      <w:r w:rsidR="00B910CC" w:rsidRPr="003941FA">
        <w:t>salátab</w:t>
      </w:r>
      <w:r w:rsidR="001401E1">
        <w:t>oglárka</w:t>
      </w:r>
      <w:r w:rsidR="001401E1">
        <w:tab/>
      </w:r>
      <w:r w:rsidR="003941FA" w:rsidRPr="003941FA">
        <w:t>b)</w:t>
      </w:r>
      <w:r w:rsidR="003941FA" w:rsidRPr="001E011B">
        <w:t xml:space="preserve"> </w:t>
      </w:r>
      <w:r w:rsidR="00B910CC" w:rsidRPr="003941FA">
        <w:t>réti kakukkszegfű</w:t>
      </w:r>
      <w:r w:rsidR="003941FA" w:rsidRPr="003941FA">
        <w:tab/>
        <w:t>c)</w:t>
      </w:r>
      <w:r w:rsidR="003941FA" w:rsidRPr="001E011B">
        <w:t xml:space="preserve"> </w:t>
      </w:r>
      <w:r w:rsidR="00B910CC" w:rsidRPr="003941FA">
        <w:t>tavi káka</w:t>
      </w:r>
    </w:p>
    <w:p w14:paraId="5804FEC7" w14:textId="77777777" w:rsidR="00A35769" w:rsidRPr="00A35769" w:rsidRDefault="00A35769">
      <w:pPr>
        <w:pStyle w:val="Szvegtrzs"/>
        <w:spacing w:before="6"/>
        <w:rPr>
          <w:sz w:val="24"/>
        </w:rPr>
      </w:pPr>
    </w:p>
    <w:p w14:paraId="37A31788" w14:textId="77777777" w:rsidR="00DB1564" w:rsidRPr="003941FA" w:rsidRDefault="003941FA">
      <w:pPr>
        <w:pStyle w:val="Cmsor2"/>
        <w:numPr>
          <w:ilvl w:val="0"/>
          <w:numId w:val="2"/>
        </w:numPr>
        <w:tabs>
          <w:tab w:val="left" w:pos="703"/>
        </w:tabs>
        <w:ind w:left="702" w:hanging="335"/>
      </w:pPr>
      <w:r w:rsidRPr="003941FA">
        <w:t>Melyik</w:t>
      </w:r>
      <w:r w:rsidRPr="003941FA">
        <w:rPr>
          <w:spacing w:val="-3"/>
        </w:rPr>
        <w:t xml:space="preserve"> </w:t>
      </w:r>
      <w:r w:rsidRPr="003941FA">
        <w:t>a</w:t>
      </w:r>
      <w:r w:rsidRPr="003941FA">
        <w:rPr>
          <w:spacing w:val="-3"/>
        </w:rPr>
        <w:t xml:space="preserve"> </w:t>
      </w:r>
      <w:r w:rsidRPr="003941FA">
        <w:t>lebegő</w:t>
      </w:r>
      <w:r w:rsidRPr="003941FA">
        <w:rPr>
          <w:spacing w:val="-4"/>
        </w:rPr>
        <w:t xml:space="preserve"> </w:t>
      </w:r>
      <w:r w:rsidRPr="003941FA">
        <w:t>hínárnövényzet</w:t>
      </w:r>
      <w:r w:rsidRPr="003941FA">
        <w:rPr>
          <w:spacing w:val="-2"/>
        </w:rPr>
        <w:t xml:space="preserve"> </w:t>
      </w:r>
      <w:r w:rsidRPr="003941FA">
        <w:t>tagja?</w:t>
      </w:r>
    </w:p>
    <w:p w14:paraId="06CA7E59" w14:textId="77777777" w:rsidR="00DB1564" w:rsidRPr="003941FA" w:rsidRDefault="003941FA">
      <w:pPr>
        <w:pStyle w:val="Listaszerbekezds"/>
        <w:numPr>
          <w:ilvl w:val="1"/>
          <w:numId w:val="2"/>
        </w:numPr>
        <w:tabs>
          <w:tab w:val="left" w:pos="1158"/>
          <w:tab w:val="left" w:pos="3772"/>
          <w:tab w:val="left" w:pos="7173"/>
        </w:tabs>
        <w:spacing w:before="61"/>
      </w:pPr>
      <w:r w:rsidRPr="003941FA">
        <w:t>fehér</w:t>
      </w:r>
      <w:r w:rsidRPr="003941FA">
        <w:rPr>
          <w:spacing w:val="-4"/>
        </w:rPr>
        <w:t xml:space="preserve"> </w:t>
      </w:r>
      <w:r w:rsidRPr="003941FA">
        <w:t>tündérrózsa</w:t>
      </w:r>
      <w:r w:rsidRPr="003941FA">
        <w:tab/>
        <w:t>b)</w:t>
      </w:r>
      <w:r w:rsidRPr="003941FA">
        <w:rPr>
          <w:spacing w:val="-1"/>
        </w:rPr>
        <w:t xml:space="preserve"> </w:t>
      </w:r>
      <w:r w:rsidRPr="003941FA">
        <w:t>apró</w:t>
      </w:r>
      <w:r w:rsidRPr="003941FA">
        <w:rPr>
          <w:spacing w:val="-1"/>
        </w:rPr>
        <w:t xml:space="preserve"> </w:t>
      </w:r>
      <w:r w:rsidRPr="003941FA">
        <w:t>békalencse</w:t>
      </w:r>
      <w:r w:rsidRPr="003941FA">
        <w:tab/>
        <w:t>c) vízitök</w:t>
      </w:r>
    </w:p>
    <w:p w14:paraId="215DC9D1" w14:textId="77777777" w:rsidR="00DB1564" w:rsidRDefault="00DB1564">
      <w:pPr>
        <w:pStyle w:val="Szvegtrzs"/>
        <w:rPr>
          <w:sz w:val="20"/>
        </w:rPr>
      </w:pPr>
    </w:p>
    <w:p w14:paraId="26141438" w14:textId="77777777" w:rsidR="00DB1564" w:rsidRDefault="00DB1564">
      <w:pPr>
        <w:pStyle w:val="Szvegtrzs"/>
        <w:rPr>
          <w:sz w:val="20"/>
        </w:rPr>
      </w:pPr>
    </w:p>
    <w:p w14:paraId="6B587225" w14:textId="77777777" w:rsidR="00DB1564" w:rsidRDefault="00DB1564">
      <w:pPr>
        <w:pStyle w:val="Szvegtrzs"/>
        <w:spacing w:before="11"/>
        <w:rPr>
          <w:sz w:val="13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939"/>
        <w:gridCol w:w="942"/>
        <w:gridCol w:w="941"/>
        <w:gridCol w:w="939"/>
        <w:gridCol w:w="942"/>
        <w:gridCol w:w="942"/>
        <w:gridCol w:w="940"/>
        <w:gridCol w:w="945"/>
        <w:gridCol w:w="942"/>
      </w:tblGrid>
      <w:tr w:rsidR="00DB1564" w14:paraId="2A42B740" w14:textId="77777777">
        <w:trPr>
          <w:trHeight w:val="388"/>
        </w:trPr>
        <w:tc>
          <w:tcPr>
            <w:tcW w:w="941" w:type="dxa"/>
            <w:shd w:val="clear" w:color="auto" w:fill="D9D9D9"/>
          </w:tcPr>
          <w:p w14:paraId="3B1FF26C" w14:textId="77777777" w:rsidR="00DB1564" w:rsidRDefault="003941FA">
            <w:pPr>
              <w:pStyle w:val="TableParagraph"/>
              <w:ind w:left="363" w:right="354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39" w:type="dxa"/>
            <w:shd w:val="clear" w:color="auto" w:fill="D9D9D9"/>
          </w:tcPr>
          <w:p w14:paraId="53A3F22C" w14:textId="77777777" w:rsidR="00DB1564" w:rsidRDefault="003941FA">
            <w:pPr>
              <w:pStyle w:val="TableParagraph"/>
              <w:ind w:left="360" w:right="35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2" w:type="dxa"/>
            <w:shd w:val="clear" w:color="auto" w:fill="D9D9D9"/>
          </w:tcPr>
          <w:p w14:paraId="538E7320" w14:textId="77777777" w:rsidR="00DB1564" w:rsidRDefault="003941FA">
            <w:pPr>
              <w:pStyle w:val="TableParagraph"/>
              <w:ind w:left="300" w:right="294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41" w:type="dxa"/>
            <w:shd w:val="clear" w:color="auto" w:fill="D9D9D9"/>
          </w:tcPr>
          <w:p w14:paraId="1AE3771B" w14:textId="77777777" w:rsidR="00DB1564" w:rsidRDefault="003941FA">
            <w:pPr>
              <w:pStyle w:val="TableParagraph"/>
              <w:ind w:left="361" w:right="35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39" w:type="dxa"/>
            <w:shd w:val="clear" w:color="auto" w:fill="D9D9D9"/>
          </w:tcPr>
          <w:p w14:paraId="235D108A" w14:textId="77777777" w:rsidR="00DB1564" w:rsidRDefault="003941FA">
            <w:pPr>
              <w:pStyle w:val="TableParagraph"/>
              <w:ind w:left="359" w:right="356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42" w:type="dxa"/>
            <w:shd w:val="clear" w:color="auto" w:fill="D9D9D9"/>
          </w:tcPr>
          <w:p w14:paraId="44504DC8" w14:textId="77777777" w:rsidR="00DB1564" w:rsidRDefault="003941FA">
            <w:pPr>
              <w:pStyle w:val="TableParagraph"/>
              <w:ind w:left="300" w:right="296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42" w:type="dxa"/>
            <w:shd w:val="clear" w:color="auto" w:fill="D9D9D9"/>
          </w:tcPr>
          <w:p w14:paraId="57C4CEB7" w14:textId="77777777" w:rsidR="00DB1564" w:rsidRDefault="003941FA">
            <w:pPr>
              <w:pStyle w:val="TableParagraph"/>
              <w:ind w:left="300" w:right="298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40" w:type="dxa"/>
            <w:shd w:val="clear" w:color="auto" w:fill="D9D9D9"/>
          </w:tcPr>
          <w:p w14:paraId="343B3340" w14:textId="77777777" w:rsidR="00DB1564" w:rsidRDefault="003941FA">
            <w:pPr>
              <w:pStyle w:val="TableParagraph"/>
              <w:ind w:left="359" w:right="36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45" w:type="dxa"/>
            <w:shd w:val="clear" w:color="auto" w:fill="D9D9D9"/>
          </w:tcPr>
          <w:p w14:paraId="5E29DFE3" w14:textId="77777777" w:rsidR="00DB1564" w:rsidRDefault="003941FA">
            <w:pPr>
              <w:pStyle w:val="TableParagraph"/>
              <w:ind w:left="360" w:right="363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42" w:type="dxa"/>
            <w:shd w:val="clear" w:color="auto" w:fill="D9D9D9"/>
          </w:tcPr>
          <w:p w14:paraId="077EE5CE" w14:textId="77777777" w:rsidR="00DB1564" w:rsidRDefault="003941FA">
            <w:pPr>
              <w:pStyle w:val="TableParagraph"/>
              <w:ind w:left="300" w:right="309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</w:tr>
      <w:tr w:rsidR="00DB1564" w14:paraId="1FDC1A25" w14:textId="77777777">
        <w:trPr>
          <w:trHeight w:val="388"/>
        </w:trPr>
        <w:sdt>
          <w:sdtPr>
            <w:rPr>
              <w:rFonts w:ascii="Times New Roman"/>
            </w:rPr>
            <w:id w:val="3109946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1" w:type="dxa"/>
              </w:tcPr>
              <w:p w14:paraId="5C7CDA8E" w14:textId="0FA7A440" w:rsidR="00DB1564" w:rsidRDefault="00A2658B" w:rsidP="005A5CA5">
                <w:pPr>
                  <w:pStyle w:val="TableParagraph"/>
                  <w:spacing w:before="0"/>
                  <w:ind w:left="0"/>
                  <w:jc w:val="center"/>
                  <w:rPr>
                    <w:rFonts w:ascii="Times New Roman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rPr>
              <w:rFonts w:ascii="Times New Roman"/>
            </w:rPr>
            <w:id w:val="-5677280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9" w:type="dxa"/>
              </w:tcPr>
              <w:p w14:paraId="3CD95E4A" w14:textId="7057A635" w:rsidR="00DB1564" w:rsidRDefault="00A2658B" w:rsidP="005A5CA5">
                <w:pPr>
                  <w:pStyle w:val="TableParagraph"/>
                  <w:spacing w:before="0"/>
                  <w:ind w:left="0"/>
                  <w:jc w:val="center"/>
                  <w:rPr>
                    <w:rFonts w:ascii="Times New Roman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rPr>
              <w:rFonts w:ascii="Times New Roman"/>
            </w:rPr>
            <w:id w:val="16164829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2" w:type="dxa"/>
              </w:tcPr>
              <w:p w14:paraId="7A031B84" w14:textId="390CFAFE" w:rsidR="00DB1564" w:rsidRDefault="00A2658B" w:rsidP="00A2658B">
                <w:pPr>
                  <w:pStyle w:val="TableParagraph"/>
                  <w:spacing w:before="0"/>
                  <w:ind w:left="0"/>
                  <w:jc w:val="center"/>
                  <w:rPr>
                    <w:rFonts w:ascii="Times New Roman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rPr>
              <w:rFonts w:ascii="Times New Roman"/>
            </w:rPr>
            <w:id w:val="2122409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1" w:type="dxa"/>
              </w:tcPr>
              <w:p w14:paraId="6443809A" w14:textId="5DD6FA10" w:rsidR="00DB1564" w:rsidRDefault="00A2658B" w:rsidP="00A2658B">
                <w:pPr>
                  <w:pStyle w:val="TableParagraph"/>
                  <w:spacing w:before="0"/>
                  <w:ind w:left="0"/>
                  <w:jc w:val="center"/>
                  <w:rPr>
                    <w:rFonts w:ascii="Times New Roman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rPr>
              <w:rFonts w:ascii="Times New Roman"/>
            </w:rPr>
            <w:id w:val="18775810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9" w:type="dxa"/>
              </w:tcPr>
              <w:p w14:paraId="0CA97249" w14:textId="33962BD8" w:rsidR="00DB1564" w:rsidRDefault="00A2658B" w:rsidP="005A5CA5">
                <w:pPr>
                  <w:pStyle w:val="TableParagraph"/>
                  <w:spacing w:before="0"/>
                  <w:ind w:left="0"/>
                  <w:jc w:val="center"/>
                  <w:rPr>
                    <w:rFonts w:ascii="Times New Roman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rPr>
              <w:rFonts w:ascii="Times New Roman"/>
            </w:rPr>
            <w:id w:val="11373700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2" w:type="dxa"/>
              </w:tcPr>
              <w:p w14:paraId="5B9201EE" w14:textId="5D1DB196" w:rsidR="00DB1564" w:rsidRDefault="00A2658B" w:rsidP="00A2658B">
                <w:pPr>
                  <w:pStyle w:val="TableParagraph"/>
                  <w:spacing w:before="0"/>
                  <w:ind w:left="0"/>
                  <w:jc w:val="center"/>
                  <w:rPr>
                    <w:rFonts w:ascii="Times New Roman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rPr>
              <w:rFonts w:ascii="Times New Roman"/>
            </w:rPr>
            <w:id w:val="3342748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2" w:type="dxa"/>
              </w:tcPr>
              <w:p w14:paraId="0B60F622" w14:textId="6F4E2D29" w:rsidR="00DB1564" w:rsidRDefault="00A2658B" w:rsidP="00A2658B">
                <w:pPr>
                  <w:pStyle w:val="TableParagraph"/>
                  <w:spacing w:before="0"/>
                  <w:ind w:left="0"/>
                  <w:jc w:val="center"/>
                  <w:rPr>
                    <w:rFonts w:ascii="Times New Roman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rPr>
              <w:rFonts w:ascii="Times New Roman"/>
            </w:rPr>
            <w:id w:val="869030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0" w:type="dxa"/>
              </w:tcPr>
              <w:p w14:paraId="21CF34B2" w14:textId="7297C859" w:rsidR="00DB1564" w:rsidRDefault="00A2658B" w:rsidP="00A2658B">
                <w:pPr>
                  <w:pStyle w:val="TableParagraph"/>
                  <w:spacing w:before="0"/>
                  <w:ind w:left="0"/>
                  <w:jc w:val="center"/>
                  <w:rPr>
                    <w:rFonts w:ascii="Times New Roman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rPr>
              <w:rFonts w:ascii="Times New Roman"/>
            </w:rPr>
            <w:id w:val="-18758421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5" w:type="dxa"/>
              </w:tcPr>
              <w:p w14:paraId="252548F0" w14:textId="4708CE24" w:rsidR="00DB1564" w:rsidRDefault="00A2658B" w:rsidP="00A2658B">
                <w:pPr>
                  <w:pStyle w:val="TableParagraph"/>
                  <w:spacing w:before="0"/>
                  <w:ind w:left="0"/>
                  <w:jc w:val="center"/>
                  <w:rPr>
                    <w:rFonts w:ascii="Times New Roman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rPr>
              <w:rFonts w:ascii="Times New Roman"/>
            </w:rPr>
            <w:id w:val="241849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2" w:type="dxa"/>
              </w:tcPr>
              <w:p w14:paraId="226BE27A" w14:textId="2F6BB4EB" w:rsidR="00DB1564" w:rsidRDefault="00A2658B" w:rsidP="00A2658B">
                <w:pPr>
                  <w:pStyle w:val="TableParagraph"/>
                  <w:spacing w:before="0"/>
                  <w:ind w:left="0"/>
                  <w:jc w:val="center"/>
                  <w:rPr>
                    <w:rFonts w:ascii="Times New Roman"/>
                  </w:rPr>
                </w:pPr>
                <w:r w:rsidRPr="00AA400C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59E3BD47" w14:textId="77777777" w:rsidR="00DB1564" w:rsidRDefault="00DB1564">
      <w:pPr>
        <w:rPr>
          <w:rFonts w:ascii="Times New Roman"/>
        </w:rPr>
        <w:sectPr w:rsidR="00DB1564">
          <w:pgSz w:w="11910" w:h="16840"/>
          <w:pgMar w:top="1100" w:right="760" w:bottom="280" w:left="880" w:header="708" w:footer="708" w:gutter="0"/>
          <w:cols w:space="708"/>
        </w:sectPr>
      </w:pPr>
    </w:p>
    <w:p w14:paraId="76D389DD" w14:textId="067E09DC" w:rsidR="00DB1564" w:rsidRDefault="00B20565" w:rsidP="00B20565">
      <w:pPr>
        <w:pStyle w:val="Cmsor1"/>
        <w:ind w:left="0"/>
        <w:jc w:val="center"/>
      </w:pPr>
      <w:r>
        <w:rPr>
          <w:color w:val="006FC0"/>
        </w:rPr>
        <w:lastRenderedPageBreak/>
        <w:t xml:space="preserve">II. </w:t>
      </w:r>
      <w:r w:rsidR="003941FA">
        <w:rPr>
          <w:color w:val="006FC0"/>
        </w:rPr>
        <w:t>RÉSZ</w:t>
      </w:r>
      <w:r w:rsidR="003941FA">
        <w:rPr>
          <w:color w:val="006FC0"/>
          <w:spacing w:val="-1"/>
        </w:rPr>
        <w:t xml:space="preserve"> </w:t>
      </w:r>
      <w:r w:rsidR="003941FA">
        <w:rPr>
          <w:color w:val="006FC0"/>
        </w:rPr>
        <w:t>– GYŰJTŐMUNKA</w:t>
      </w:r>
    </w:p>
    <w:p w14:paraId="2C5CD6E7" w14:textId="77777777" w:rsidR="00DB1564" w:rsidRDefault="00DB1564">
      <w:pPr>
        <w:pStyle w:val="Szvegtrzs"/>
        <w:spacing w:before="5"/>
        <w:rPr>
          <w:b/>
          <w:sz w:val="39"/>
        </w:rPr>
      </w:pPr>
    </w:p>
    <w:p w14:paraId="00AD19E3" w14:textId="795C8146" w:rsidR="00DB1564" w:rsidRDefault="00B20565" w:rsidP="00B20565">
      <w:pPr>
        <w:pStyle w:val="Cmsor2"/>
        <w:ind w:left="368" w:hanging="368"/>
      </w:pPr>
      <w:r>
        <w:t>II.1.</w:t>
      </w:r>
      <w:r>
        <w:tab/>
      </w:r>
      <w:r w:rsidR="007E580C" w:rsidRPr="007E580C">
        <w:t>Soroljatok fel olyan hazánkban nem őshonos, vagyis idegenhonos növényfajokat, melyek erőteljes terjedése a Tisza mentén napjainkban megfigyelhető. Ezek az úgynevezett inváziós fajok veszélyeztetik az őshonos, természetes életközösségekben élő növényfajok fennmaradását az ártéren.</w:t>
      </w:r>
    </w:p>
    <w:p w14:paraId="0BC6D543" w14:textId="77777777" w:rsidR="00DB1564" w:rsidRDefault="00DB1564">
      <w:pPr>
        <w:pStyle w:val="Szvegtrzs"/>
        <w:spacing w:before="9"/>
        <w:rPr>
          <w:b/>
          <w:sz w:val="19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4702"/>
      </w:tblGrid>
      <w:tr w:rsidR="00DB1564" w14:paraId="079E86EE" w14:textId="77777777">
        <w:trPr>
          <w:trHeight w:val="388"/>
        </w:trPr>
        <w:tc>
          <w:tcPr>
            <w:tcW w:w="4702" w:type="dxa"/>
          </w:tcPr>
          <w:p w14:paraId="65F01CDE" w14:textId="54C50314" w:rsidR="00DB1564" w:rsidRDefault="003941FA">
            <w:pPr>
              <w:pStyle w:val="TableParagraph"/>
            </w:pPr>
            <w:r>
              <w:t>1.</w:t>
            </w:r>
            <w:sdt>
              <w:sdtPr>
                <w:id w:val="13091286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47905876" w14:textId="738B9923" w:rsidR="00DB1564" w:rsidRDefault="003941FA">
            <w:pPr>
              <w:pStyle w:val="TableParagraph"/>
              <w:ind w:left="105"/>
            </w:pPr>
            <w:r>
              <w:t>2.</w:t>
            </w:r>
            <w:r w:rsidR="009121CA">
              <w:t xml:space="preserve"> </w:t>
            </w:r>
            <w:sdt>
              <w:sdtPr>
                <w:id w:val="-1499728473"/>
                <w:placeholder>
                  <w:docPart w:val="C31C5ECB2A8E487EADF1A718A94173FF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73C027F6" w14:textId="77777777">
        <w:trPr>
          <w:trHeight w:val="388"/>
        </w:trPr>
        <w:tc>
          <w:tcPr>
            <w:tcW w:w="4702" w:type="dxa"/>
          </w:tcPr>
          <w:p w14:paraId="67AB06B1" w14:textId="0195625B" w:rsidR="00DB1564" w:rsidRDefault="003941FA">
            <w:pPr>
              <w:pStyle w:val="TableParagraph"/>
            </w:pPr>
            <w:r>
              <w:t>3.</w:t>
            </w:r>
            <w:sdt>
              <w:sdtPr>
                <w:id w:val="3075997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272C90EA" w14:textId="545B72C1" w:rsidR="00DB1564" w:rsidRDefault="003941FA">
            <w:pPr>
              <w:pStyle w:val="TableParagraph"/>
              <w:ind w:left="105"/>
            </w:pPr>
            <w:r>
              <w:t>4.</w:t>
            </w:r>
            <w:r w:rsidR="009121CA">
              <w:t xml:space="preserve"> </w:t>
            </w:r>
            <w:sdt>
              <w:sdtPr>
                <w:id w:val="158211413"/>
                <w:placeholder>
                  <w:docPart w:val="E8336098676144C6A2709F7FD35EA531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34A9B67C" w14:textId="77777777">
        <w:trPr>
          <w:trHeight w:val="388"/>
        </w:trPr>
        <w:tc>
          <w:tcPr>
            <w:tcW w:w="4702" w:type="dxa"/>
          </w:tcPr>
          <w:p w14:paraId="2DCA0918" w14:textId="3ACBEEEB" w:rsidR="00DB1564" w:rsidRDefault="003941FA">
            <w:pPr>
              <w:pStyle w:val="TableParagraph"/>
            </w:pPr>
            <w:r>
              <w:t>5.</w:t>
            </w:r>
            <w:r w:rsidR="009121CA">
              <w:t xml:space="preserve"> </w:t>
            </w:r>
            <w:sdt>
              <w:sdtPr>
                <w:id w:val="1145857518"/>
                <w:placeholder>
                  <w:docPart w:val="39CBEFE5553744808340BEED1BA9334D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3ACBB9F5" w14:textId="77409C42" w:rsidR="00DB1564" w:rsidRDefault="003941FA">
            <w:pPr>
              <w:pStyle w:val="TableParagraph"/>
              <w:ind w:left="105"/>
            </w:pPr>
            <w:r>
              <w:t>6.</w:t>
            </w:r>
            <w:r w:rsidR="009121CA">
              <w:t xml:space="preserve"> </w:t>
            </w:r>
            <w:sdt>
              <w:sdtPr>
                <w:id w:val="-320742747"/>
                <w:placeholder>
                  <w:docPart w:val="043AFE7CFA9848B8A294CE2BF07E08B9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0CFA9F41" w14:textId="77777777">
        <w:trPr>
          <w:trHeight w:val="388"/>
        </w:trPr>
        <w:tc>
          <w:tcPr>
            <w:tcW w:w="4702" w:type="dxa"/>
          </w:tcPr>
          <w:p w14:paraId="6DCA7BA6" w14:textId="6744294E" w:rsidR="00DB1564" w:rsidRDefault="003941FA">
            <w:pPr>
              <w:pStyle w:val="TableParagraph"/>
            </w:pPr>
            <w:r>
              <w:t>7.</w:t>
            </w:r>
            <w:r w:rsidR="009121CA">
              <w:t xml:space="preserve"> </w:t>
            </w:r>
            <w:sdt>
              <w:sdtPr>
                <w:id w:val="2033374382"/>
                <w:placeholder>
                  <w:docPart w:val="9CFAE94BBF54417BA142E9A98A30DAF6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0BF68FE3" w14:textId="7C0211C8" w:rsidR="00DB1564" w:rsidRDefault="003941FA">
            <w:pPr>
              <w:pStyle w:val="TableParagraph"/>
              <w:ind w:left="105"/>
            </w:pPr>
            <w:r>
              <w:t>8.</w:t>
            </w:r>
            <w:r w:rsidR="009121CA">
              <w:t xml:space="preserve"> </w:t>
            </w:r>
            <w:sdt>
              <w:sdtPr>
                <w:id w:val="-1629243291"/>
                <w:placeholder>
                  <w:docPart w:val="754737C1939641DF86458783984B0C24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1AC0FAAE" w14:textId="77777777">
        <w:trPr>
          <w:trHeight w:val="388"/>
        </w:trPr>
        <w:tc>
          <w:tcPr>
            <w:tcW w:w="4702" w:type="dxa"/>
          </w:tcPr>
          <w:p w14:paraId="05BC4567" w14:textId="65A6EC67" w:rsidR="00DB1564" w:rsidRDefault="003941FA">
            <w:pPr>
              <w:pStyle w:val="TableParagraph"/>
            </w:pPr>
            <w:r>
              <w:t>9.</w:t>
            </w:r>
            <w:r w:rsidR="009121CA">
              <w:t xml:space="preserve"> </w:t>
            </w:r>
            <w:sdt>
              <w:sdtPr>
                <w:id w:val="2044865479"/>
                <w:placeholder>
                  <w:docPart w:val="6C89795664F8482A8E0DCAD28795B986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22BF2A28" w14:textId="01345371" w:rsidR="00DB1564" w:rsidRDefault="003941FA">
            <w:pPr>
              <w:pStyle w:val="TableParagraph"/>
              <w:ind w:left="105"/>
            </w:pPr>
            <w:r>
              <w:t>10.</w:t>
            </w:r>
            <w:r w:rsidR="009121CA">
              <w:t xml:space="preserve"> </w:t>
            </w:r>
            <w:sdt>
              <w:sdtPr>
                <w:id w:val="1796021565"/>
                <w:placeholder>
                  <w:docPart w:val="B410837A6D294EE48C7E82FC14AADE77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75C171D5" w14:textId="77777777">
        <w:trPr>
          <w:trHeight w:val="389"/>
        </w:trPr>
        <w:tc>
          <w:tcPr>
            <w:tcW w:w="4702" w:type="dxa"/>
          </w:tcPr>
          <w:p w14:paraId="785D96E3" w14:textId="544F5527" w:rsidR="00DB1564" w:rsidRDefault="003941FA">
            <w:pPr>
              <w:pStyle w:val="TableParagraph"/>
            </w:pPr>
            <w:r>
              <w:t>11.</w:t>
            </w:r>
            <w:r w:rsidR="009121CA">
              <w:t xml:space="preserve"> </w:t>
            </w:r>
            <w:sdt>
              <w:sdtPr>
                <w:id w:val="1924760151"/>
                <w:placeholder>
                  <w:docPart w:val="2081AAA43881498B93559197E4878D87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39726CB7" w14:textId="00BB8916" w:rsidR="00DB1564" w:rsidRDefault="003941FA">
            <w:pPr>
              <w:pStyle w:val="TableParagraph"/>
              <w:ind w:left="105"/>
            </w:pPr>
            <w:r>
              <w:t>12.</w:t>
            </w:r>
            <w:r w:rsidR="009121CA">
              <w:t xml:space="preserve"> </w:t>
            </w:r>
            <w:sdt>
              <w:sdtPr>
                <w:id w:val="-716738299"/>
                <w:placeholder>
                  <w:docPart w:val="E703310E3BE94766990FC04C114E5117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3CCBAA56" w14:textId="77777777">
        <w:trPr>
          <w:trHeight w:val="388"/>
        </w:trPr>
        <w:tc>
          <w:tcPr>
            <w:tcW w:w="4702" w:type="dxa"/>
          </w:tcPr>
          <w:p w14:paraId="1938F1EA" w14:textId="513F07DE" w:rsidR="00DB1564" w:rsidRDefault="003941FA">
            <w:pPr>
              <w:pStyle w:val="TableParagraph"/>
            </w:pPr>
            <w:r>
              <w:t>13.</w:t>
            </w:r>
            <w:r w:rsidR="009121CA">
              <w:t xml:space="preserve"> </w:t>
            </w:r>
            <w:sdt>
              <w:sdtPr>
                <w:id w:val="84265381"/>
                <w:placeholder>
                  <w:docPart w:val="B0D783C70DF645F69B3592F6E3F5C6AC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38A56976" w14:textId="5A00C576" w:rsidR="00DB1564" w:rsidRDefault="003941FA">
            <w:pPr>
              <w:pStyle w:val="TableParagraph"/>
              <w:ind w:left="105"/>
            </w:pPr>
            <w:r>
              <w:t>14.</w:t>
            </w:r>
            <w:r w:rsidR="009121CA">
              <w:t xml:space="preserve"> </w:t>
            </w:r>
            <w:sdt>
              <w:sdtPr>
                <w:id w:val="498860275"/>
                <w:placeholder>
                  <w:docPart w:val="43AA886EE2A34B5D9285F5B994670C09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39A1EF03" w14:textId="77777777">
        <w:trPr>
          <w:trHeight w:val="388"/>
        </w:trPr>
        <w:tc>
          <w:tcPr>
            <w:tcW w:w="4702" w:type="dxa"/>
          </w:tcPr>
          <w:p w14:paraId="6C52703E" w14:textId="0EE8E932" w:rsidR="00DB1564" w:rsidRDefault="003941FA">
            <w:pPr>
              <w:pStyle w:val="TableParagraph"/>
            </w:pPr>
            <w:r>
              <w:t>15.</w:t>
            </w:r>
            <w:r w:rsidR="009121CA">
              <w:t xml:space="preserve"> </w:t>
            </w:r>
            <w:sdt>
              <w:sdtPr>
                <w:id w:val="-197476396"/>
                <w:placeholder>
                  <w:docPart w:val="18588509A19E43E68E43A9FC9847FBAE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31A8F3E9" w14:textId="4EAE46C8" w:rsidR="00DB1564" w:rsidRDefault="003941FA">
            <w:pPr>
              <w:pStyle w:val="TableParagraph"/>
              <w:ind w:left="105"/>
            </w:pPr>
            <w:r>
              <w:t>16.</w:t>
            </w:r>
            <w:r w:rsidR="009121CA">
              <w:t xml:space="preserve"> </w:t>
            </w:r>
            <w:sdt>
              <w:sdtPr>
                <w:id w:val="579027706"/>
                <w:placeholder>
                  <w:docPart w:val="622DC99C43FF425F8E5829913F51865D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713D47F8" w14:textId="77777777">
        <w:trPr>
          <w:trHeight w:val="388"/>
        </w:trPr>
        <w:tc>
          <w:tcPr>
            <w:tcW w:w="4702" w:type="dxa"/>
          </w:tcPr>
          <w:p w14:paraId="145B16DE" w14:textId="73C97741" w:rsidR="00DB1564" w:rsidRDefault="003941FA">
            <w:pPr>
              <w:pStyle w:val="TableParagraph"/>
            </w:pPr>
            <w:r>
              <w:t>17.</w:t>
            </w:r>
            <w:r w:rsidR="009121CA">
              <w:t xml:space="preserve"> </w:t>
            </w:r>
            <w:sdt>
              <w:sdtPr>
                <w:id w:val="814605910"/>
                <w:placeholder>
                  <w:docPart w:val="BED07E6465654332A50CD7FE04695D4F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0588EEC9" w14:textId="3AACC657" w:rsidR="00DB1564" w:rsidRDefault="003941FA">
            <w:pPr>
              <w:pStyle w:val="TableParagraph"/>
              <w:ind w:left="105"/>
            </w:pPr>
            <w:r>
              <w:t>18.</w:t>
            </w:r>
            <w:r w:rsidR="009121CA">
              <w:t xml:space="preserve"> </w:t>
            </w:r>
            <w:sdt>
              <w:sdtPr>
                <w:id w:val="-1342776330"/>
                <w:placeholder>
                  <w:docPart w:val="2E693D25B19D4884A8C6886E47C781A4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0A9C8C89" w14:textId="77777777">
        <w:trPr>
          <w:trHeight w:val="388"/>
        </w:trPr>
        <w:tc>
          <w:tcPr>
            <w:tcW w:w="4702" w:type="dxa"/>
          </w:tcPr>
          <w:p w14:paraId="56FEE2B6" w14:textId="4B455098" w:rsidR="00DB1564" w:rsidRDefault="003941FA">
            <w:pPr>
              <w:pStyle w:val="TableParagraph"/>
              <w:spacing w:before="61"/>
            </w:pPr>
            <w:r>
              <w:t>19.</w:t>
            </w:r>
            <w:r w:rsidR="009121CA">
              <w:t xml:space="preserve"> </w:t>
            </w:r>
            <w:sdt>
              <w:sdtPr>
                <w:id w:val="635536456"/>
                <w:placeholder>
                  <w:docPart w:val="20C4FC773DF740C6ADBC73C654363462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0B4C566F" w14:textId="1F09D9F8" w:rsidR="00DB1564" w:rsidRDefault="003941FA">
            <w:pPr>
              <w:pStyle w:val="TableParagraph"/>
              <w:spacing w:before="61"/>
              <w:ind w:left="105"/>
            </w:pPr>
            <w:r>
              <w:t>20.</w:t>
            </w:r>
            <w:r w:rsidR="009121CA">
              <w:t xml:space="preserve"> </w:t>
            </w:r>
            <w:sdt>
              <w:sdtPr>
                <w:id w:val="-1418244440"/>
                <w:placeholder>
                  <w:docPart w:val="225E516002FC44A39D05F7126FC64DB1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0CC0E2F0" w14:textId="77777777">
        <w:trPr>
          <w:trHeight w:val="390"/>
        </w:trPr>
        <w:tc>
          <w:tcPr>
            <w:tcW w:w="4702" w:type="dxa"/>
          </w:tcPr>
          <w:p w14:paraId="32C81DB1" w14:textId="39EFF8D3" w:rsidR="00DB1564" w:rsidRDefault="003941FA">
            <w:pPr>
              <w:pStyle w:val="TableParagraph"/>
              <w:spacing w:before="61"/>
            </w:pPr>
            <w:r>
              <w:t>21.</w:t>
            </w:r>
            <w:r w:rsidR="009121CA">
              <w:t xml:space="preserve"> </w:t>
            </w:r>
            <w:sdt>
              <w:sdtPr>
                <w:id w:val="2053269758"/>
                <w:placeholder>
                  <w:docPart w:val="50C12E740201408EB7C50DE171441485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4227D270" w14:textId="7DF25BE2" w:rsidR="00DB1564" w:rsidRDefault="003941FA">
            <w:pPr>
              <w:pStyle w:val="TableParagraph"/>
              <w:spacing w:before="61"/>
              <w:ind w:left="105"/>
            </w:pPr>
            <w:r>
              <w:t>22.</w:t>
            </w:r>
            <w:r w:rsidR="009121CA">
              <w:t xml:space="preserve"> </w:t>
            </w:r>
            <w:sdt>
              <w:sdtPr>
                <w:id w:val="470870072"/>
                <w:placeholder>
                  <w:docPart w:val="F1E8F6073B3F4160AD129FD0FE3E0C9C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6FD83848" w14:textId="77777777">
        <w:trPr>
          <w:trHeight w:val="388"/>
        </w:trPr>
        <w:tc>
          <w:tcPr>
            <w:tcW w:w="4702" w:type="dxa"/>
          </w:tcPr>
          <w:p w14:paraId="5ECED944" w14:textId="09C95902" w:rsidR="00DB1564" w:rsidRDefault="003941FA">
            <w:pPr>
              <w:pStyle w:val="TableParagraph"/>
            </w:pPr>
            <w:r>
              <w:t>23.</w:t>
            </w:r>
            <w:r w:rsidR="009121CA">
              <w:t xml:space="preserve"> </w:t>
            </w:r>
            <w:sdt>
              <w:sdtPr>
                <w:id w:val="-1940749674"/>
                <w:placeholder>
                  <w:docPart w:val="97DDDB4D1DC34983A78FF5944749DE4D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4071FBDE" w14:textId="4497C90A" w:rsidR="00DB1564" w:rsidRDefault="003941FA">
            <w:pPr>
              <w:pStyle w:val="TableParagraph"/>
              <w:ind w:left="105"/>
            </w:pPr>
            <w:r>
              <w:t>24.</w:t>
            </w:r>
            <w:r w:rsidR="009121CA">
              <w:t xml:space="preserve"> </w:t>
            </w:r>
            <w:sdt>
              <w:sdtPr>
                <w:id w:val="1165907510"/>
                <w:placeholder>
                  <w:docPart w:val="07DCEADF869A43268813BEF01E1A5037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169D9D88" w14:textId="77777777">
        <w:trPr>
          <w:trHeight w:val="388"/>
        </w:trPr>
        <w:tc>
          <w:tcPr>
            <w:tcW w:w="4702" w:type="dxa"/>
          </w:tcPr>
          <w:p w14:paraId="54F40AAE" w14:textId="0E7A1068" w:rsidR="00DB1564" w:rsidRDefault="003941FA">
            <w:pPr>
              <w:pStyle w:val="TableParagraph"/>
            </w:pPr>
            <w:r>
              <w:t>25.</w:t>
            </w:r>
            <w:r w:rsidR="009121CA">
              <w:t xml:space="preserve"> </w:t>
            </w:r>
            <w:sdt>
              <w:sdtPr>
                <w:id w:val="416296531"/>
                <w:placeholder>
                  <w:docPart w:val="BCFD0935AA77426699E273A0F88F3C33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314A9E09" w14:textId="366D8622" w:rsidR="00DB1564" w:rsidRDefault="003941FA">
            <w:pPr>
              <w:pStyle w:val="TableParagraph"/>
              <w:ind w:left="105"/>
            </w:pPr>
            <w:r>
              <w:t>26.</w:t>
            </w:r>
            <w:r w:rsidR="009121CA">
              <w:t xml:space="preserve"> </w:t>
            </w:r>
            <w:sdt>
              <w:sdtPr>
                <w:id w:val="-218596709"/>
                <w:placeholder>
                  <w:docPart w:val="051CBA4C9D4C45E8A8DC089B1A915D68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2B89951D" w14:textId="77777777">
        <w:trPr>
          <w:trHeight w:val="388"/>
        </w:trPr>
        <w:tc>
          <w:tcPr>
            <w:tcW w:w="4702" w:type="dxa"/>
          </w:tcPr>
          <w:p w14:paraId="37B13137" w14:textId="140A1857" w:rsidR="00DB1564" w:rsidRDefault="003941FA">
            <w:pPr>
              <w:pStyle w:val="TableParagraph"/>
            </w:pPr>
            <w:r>
              <w:t>27.</w:t>
            </w:r>
            <w:r w:rsidR="009121CA">
              <w:t xml:space="preserve"> </w:t>
            </w:r>
            <w:sdt>
              <w:sdtPr>
                <w:id w:val="-140039447"/>
                <w:placeholder>
                  <w:docPart w:val="6ACF35F8700C435BAE47AE1E87462D63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23B9D769" w14:textId="06760A7A" w:rsidR="00DB1564" w:rsidRDefault="003941FA">
            <w:pPr>
              <w:pStyle w:val="TableParagraph"/>
              <w:ind w:left="105"/>
            </w:pPr>
            <w:r>
              <w:t>28.</w:t>
            </w:r>
            <w:r w:rsidR="009121CA">
              <w:t xml:space="preserve"> </w:t>
            </w:r>
            <w:sdt>
              <w:sdtPr>
                <w:id w:val="1867247466"/>
                <w:placeholder>
                  <w:docPart w:val="C54BB26BD1484B85A7F23A54BF249C53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26F20518" w14:textId="77777777">
        <w:trPr>
          <w:trHeight w:val="388"/>
        </w:trPr>
        <w:tc>
          <w:tcPr>
            <w:tcW w:w="4702" w:type="dxa"/>
          </w:tcPr>
          <w:p w14:paraId="582A3554" w14:textId="4178E1F4" w:rsidR="00DB1564" w:rsidRDefault="003941FA">
            <w:pPr>
              <w:pStyle w:val="TableParagraph"/>
            </w:pPr>
            <w:r>
              <w:t>29.</w:t>
            </w:r>
            <w:r w:rsidR="009121CA">
              <w:t xml:space="preserve"> </w:t>
            </w:r>
            <w:sdt>
              <w:sdtPr>
                <w:id w:val="-995574246"/>
                <w:placeholder>
                  <w:docPart w:val="3219AE66BE6F492E839AE147A49B55D7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664CAF68" w14:textId="0B0771D1" w:rsidR="00DB1564" w:rsidRDefault="003941FA">
            <w:pPr>
              <w:pStyle w:val="TableParagraph"/>
              <w:ind w:left="105"/>
            </w:pPr>
            <w:r>
              <w:t>30.</w:t>
            </w:r>
            <w:r w:rsidR="009121CA">
              <w:t xml:space="preserve"> </w:t>
            </w:r>
            <w:sdt>
              <w:sdtPr>
                <w:id w:val="-1425953742"/>
                <w:placeholder>
                  <w:docPart w:val="51850CD0437845C68E7B991DEDC75CAD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</w:tbl>
    <w:p w14:paraId="2DBA3B2B" w14:textId="77777777" w:rsidR="00DB1564" w:rsidRDefault="00DB1564">
      <w:pPr>
        <w:pStyle w:val="Szvegtrzs"/>
        <w:rPr>
          <w:b/>
        </w:rPr>
      </w:pPr>
    </w:p>
    <w:p w14:paraId="5C7CA51B" w14:textId="77777777" w:rsidR="00DB1564" w:rsidRDefault="00DB1564">
      <w:pPr>
        <w:pStyle w:val="Szvegtrzs"/>
        <w:spacing w:before="3"/>
        <w:rPr>
          <w:b/>
          <w:sz w:val="17"/>
        </w:rPr>
      </w:pPr>
    </w:p>
    <w:p w14:paraId="34D6D766" w14:textId="48F37C85" w:rsidR="00DB1564" w:rsidRDefault="00B20565" w:rsidP="00B20565">
      <w:pPr>
        <w:pStyle w:val="Listaszerbekezds"/>
        <w:ind w:left="426" w:hanging="426"/>
        <w:rPr>
          <w:b/>
        </w:rPr>
      </w:pPr>
      <w:r>
        <w:rPr>
          <w:b/>
        </w:rPr>
        <w:t>II.2.</w:t>
      </w:r>
      <w:r>
        <w:rPr>
          <w:b/>
        </w:rPr>
        <w:tab/>
      </w:r>
      <w:r w:rsidR="003941FA">
        <w:rPr>
          <w:b/>
        </w:rPr>
        <w:t>Gyűjtsetek</w:t>
      </w:r>
      <w:r w:rsidR="003941FA">
        <w:rPr>
          <w:b/>
          <w:spacing w:val="-2"/>
        </w:rPr>
        <w:t xml:space="preserve"> </w:t>
      </w:r>
      <w:r w:rsidR="003941FA">
        <w:rPr>
          <w:b/>
        </w:rPr>
        <w:t>minél</w:t>
      </w:r>
      <w:r w:rsidR="003941FA">
        <w:rPr>
          <w:b/>
          <w:spacing w:val="-2"/>
        </w:rPr>
        <w:t xml:space="preserve"> </w:t>
      </w:r>
      <w:r w:rsidR="003941FA">
        <w:rPr>
          <w:b/>
        </w:rPr>
        <w:t>több</w:t>
      </w:r>
      <w:r w:rsidR="003941FA">
        <w:rPr>
          <w:b/>
          <w:spacing w:val="-2"/>
        </w:rPr>
        <w:t xml:space="preserve"> </w:t>
      </w:r>
      <w:r w:rsidR="003941FA">
        <w:rPr>
          <w:b/>
        </w:rPr>
        <w:t>olyan</w:t>
      </w:r>
      <w:r w:rsidR="003941FA">
        <w:rPr>
          <w:b/>
          <w:spacing w:val="-3"/>
        </w:rPr>
        <w:t xml:space="preserve"> </w:t>
      </w:r>
      <w:r w:rsidR="003941FA">
        <w:rPr>
          <w:b/>
        </w:rPr>
        <w:t>verset,</w:t>
      </w:r>
      <w:r w:rsidR="003941FA">
        <w:rPr>
          <w:b/>
          <w:spacing w:val="-3"/>
        </w:rPr>
        <w:t xml:space="preserve"> </w:t>
      </w:r>
      <w:r w:rsidR="003941FA">
        <w:rPr>
          <w:b/>
        </w:rPr>
        <w:t>amiben</w:t>
      </w:r>
      <w:r w:rsidR="003941FA">
        <w:rPr>
          <w:b/>
          <w:spacing w:val="-5"/>
        </w:rPr>
        <w:t xml:space="preserve"> </w:t>
      </w:r>
      <w:r w:rsidR="003941FA">
        <w:rPr>
          <w:b/>
        </w:rPr>
        <w:t>szerepel</w:t>
      </w:r>
      <w:r w:rsidR="003941FA">
        <w:rPr>
          <w:b/>
          <w:spacing w:val="-1"/>
        </w:rPr>
        <w:t xml:space="preserve"> </w:t>
      </w:r>
      <w:r w:rsidR="003941FA">
        <w:rPr>
          <w:b/>
        </w:rPr>
        <w:t>a</w:t>
      </w:r>
      <w:r w:rsidR="003941FA">
        <w:rPr>
          <w:b/>
          <w:spacing w:val="-2"/>
        </w:rPr>
        <w:t xml:space="preserve"> </w:t>
      </w:r>
      <w:r w:rsidR="003941FA">
        <w:rPr>
          <w:b/>
        </w:rPr>
        <w:t>Tisza</w:t>
      </w:r>
      <w:r w:rsidR="003941FA">
        <w:rPr>
          <w:b/>
          <w:spacing w:val="-2"/>
        </w:rPr>
        <w:t xml:space="preserve"> </w:t>
      </w:r>
      <w:r w:rsidR="003941FA">
        <w:rPr>
          <w:b/>
        </w:rPr>
        <w:t>szó!</w:t>
      </w:r>
      <w:r w:rsidR="0078160C">
        <w:rPr>
          <w:b/>
        </w:rPr>
        <w:t xml:space="preserve"> Írjátok ide a szerző nevét és a vers címét!</w:t>
      </w:r>
    </w:p>
    <w:p w14:paraId="31122EAF" w14:textId="77777777" w:rsidR="00DB1564" w:rsidRDefault="00DB1564">
      <w:pPr>
        <w:pStyle w:val="Szvegtrzs"/>
        <w:spacing w:before="9"/>
        <w:rPr>
          <w:b/>
          <w:sz w:val="19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4702"/>
      </w:tblGrid>
      <w:tr w:rsidR="00DB1564" w14:paraId="2E1EBFEA" w14:textId="77777777">
        <w:trPr>
          <w:trHeight w:val="388"/>
        </w:trPr>
        <w:tc>
          <w:tcPr>
            <w:tcW w:w="4702" w:type="dxa"/>
          </w:tcPr>
          <w:p w14:paraId="2195C61E" w14:textId="7BD29754" w:rsidR="00DB1564" w:rsidRDefault="003941FA">
            <w:pPr>
              <w:pStyle w:val="TableParagraph"/>
            </w:pPr>
            <w:r>
              <w:t>1.</w:t>
            </w:r>
            <w:r w:rsidR="009121CA">
              <w:t xml:space="preserve"> </w:t>
            </w:r>
            <w:sdt>
              <w:sdtPr>
                <w:id w:val="-1694684352"/>
                <w:placeholder>
                  <w:docPart w:val="9D0C2D383C0F409EB987651EC5057A27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09DE3EE0" w14:textId="2A4A9CF3" w:rsidR="00DB1564" w:rsidRDefault="003941FA">
            <w:pPr>
              <w:pStyle w:val="TableParagraph"/>
              <w:ind w:left="105"/>
            </w:pPr>
            <w:r>
              <w:t>2.</w:t>
            </w:r>
            <w:r w:rsidR="009121CA">
              <w:t xml:space="preserve"> </w:t>
            </w:r>
            <w:sdt>
              <w:sdtPr>
                <w:id w:val="172534509"/>
                <w:placeholder>
                  <w:docPart w:val="D6564478B49245B09CA3F5807F249D63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5369C454" w14:textId="77777777">
        <w:trPr>
          <w:trHeight w:val="388"/>
        </w:trPr>
        <w:tc>
          <w:tcPr>
            <w:tcW w:w="4702" w:type="dxa"/>
          </w:tcPr>
          <w:p w14:paraId="6CB531BF" w14:textId="34662B3C" w:rsidR="00DB1564" w:rsidRDefault="003941FA">
            <w:pPr>
              <w:pStyle w:val="TableParagraph"/>
            </w:pPr>
            <w:r>
              <w:t>3.</w:t>
            </w:r>
            <w:r w:rsidR="009121CA">
              <w:t xml:space="preserve"> </w:t>
            </w:r>
            <w:sdt>
              <w:sdtPr>
                <w:id w:val="-1308085246"/>
                <w:placeholder>
                  <w:docPart w:val="72FC9577EAA147F6A54A02A0B7C99401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7E425FFF" w14:textId="4FFBACE1" w:rsidR="00DB1564" w:rsidRDefault="003941FA">
            <w:pPr>
              <w:pStyle w:val="TableParagraph"/>
              <w:ind w:left="105"/>
            </w:pPr>
            <w:r>
              <w:t>4.</w:t>
            </w:r>
            <w:r w:rsidR="009121CA">
              <w:t xml:space="preserve"> </w:t>
            </w:r>
            <w:sdt>
              <w:sdtPr>
                <w:id w:val="-163166735"/>
                <w:placeholder>
                  <w:docPart w:val="DC10927BF48C40F2864235F059FC2334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0CA51B15" w14:textId="77777777">
        <w:trPr>
          <w:trHeight w:val="388"/>
        </w:trPr>
        <w:tc>
          <w:tcPr>
            <w:tcW w:w="4702" w:type="dxa"/>
          </w:tcPr>
          <w:p w14:paraId="1B9DACC0" w14:textId="7EAFFCFB" w:rsidR="00DB1564" w:rsidRDefault="003941FA">
            <w:pPr>
              <w:pStyle w:val="TableParagraph"/>
            </w:pPr>
            <w:r>
              <w:t>5.</w:t>
            </w:r>
            <w:r w:rsidR="009121CA">
              <w:t xml:space="preserve"> </w:t>
            </w:r>
            <w:sdt>
              <w:sdtPr>
                <w:id w:val="-1658147345"/>
                <w:placeholder>
                  <w:docPart w:val="C423DBCA1ACF4791A766A9552A71A56C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0AF8FA40" w14:textId="12C06D09" w:rsidR="00DB1564" w:rsidRDefault="003941FA">
            <w:pPr>
              <w:pStyle w:val="TableParagraph"/>
              <w:ind w:left="105"/>
            </w:pPr>
            <w:r>
              <w:t>6.</w:t>
            </w:r>
            <w:r w:rsidR="009121CA">
              <w:t xml:space="preserve"> </w:t>
            </w:r>
            <w:sdt>
              <w:sdtPr>
                <w:id w:val="-846948440"/>
                <w:placeholder>
                  <w:docPart w:val="274C6F42073D4536A9277DCA97FF0405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309736C6" w14:textId="77777777">
        <w:trPr>
          <w:trHeight w:val="388"/>
        </w:trPr>
        <w:tc>
          <w:tcPr>
            <w:tcW w:w="4702" w:type="dxa"/>
          </w:tcPr>
          <w:p w14:paraId="350CA017" w14:textId="7A825FC8" w:rsidR="00DB1564" w:rsidRDefault="003941FA">
            <w:pPr>
              <w:pStyle w:val="TableParagraph"/>
            </w:pPr>
            <w:r>
              <w:t>7.</w:t>
            </w:r>
            <w:r w:rsidR="009121CA">
              <w:t xml:space="preserve"> </w:t>
            </w:r>
            <w:sdt>
              <w:sdtPr>
                <w:id w:val="-2129539499"/>
                <w:placeholder>
                  <w:docPart w:val="51B08FCAFC0F43DBADBCEDAF1EF97A88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40665352" w14:textId="1B9CBB19" w:rsidR="00DB1564" w:rsidRDefault="003941FA">
            <w:pPr>
              <w:pStyle w:val="TableParagraph"/>
              <w:ind w:left="105"/>
            </w:pPr>
            <w:r>
              <w:t>8.</w:t>
            </w:r>
            <w:r w:rsidR="009121CA">
              <w:t xml:space="preserve"> </w:t>
            </w:r>
            <w:sdt>
              <w:sdtPr>
                <w:id w:val="-1507817723"/>
                <w:placeholder>
                  <w:docPart w:val="88BC1F3F5C90451EB24A8A8A9A249699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20237304" w14:textId="77777777">
        <w:trPr>
          <w:trHeight w:val="389"/>
        </w:trPr>
        <w:tc>
          <w:tcPr>
            <w:tcW w:w="4702" w:type="dxa"/>
          </w:tcPr>
          <w:p w14:paraId="341D166F" w14:textId="28E87125" w:rsidR="00DB1564" w:rsidRDefault="003941FA">
            <w:pPr>
              <w:pStyle w:val="TableParagraph"/>
            </w:pPr>
            <w:r>
              <w:t>9.</w:t>
            </w:r>
            <w:r w:rsidR="009121CA">
              <w:t xml:space="preserve"> </w:t>
            </w:r>
            <w:sdt>
              <w:sdtPr>
                <w:id w:val="-314485249"/>
                <w:placeholder>
                  <w:docPart w:val="DC3CBD9C43994BF49E7348F95B3A0FFD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5AF26542" w14:textId="297D9D85" w:rsidR="00DB1564" w:rsidRDefault="003941FA">
            <w:pPr>
              <w:pStyle w:val="TableParagraph"/>
              <w:ind w:left="105"/>
            </w:pPr>
            <w:r>
              <w:t>10.</w:t>
            </w:r>
            <w:r w:rsidR="009121CA">
              <w:t xml:space="preserve"> </w:t>
            </w:r>
            <w:sdt>
              <w:sdtPr>
                <w:id w:val="-1208712408"/>
                <w:placeholder>
                  <w:docPart w:val="851DD10DCC7640BF8672296D4A1916C4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0066390B" w14:textId="77777777">
        <w:trPr>
          <w:trHeight w:val="388"/>
        </w:trPr>
        <w:tc>
          <w:tcPr>
            <w:tcW w:w="4702" w:type="dxa"/>
          </w:tcPr>
          <w:p w14:paraId="0B00125C" w14:textId="279931CA" w:rsidR="00DB1564" w:rsidRDefault="003941FA">
            <w:pPr>
              <w:pStyle w:val="TableParagraph"/>
            </w:pPr>
            <w:r>
              <w:t>11.</w:t>
            </w:r>
            <w:r w:rsidR="009121CA">
              <w:t xml:space="preserve"> </w:t>
            </w:r>
            <w:sdt>
              <w:sdtPr>
                <w:id w:val="-258906441"/>
                <w:placeholder>
                  <w:docPart w:val="3A8AE5E1DD294ED59032CA85DB77DBA6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1CCD05DA" w14:textId="17596816" w:rsidR="00DB1564" w:rsidRDefault="003941FA">
            <w:pPr>
              <w:pStyle w:val="TableParagraph"/>
              <w:ind w:left="105"/>
            </w:pPr>
            <w:r>
              <w:t>12.</w:t>
            </w:r>
            <w:r w:rsidR="009121CA">
              <w:t xml:space="preserve"> </w:t>
            </w:r>
            <w:sdt>
              <w:sdtPr>
                <w:id w:val="2038924266"/>
                <w:placeholder>
                  <w:docPart w:val="3B9AA13B8A534CE8B3044D7E4D1E8F9E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2471C1B2" w14:textId="77777777">
        <w:trPr>
          <w:trHeight w:val="388"/>
        </w:trPr>
        <w:tc>
          <w:tcPr>
            <w:tcW w:w="4702" w:type="dxa"/>
          </w:tcPr>
          <w:p w14:paraId="6CA6FAFD" w14:textId="2AC4400E" w:rsidR="00DB1564" w:rsidRDefault="003941FA">
            <w:pPr>
              <w:pStyle w:val="TableParagraph"/>
            </w:pPr>
            <w:r>
              <w:t>13.</w:t>
            </w:r>
            <w:r w:rsidR="009121CA">
              <w:t xml:space="preserve"> </w:t>
            </w:r>
            <w:sdt>
              <w:sdtPr>
                <w:id w:val="1982807963"/>
                <w:placeholder>
                  <w:docPart w:val="48B762C408F642C2BF712784171A8D8F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5CF7AB41" w14:textId="1D28AEBA" w:rsidR="00DB1564" w:rsidRDefault="003941FA">
            <w:pPr>
              <w:pStyle w:val="TableParagraph"/>
              <w:ind w:left="105"/>
            </w:pPr>
            <w:r>
              <w:t>14.</w:t>
            </w:r>
            <w:r w:rsidR="009121CA">
              <w:t xml:space="preserve"> </w:t>
            </w:r>
            <w:sdt>
              <w:sdtPr>
                <w:id w:val="655501238"/>
                <w:placeholder>
                  <w:docPart w:val="673098B572DA45189C73DB0AD9D8FABD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23436A48" w14:textId="77777777">
        <w:trPr>
          <w:trHeight w:val="388"/>
        </w:trPr>
        <w:tc>
          <w:tcPr>
            <w:tcW w:w="4702" w:type="dxa"/>
          </w:tcPr>
          <w:p w14:paraId="3B207E6A" w14:textId="12C5E749" w:rsidR="00DB1564" w:rsidRDefault="003941FA">
            <w:pPr>
              <w:pStyle w:val="TableParagraph"/>
            </w:pPr>
            <w:r>
              <w:t>15.</w:t>
            </w:r>
            <w:r w:rsidR="009121CA">
              <w:t xml:space="preserve"> </w:t>
            </w:r>
            <w:sdt>
              <w:sdtPr>
                <w:id w:val="-1951155827"/>
                <w:placeholder>
                  <w:docPart w:val="FC52CE93854B4A8A81668E788FC06B1C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689E7D8D" w14:textId="53843F9D" w:rsidR="00DB1564" w:rsidRDefault="003941FA">
            <w:pPr>
              <w:pStyle w:val="TableParagraph"/>
              <w:ind w:left="105"/>
            </w:pPr>
            <w:r>
              <w:t>16.</w:t>
            </w:r>
            <w:r w:rsidR="009121CA">
              <w:t xml:space="preserve"> </w:t>
            </w:r>
            <w:sdt>
              <w:sdtPr>
                <w:id w:val="-1084447605"/>
                <w:placeholder>
                  <w:docPart w:val="3CAEFDF7C5324F9999B83F4C413198DE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7798B0BD" w14:textId="77777777">
        <w:trPr>
          <w:trHeight w:val="388"/>
        </w:trPr>
        <w:tc>
          <w:tcPr>
            <w:tcW w:w="4702" w:type="dxa"/>
          </w:tcPr>
          <w:p w14:paraId="6C5120BF" w14:textId="44D2B675" w:rsidR="00DB1564" w:rsidRDefault="003941FA">
            <w:pPr>
              <w:pStyle w:val="TableParagraph"/>
              <w:spacing w:before="61"/>
            </w:pPr>
            <w:r>
              <w:t>17.</w:t>
            </w:r>
            <w:r w:rsidR="009121CA">
              <w:t xml:space="preserve"> </w:t>
            </w:r>
            <w:sdt>
              <w:sdtPr>
                <w:id w:val="-1702081186"/>
                <w:placeholder>
                  <w:docPart w:val="A5E9FCF8C9344D85A758E164FFD73A73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7F62425C" w14:textId="3C09D14A" w:rsidR="00DB1564" w:rsidRDefault="003941FA">
            <w:pPr>
              <w:pStyle w:val="TableParagraph"/>
              <w:spacing w:before="61"/>
              <w:ind w:left="105"/>
            </w:pPr>
            <w:r>
              <w:t>18.</w:t>
            </w:r>
            <w:r w:rsidR="009121CA">
              <w:t xml:space="preserve"> </w:t>
            </w:r>
            <w:sdt>
              <w:sdtPr>
                <w:id w:val="1782757032"/>
                <w:placeholder>
                  <w:docPart w:val="BC3A5530CA6C49C880BB5FC15CF401C0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71086463" w14:textId="77777777">
        <w:trPr>
          <w:trHeight w:val="388"/>
        </w:trPr>
        <w:tc>
          <w:tcPr>
            <w:tcW w:w="4702" w:type="dxa"/>
          </w:tcPr>
          <w:p w14:paraId="37C14376" w14:textId="254C2A95" w:rsidR="00DB1564" w:rsidRDefault="003941FA">
            <w:pPr>
              <w:pStyle w:val="TableParagraph"/>
              <w:spacing w:before="61"/>
            </w:pPr>
            <w:r>
              <w:t>19.</w:t>
            </w:r>
            <w:r w:rsidR="009121CA">
              <w:t xml:space="preserve"> </w:t>
            </w:r>
            <w:sdt>
              <w:sdtPr>
                <w:id w:val="-983778910"/>
                <w:placeholder>
                  <w:docPart w:val="4CF44CD017F2491BB896AB11659DE0F2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0C45E900" w14:textId="2557D209" w:rsidR="00DB1564" w:rsidRDefault="003941FA">
            <w:pPr>
              <w:pStyle w:val="TableParagraph"/>
              <w:spacing w:before="61"/>
              <w:ind w:left="105"/>
            </w:pPr>
            <w:r>
              <w:t>20.</w:t>
            </w:r>
            <w:r w:rsidR="009121CA">
              <w:t xml:space="preserve"> </w:t>
            </w:r>
            <w:sdt>
              <w:sdtPr>
                <w:id w:val="-1069797032"/>
                <w:placeholder>
                  <w:docPart w:val="D8B4289C791541FEA9464966777E3BFA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416CF618" w14:textId="77777777">
        <w:trPr>
          <w:trHeight w:val="390"/>
        </w:trPr>
        <w:tc>
          <w:tcPr>
            <w:tcW w:w="4702" w:type="dxa"/>
          </w:tcPr>
          <w:p w14:paraId="6A001D6D" w14:textId="62F68572" w:rsidR="00DB1564" w:rsidRDefault="003941FA">
            <w:pPr>
              <w:pStyle w:val="TableParagraph"/>
              <w:spacing w:before="61"/>
            </w:pPr>
            <w:r>
              <w:t>21.</w:t>
            </w:r>
            <w:r w:rsidR="009121CA">
              <w:t xml:space="preserve"> </w:t>
            </w:r>
            <w:sdt>
              <w:sdtPr>
                <w:id w:val="-334295080"/>
                <w:placeholder>
                  <w:docPart w:val="A0ADA068769C4011BD6D8AD5052A4C2E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2175DB5B" w14:textId="79482776" w:rsidR="00DB1564" w:rsidRDefault="003941FA">
            <w:pPr>
              <w:pStyle w:val="TableParagraph"/>
              <w:spacing w:before="61"/>
              <w:ind w:left="105"/>
            </w:pPr>
            <w:r>
              <w:t>22.</w:t>
            </w:r>
            <w:r w:rsidR="009121CA">
              <w:t xml:space="preserve"> </w:t>
            </w:r>
            <w:sdt>
              <w:sdtPr>
                <w:id w:val="-579676637"/>
                <w:placeholder>
                  <w:docPart w:val="3F606FB89233450BA323A8BF5CF2379A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256CFC17" w14:textId="77777777">
        <w:trPr>
          <w:trHeight w:val="388"/>
        </w:trPr>
        <w:tc>
          <w:tcPr>
            <w:tcW w:w="4702" w:type="dxa"/>
          </w:tcPr>
          <w:p w14:paraId="0C29CDDD" w14:textId="61BCC664" w:rsidR="00DB1564" w:rsidRDefault="003941FA">
            <w:pPr>
              <w:pStyle w:val="TableParagraph"/>
            </w:pPr>
            <w:r>
              <w:t>23.</w:t>
            </w:r>
            <w:r w:rsidR="009121CA">
              <w:t xml:space="preserve"> </w:t>
            </w:r>
            <w:sdt>
              <w:sdtPr>
                <w:id w:val="1289007479"/>
                <w:placeholder>
                  <w:docPart w:val="A8FB908DFAEA4C009681BDEFCCF7B773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3ACB5447" w14:textId="53408EF9" w:rsidR="00DB1564" w:rsidRDefault="003941FA">
            <w:pPr>
              <w:pStyle w:val="TableParagraph"/>
              <w:ind w:left="105"/>
            </w:pPr>
            <w:r>
              <w:t>24.</w:t>
            </w:r>
            <w:r w:rsidR="009121CA">
              <w:t xml:space="preserve"> </w:t>
            </w:r>
            <w:sdt>
              <w:sdtPr>
                <w:id w:val="157121502"/>
                <w:placeholder>
                  <w:docPart w:val="3898E1861F8D4055A9F4F21B41C5D5BE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370BA4C3" w14:textId="77777777">
        <w:trPr>
          <w:trHeight w:val="388"/>
        </w:trPr>
        <w:tc>
          <w:tcPr>
            <w:tcW w:w="4702" w:type="dxa"/>
          </w:tcPr>
          <w:p w14:paraId="610FBF18" w14:textId="1C81732F" w:rsidR="00DB1564" w:rsidRDefault="003941FA">
            <w:pPr>
              <w:pStyle w:val="TableParagraph"/>
            </w:pPr>
            <w:r>
              <w:t>25.</w:t>
            </w:r>
            <w:r w:rsidR="009121CA">
              <w:t xml:space="preserve"> </w:t>
            </w:r>
            <w:sdt>
              <w:sdtPr>
                <w:id w:val="1143463497"/>
                <w:placeholder>
                  <w:docPart w:val="E28691819DA74FAE8C7773CDD2F0E1D2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3422D329" w14:textId="51BAC1EE" w:rsidR="00DB1564" w:rsidRDefault="003941FA">
            <w:pPr>
              <w:pStyle w:val="TableParagraph"/>
              <w:ind w:left="105"/>
            </w:pPr>
            <w:r>
              <w:t>26.</w:t>
            </w:r>
            <w:r w:rsidR="009121CA">
              <w:t xml:space="preserve"> </w:t>
            </w:r>
            <w:sdt>
              <w:sdtPr>
                <w:id w:val="-672104987"/>
                <w:placeholder>
                  <w:docPart w:val="2D1B2922BA8146F5A51E76426C034A48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41F645A3" w14:textId="77777777">
        <w:trPr>
          <w:trHeight w:val="388"/>
        </w:trPr>
        <w:tc>
          <w:tcPr>
            <w:tcW w:w="4702" w:type="dxa"/>
          </w:tcPr>
          <w:p w14:paraId="54BC90A6" w14:textId="37311252" w:rsidR="00DB1564" w:rsidRDefault="003941FA">
            <w:pPr>
              <w:pStyle w:val="TableParagraph"/>
            </w:pPr>
            <w:r>
              <w:t>27.</w:t>
            </w:r>
            <w:r w:rsidR="009121CA">
              <w:t xml:space="preserve"> </w:t>
            </w:r>
            <w:sdt>
              <w:sdtPr>
                <w:id w:val="1515734350"/>
                <w:placeholder>
                  <w:docPart w:val="32A37DA5953B471B94FD3EC40025C35D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610618E7" w14:textId="21C05E91" w:rsidR="00DB1564" w:rsidRDefault="003941FA">
            <w:pPr>
              <w:pStyle w:val="TableParagraph"/>
              <w:ind w:left="105"/>
            </w:pPr>
            <w:r>
              <w:t>28.</w:t>
            </w:r>
            <w:r w:rsidR="009121CA">
              <w:t xml:space="preserve"> </w:t>
            </w:r>
            <w:sdt>
              <w:sdtPr>
                <w:id w:val="726420783"/>
                <w:placeholder>
                  <w:docPart w:val="BD9A3EA20CCA4AC39E1D8F4BFF828E3F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  <w:tr w:rsidR="00DB1564" w14:paraId="2D3D3599" w14:textId="77777777">
        <w:trPr>
          <w:trHeight w:val="388"/>
        </w:trPr>
        <w:tc>
          <w:tcPr>
            <w:tcW w:w="4702" w:type="dxa"/>
          </w:tcPr>
          <w:p w14:paraId="1FDA5163" w14:textId="7E75DBA5" w:rsidR="00DB1564" w:rsidRDefault="003941FA">
            <w:pPr>
              <w:pStyle w:val="TableParagraph"/>
            </w:pPr>
            <w:r>
              <w:t>29.</w:t>
            </w:r>
            <w:r w:rsidR="009121CA">
              <w:t xml:space="preserve"> </w:t>
            </w:r>
            <w:sdt>
              <w:sdtPr>
                <w:id w:val="-516924805"/>
                <w:placeholder>
                  <w:docPart w:val="7E8259D0A88947E49FE3A7E91802C4D7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02" w:type="dxa"/>
          </w:tcPr>
          <w:p w14:paraId="15710E45" w14:textId="486CEBFE" w:rsidR="00DB1564" w:rsidRDefault="003941FA">
            <w:pPr>
              <w:pStyle w:val="TableParagraph"/>
              <w:ind w:left="105"/>
            </w:pPr>
            <w:r>
              <w:t>30.</w:t>
            </w:r>
            <w:r w:rsidR="009121CA">
              <w:t xml:space="preserve"> </w:t>
            </w:r>
            <w:sdt>
              <w:sdtPr>
                <w:id w:val="351307303"/>
                <w:placeholder>
                  <w:docPart w:val="A6549A581C4F4398B727CAEE6293ADD4"/>
                </w:placeholder>
                <w:showingPlcHdr/>
                <w:text/>
              </w:sdtPr>
              <w:sdtEndPr/>
              <w:sdtContent>
                <w:r w:rsidR="009121CA" w:rsidRPr="009121CA">
                  <w:rPr>
                    <w:rStyle w:val="Helyrzszveg"/>
                    <w:sz w:val="20"/>
                  </w:rPr>
                  <w:t>Szöveg beírásához kattintson vagy koppintson ide.</w:t>
                </w:r>
              </w:sdtContent>
            </w:sdt>
          </w:p>
        </w:tc>
      </w:tr>
    </w:tbl>
    <w:p w14:paraId="203E01D4" w14:textId="77777777" w:rsidR="00DB1564" w:rsidRDefault="00DB1564">
      <w:pPr>
        <w:sectPr w:rsidR="00DB1564">
          <w:pgSz w:w="11910" w:h="16840"/>
          <w:pgMar w:top="1100" w:right="760" w:bottom="280" w:left="880" w:header="708" w:footer="708" w:gutter="0"/>
          <w:cols w:space="708"/>
        </w:sectPr>
      </w:pPr>
    </w:p>
    <w:p w14:paraId="1FEDCDE6" w14:textId="77777777" w:rsidR="005A5CA5" w:rsidRDefault="005A5CA5" w:rsidP="005A5CA5">
      <w:pPr>
        <w:pStyle w:val="Cmsor1"/>
        <w:ind w:left="0"/>
        <w:jc w:val="center"/>
      </w:pPr>
      <w:r>
        <w:rPr>
          <w:color w:val="006FC0"/>
        </w:rPr>
        <w:lastRenderedPageBreak/>
        <w:t>III. RÉSZ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PLAKÁTKÉSZÍTÉS</w:t>
      </w:r>
    </w:p>
    <w:p w14:paraId="0100A921" w14:textId="77777777" w:rsidR="005A5CA5" w:rsidRDefault="005A5CA5" w:rsidP="005A5CA5">
      <w:pPr>
        <w:pStyle w:val="Szvegtrzs"/>
        <w:spacing w:before="1"/>
        <w:jc w:val="both"/>
      </w:pPr>
    </w:p>
    <w:p w14:paraId="11650FC9" w14:textId="77777777" w:rsidR="005A5CA5" w:rsidRDefault="005A5CA5" w:rsidP="005A5CA5">
      <w:pPr>
        <w:pStyle w:val="Szvegtrzs"/>
        <w:spacing w:before="1"/>
        <w:jc w:val="both"/>
      </w:pPr>
      <w:r>
        <w:t xml:space="preserve">Milyen érvek állhatnak az ártéri erdők kivágása </w:t>
      </w:r>
      <w:proofErr w:type="gramStart"/>
      <w:r>
        <w:t>ellen és mellett</w:t>
      </w:r>
      <w:proofErr w:type="gramEnd"/>
      <w:r>
        <w:t>? A szakirodalomban számos érvet, magyarázatot találhattok pro és kontra, mindkét oldalról, de természetesen ti is gyűjthettek további magyarázatokat. Gyűjtsétek össze érveiteket, s mutassátok be egy plakáton, milyen érvek és ellenérvek lehetnek az ártéri erdők kivágása mellett és ellen. A plakát elkészítésekor a következő szempontokat vegyétek figyelembe:</w:t>
      </w:r>
    </w:p>
    <w:p w14:paraId="6D1B5FB8" w14:textId="19AACEB1" w:rsidR="005A5CA5" w:rsidRDefault="005A5CA5" w:rsidP="005A5CA5">
      <w:pPr>
        <w:pStyle w:val="Szvegtrzs"/>
        <w:numPr>
          <w:ilvl w:val="0"/>
          <w:numId w:val="4"/>
        </w:numPr>
        <w:spacing w:before="1"/>
        <w:ind w:left="426" w:hanging="142"/>
        <w:jc w:val="both"/>
      </w:pPr>
      <w:r>
        <w:t>Plakát mérete: min</w:t>
      </w:r>
      <w:r w:rsidR="00E173EC">
        <w:t>imum</w:t>
      </w:r>
      <w:r>
        <w:t xml:space="preserve"> A3-as méretű legyen</w:t>
      </w:r>
      <w:r w:rsidR="00E173EC">
        <w:t>!</w:t>
      </w:r>
    </w:p>
    <w:p w14:paraId="4E34090C" w14:textId="48C816BF" w:rsidR="005A5CA5" w:rsidRDefault="005A5CA5" w:rsidP="005A5CA5">
      <w:pPr>
        <w:pStyle w:val="Szvegtrzs"/>
        <w:numPr>
          <w:ilvl w:val="0"/>
          <w:numId w:val="4"/>
        </w:numPr>
        <w:spacing w:before="1"/>
        <w:ind w:left="426" w:hanging="142"/>
        <w:jc w:val="both"/>
      </w:pPr>
      <w:r>
        <w:t>Szerepeljen rajtra az iskolátok és a csapat neve</w:t>
      </w:r>
      <w:r w:rsidR="00E173EC">
        <w:t>!</w:t>
      </w:r>
    </w:p>
    <w:p w14:paraId="3D4BE282" w14:textId="77777777" w:rsidR="005A5CA5" w:rsidRDefault="005A5CA5" w:rsidP="005A5CA5">
      <w:pPr>
        <w:pStyle w:val="Szvegtrzs"/>
        <w:numPr>
          <w:ilvl w:val="0"/>
          <w:numId w:val="4"/>
        </w:numPr>
        <w:spacing w:before="1"/>
        <w:ind w:left="426" w:hanging="142"/>
        <w:jc w:val="both"/>
      </w:pPr>
      <w:r>
        <w:t>Bármilyen eszközt felhasználhattok, a cél egy informatív, ugyanakkor színes, esztétikus munka.</w:t>
      </w:r>
    </w:p>
    <w:p w14:paraId="233D6434" w14:textId="0E3B01EC" w:rsidR="005A5CA5" w:rsidRDefault="005A5CA5" w:rsidP="005A5CA5">
      <w:pPr>
        <w:jc w:val="both"/>
        <w:rPr>
          <w:sz w:val="24"/>
          <w:szCs w:val="24"/>
        </w:rPr>
      </w:pPr>
    </w:p>
    <w:p w14:paraId="28DAED49" w14:textId="77777777" w:rsidR="00E173EC" w:rsidRPr="00771AFE" w:rsidRDefault="00E173EC" w:rsidP="00E173EC">
      <w:pPr>
        <w:tabs>
          <w:tab w:val="left" w:pos="6200"/>
        </w:tabs>
        <w:jc w:val="both"/>
        <w:rPr>
          <w:rFonts w:asciiTheme="minorHAnsi" w:hAnsiTheme="minorHAnsi"/>
          <w:szCs w:val="24"/>
        </w:rPr>
      </w:pPr>
      <w:r w:rsidRPr="00771AFE">
        <w:rPr>
          <w:rFonts w:asciiTheme="minorHAnsi" w:hAnsiTheme="minorHAnsi"/>
          <w:szCs w:val="24"/>
        </w:rPr>
        <w:t>Az elkészült alkotást fotózzátok le</w:t>
      </w:r>
      <w:r>
        <w:rPr>
          <w:rFonts w:asciiTheme="minorHAnsi" w:hAnsiTheme="minorHAnsi"/>
          <w:szCs w:val="24"/>
        </w:rPr>
        <w:t>, és egy</w:t>
      </w:r>
      <w:r w:rsidRPr="00771AFE">
        <w:rPr>
          <w:rFonts w:asciiTheme="minorHAnsi" w:hAnsiTheme="minorHAnsi"/>
          <w:szCs w:val="24"/>
        </w:rPr>
        <w:t xml:space="preserve"> elektronikus levél csatolmányaként</w:t>
      </w:r>
      <w:r>
        <w:rPr>
          <w:rFonts w:asciiTheme="minorHAnsi" w:hAnsiTheme="minorHAnsi"/>
          <w:szCs w:val="24"/>
        </w:rPr>
        <w:t xml:space="preserve"> (</w:t>
      </w:r>
      <w:proofErr w:type="gramStart"/>
      <w:r>
        <w:rPr>
          <w:rFonts w:asciiTheme="minorHAnsi" w:hAnsiTheme="minorHAnsi"/>
          <w:szCs w:val="24"/>
        </w:rPr>
        <w:t>.jpg</w:t>
      </w:r>
      <w:proofErr w:type="gramEnd"/>
      <w:r>
        <w:rPr>
          <w:rFonts w:asciiTheme="minorHAnsi" w:hAnsiTheme="minorHAnsi"/>
          <w:szCs w:val="24"/>
        </w:rPr>
        <w:t xml:space="preserve"> vagy .pdf formátumban)</w:t>
      </w:r>
      <w:r w:rsidRPr="00771AFE">
        <w:rPr>
          <w:rFonts w:asciiTheme="minorHAnsi" w:hAnsiTheme="minorHAnsi"/>
          <w:szCs w:val="24"/>
        </w:rPr>
        <w:t xml:space="preserve"> kell beküldeni, a</w:t>
      </w:r>
      <w:r>
        <w:rPr>
          <w:rFonts w:asciiTheme="minorHAnsi" w:hAnsiTheme="minorHAnsi"/>
          <w:szCs w:val="24"/>
        </w:rPr>
        <w:t xml:space="preserve"> levélben szerepeljen a csapat neve! Az </w:t>
      </w:r>
      <w:r w:rsidRPr="00771AFE">
        <w:rPr>
          <w:rFonts w:asciiTheme="minorHAnsi" w:hAnsiTheme="minorHAnsi"/>
          <w:szCs w:val="24"/>
        </w:rPr>
        <w:t>elkészült műveket őrizzétek meg, mert a döntőbe bejutó csapatok alkotásait szeretnénk majd élőben is</w:t>
      </w:r>
    </w:p>
    <w:p w14:paraId="71CDCDC7" w14:textId="77777777" w:rsidR="00E173EC" w:rsidRPr="001D6001" w:rsidRDefault="00E173EC" w:rsidP="00E173EC">
      <w:pPr>
        <w:tabs>
          <w:tab w:val="left" w:pos="6200"/>
        </w:tabs>
        <w:jc w:val="both"/>
        <w:rPr>
          <w:rFonts w:asciiTheme="minorHAnsi" w:hAnsiTheme="minorHAnsi"/>
          <w:szCs w:val="24"/>
        </w:rPr>
      </w:pPr>
      <w:proofErr w:type="gramStart"/>
      <w:r w:rsidRPr="00771AFE">
        <w:rPr>
          <w:rFonts w:asciiTheme="minorHAnsi" w:hAnsiTheme="minorHAnsi"/>
          <w:szCs w:val="24"/>
        </w:rPr>
        <w:t>bemutatni</w:t>
      </w:r>
      <w:proofErr w:type="gramEnd"/>
      <w:r w:rsidRPr="00771AFE">
        <w:rPr>
          <w:rFonts w:asciiTheme="minorHAnsi" w:hAnsiTheme="minorHAnsi"/>
          <w:szCs w:val="24"/>
        </w:rPr>
        <w:t>!</w:t>
      </w:r>
    </w:p>
    <w:p w14:paraId="08C57EEC" w14:textId="77777777" w:rsidR="00E173EC" w:rsidRPr="000A7A26" w:rsidRDefault="00E173EC" w:rsidP="005A5CA5">
      <w:pPr>
        <w:jc w:val="both"/>
        <w:rPr>
          <w:sz w:val="24"/>
          <w:szCs w:val="24"/>
        </w:rPr>
      </w:pPr>
    </w:p>
    <w:p w14:paraId="0539E39B" w14:textId="77777777" w:rsidR="005A5CA5" w:rsidRPr="000A7A26" w:rsidRDefault="005A5CA5" w:rsidP="005A5CA5">
      <w:pPr>
        <w:pStyle w:val="Szvegtrzs"/>
        <w:rPr>
          <w:b/>
          <w:szCs w:val="24"/>
        </w:rPr>
      </w:pPr>
      <w:r w:rsidRPr="000A7A26">
        <w:rPr>
          <w:b/>
          <w:szCs w:val="24"/>
        </w:rPr>
        <w:t>Támpontok a tájékozódáshoz:</w:t>
      </w:r>
    </w:p>
    <w:p w14:paraId="18DD5414" w14:textId="77777777" w:rsidR="005A5CA5" w:rsidRPr="000A7A26" w:rsidRDefault="006E02FE" w:rsidP="005A5CA5">
      <w:pPr>
        <w:pStyle w:val="Cmsor1"/>
        <w:numPr>
          <w:ilvl w:val="0"/>
          <w:numId w:val="6"/>
        </w:numPr>
        <w:tabs>
          <w:tab w:val="left" w:pos="3737"/>
        </w:tabs>
        <w:ind w:left="426" w:hanging="142"/>
        <w:rPr>
          <w:b w:val="0"/>
          <w:bCs w:val="0"/>
          <w:sz w:val="20"/>
          <w:szCs w:val="24"/>
        </w:rPr>
      </w:pPr>
      <w:hyperlink r:id="rId9" w:history="1">
        <w:r w:rsidR="005A5CA5" w:rsidRPr="000A7A26">
          <w:rPr>
            <w:rStyle w:val="Hiperhivatkozs"/>
            <w:b w:val="0"/>
            <w:bCs w:val="0"/>
            <w:sz w:val="20"/>
            <w:szCs w:val="24"/>
          </w:rPr>
          <w:t>https://www.vizugy.hu/uploads/csatolmanyok/160/cigand_tajekoztato_erdotelepites_a5.pdf</w:t>
        </w:r>
      </w:hyperlink>
      <w:r w:rsidR="005A5CA5" w:rsidRPr="000A7A26">
        <w:rPr>
          <w:b w:val="0"/>
          <w:bCs w:val="0"/>
          <w:sz w:val="20"/>
          <w:szCs w:val="24"/>
        </w:rPr>
        <w:t xml:space="preserve"> </w:t>
      </w:r>
      <w:r w:rsidR="005A5CA5">
        <w:rPr>
          <w:b w:val="0"/>
          <w:bCs w:val="0"/>
          <w:sz w:val="20"/>
          <w:szCs w:val="24"/>
        </w:rPr>
        <w:t>(14-20.o)</w:t>
      </w:r>
    </w:p>
    <w:p w14:paraId="7DEF4187" w14:textId="77777777" w:rsidR="005A5CA5" w:rsidRPr="000A7A26" w:rsidRDefault="006E02FE" w:rsidP="005A5CA5">
      <w:pPr>
        <w:pStyle w:val="Cmsor1"/>
        <w:numPr>
          <w:ilvl w:val="0"/>
          <w:numId w:val="6"/>
        </w:numPr>
        <w:tabs>
          <w:tab w:val="left" w:pos="3737"/>
        </w:tabs>
        <w:ind w:left="426" w:hanging="142"/>
        <w:rPr>
          <w:b w:val="0"/>
          <w:bCs w:val="0"/>
          <w:sz w:val="20"/>
          <w:szCs w:val="24"/>
        </w:rPr>
      </w:pPr>
      <w:hyperlink r:id="rId10" w:history="1">
        <w:r w:rsidR="005A5CA5" w:rsidRPr="000A7A26">
          <w:rPr>
            <w:rStyle w:val="Hiperhivatkozs"/>
            <w:b w:val="0"/>
            <w:bCs w:val="0"/>
            <w:sz w:val="20"/>
            <w:szCs w:val="24"/>
          </w:rPr>
          <w:t>https://www.terra.hu/cian/novenyv.html</w:t>
        </w:r>
      </w:hyperlink>
      <w:r w:rsidR="005A5CA5" w:rsidRPr="000A7A26">
        <w:rPr>
          <w:b w:val="0"/>
          <w:bCs w:val="0"/>
          <w:sz w:val="20"/>
          <w:szCs w:val="24"/>
        </w:rPr>
        <w:t xml:space="preserve"> </w:t>
      </w:r>
    </w:p>
    <w:p w14:paraId="5EB1D612" w14:textId="77777777" w:rsidR="005A5CA5" w:rsidRPr="000A7A26" w:rsidRDefault="006E02FE" w:rsidP="005A5CA5">
      <w:pPr>
        <w:pStyle w:val="Cmsor1"/>
        <w:numPr>
          <w:ilvl w:val="0"/>
          <w:numId w:val="6"/>
        </w:numPr>
        <w:tabs>
          <w:tab w:val="left" w:pos="3737"/>
        </w:tabs>
        <w:ind w:left="426" w:hanging="142"/>
        <w:rPr>
          <w:b w:val="0"/>
          <w:bCs w:val="0"/>
          <w:sz w:val="20"/>
          <w:szCs w:val="24"/>
        </w:rPr>
      </w:pPr>
      <w:hyperlink r:id="rId11" w:history="1">
        <w:r w:rsidR="005A5CA5" w:rsidRPr="000A7A26">
          <w:rPr>
            <w:rStyle w:val="Hiperhivatkozs"/>
            <w:b w:val="0"/>
            <w:bCs w:val="0"/>
            <w:sz w:val="20"/>
            <w:szCs w:val="24"/>
          </w:rPr>
          <w:t>https://www.sulinet.hu/oroksegtar/data/megyek_oroksege/Csongrad_megye/pages/Napfenyorszag/Hun/Text/tisza_maros_artere.html</w:t>
        </w:r>
      </w:hyperlink>
    </w:p>
    <w:p w14:paraId="676E5E75" w14:textId="77777777" w:rsidR="005A5CA5" w:rsidRPr="000A7A26" w:rsidRDefault="006E02FE" w:rsidP="005A5CA5">
      <w:pPr>
        <w:pStyle w:val="Cmsor1"/>
        <w:numPr>
          <w:ilvl w:val="0"/>
          <w:numId w:val="6"/>
        </w:numPr>
        <w:tabs>
          <w:tab w:val="left" w:pos="3737"/>
        </w:tabs>
        <w:ind w:left="426" w:hanging="142"/>
        <w:rPr>
          <w:b w:val="0"/>
          <w:bCs w:val="0"/>
          <w:sz w:val="20"/>
          <w:szCs w:val="24"/>
        </w:rPr>
      </w:pPr>
      <w:hyperlink r:id="rId12" w:history="1">
        <w:r w:rsidR="005A5CA5" w:rsidRPr="000A7A26">
          <w:rPr>
            <w:rStyle w:val="Hiperhivatkozs"/>
            <w:b w:val="0"/>
            <w:bCs w:val="0"/>
            <w:sz w:val="20"/>
            <w:szCs w:val="24"/>
          </w:rPr>
          <w:t>http://ecolounge.hu/vadon/vedett-arteri-erdot-taroltak-le-a-tisza-menten</w:t>
        </w:r>
      </w:hyperlink>
      <w:r w:rsidR="005A5CA5" w:rsidRPr="000A7A26">
        <w:rPr>
          <w:b w:val="0"/>
          <w:bCs w:val="0"/>
          <w:sz w:val="20"/>
          <w:szCs w:val="24"/>
        </w:rPr>
        <w:t xml:space="preserve"> </w:t>
      </w:r>
    </w:p>
    <w:p w14:paraId="102A9A41" w14:textId="77777777" w:rsidR="005A5CA5" w:rsidRPr="000A7A26" w:rsidRDefault="006E02FE" w:rsidP="005A5CA5">
      <w:pPr>
        <w:pStyle w:val="Cmsor1"/>
        <w:numPr>
          <w:ilvl w:val="0"/>
          <w:numId w:val="6"/>
        </w:numPr>
        <w:tabs>
          <w:tab w:val="left" w:pos="3737"/>
        </w:tabs>
        <w:ind w:left="426" w:hanging="142"/>
        <w:rPr>
          <w:b w:val="0"/>
          <w:bCs w:val="0"/>
          <w:sz w:val="20"/>
          <w:szCs w:val="24"/>
        </w:rPr>
      </w:pPr>
      <w:hyperlink r:id="rId13" w:history="1">
        <w:r w:rsidR="005A5CA5" w:rsidRPr="000A7A26">
          <w:rPr>
            <w:rStyle w:val="Hiperhivatkozs"/>
            <w:b w:val="0"/>
            <w:bCs w:val="0"/>
            <w:sz w:val="20"/>
            <w:szCs w:val="24"/>
          </w:rPr>
          <w:t>https://www.youtube.com/watch?v=c--e-zoYyww&amp;ab_channel=Tisza-taviSporthorg%C3%A1szKft</w:t>
        </w:r>
      </w:hyperlink>
      <w:r w:rsidR="005A5CA5" w:rsidRPr="000A7A26">
        <w:rPr>
          <w:b w:val="0"/>
          <w:bCs w:val="0"/>
          <w:sz w:val="20"/>
          <w:szCs w:val="24"/>
        </w:rPr>
        <w:t xml:space="preserve">.  </w:t>
      </w:r>
    </w:p>
    <w:p w14:paraId="4D6C6ABB" w14:textId="77777777" w:rsidR="005A5CA5" w:rsidRDefault="005A5CA5" w:rsidP="005A5CA5">
      <w:pPr>
        <w:jc w:val="both"/>
        <w:rPr>
          <w:sz w:val="24"/>
          <w:szCs w:val="24"/>
        </w:rPr>
      </w:pPr>
    </w:p>
    <w:p w14:paraId="53476DD6" w14:textId="77777777" w:rsidR="005A5CA5" w:rsidRDefault="005A5CA5" w:rsidP="005A5CA5">
      <w:pPr>
        <w:pStyle w:val="Cmsor1"/>
        <w:ind w:left="0"/>
        <w:jc w:val="center"/>
      </w:pPr>
    </w:p>
    <w:p w14:paraId="764D85C7" w14:textId="77777777" w:rsidR="005A5CA5" w:rsidRPr="0092772E" w:rsidRDefault="005A5CA5" w:rsidP="005A5CA5">
      <w:pPr>
        <w:pStyle w:val="Cmsor1"/>
        <w:ind w:left="0"/>
        <w:jc w:val="center"/>
      </w:pPr>
    </w:p>
    <w:p w14:paraId="171217BC" w14:textId="77777777" w:rsidR="005A5CA5" w:rsidRPr="0092772E" w:rsidRDefault="005A5CA5" w:rsidP="005A5CA5">
      <w:pPr>
        <w:pStyle w:val="Cmsor1"/>
        <w:ind w:left="0"/>
        <w:jc w:val="center"/>
      </w:pPr>
    </w:p>
    <w:p w14:paraId="2C254544" w14:textId="77777777" w:rsidR="005A5CA5" w:rsidRPr="0092772E" w:rsidRDefault="005A5CA5" w:rsidP="005A5CA5">
      <w:pPr>
        <w:pStyle w:val="Cmsor1"/>
        <w:ind w:left="0"/>
        <w:jc w:val="center"/>
      </w:pPr>
    </w:p>
    <w:p w14:paraId="2CDEFD7F" w14:textId="77777777" w:rsidR="005A5CA5" w:rsidRDefault="005A5CA5" w:rsidP="005A5CA5">
      <w:pPr>
        <w:pStyle w:val="Cmsor1"/>
        <w:ind w:left="0"/>
        <w:jc w:val="center"/>
      </w:pPr>
      <w:r>
        <w:rPr>
          <w:color w:val="006FC0"/>
        </w:rPr>
        <w:t>IV. RÉSZ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ALKOTÓMUNKA</w:t>
      </w:r>
    </w:p>
    <w:p w14:paraId="01AFC908" w14:textId="77777777" w:rsidR="005A5CA5" w:rsidRDefault="005A5CA5" w:rsidP="005A5CA5">
      <w:pPr>
        <w:pStyle w:val="Szvegtrzs"/>
        <w:spacing w:before="1"/>
        <w:rPr>
          <w:b/>
        </w:rPr>
      </w:pPr>
    </w:p>
    <w:p w14:paraId="4FBFEDDB" w14:textId="77777777" w:rsidR="005A5CA5" w:rsidRDefault="005A5CA5" w:rsidP="005A5CA5">
      <w:pPr>
        <w:tabs>
          <w:tab w:val="left" w:pos="6200"/>
        </w:tabs>
        <w:jc w:val="both"/>
        <w:rPr>
          <w:rFonts w:asciiTheme="minorHAnsi" w:hAnsiTheme="minorHAnsi"/>
          <w:szCs w:val="24"/>
        </w:rPr>
      </w:pPr>
      <w:r w:rsidRPr="003176A3">
        <w:rPr>
          <w:rFonts w:asciiTheme="minorHAnsi" w:hAnsiTheme="minorHAnsi"/>
          <w:szCs w:val="24"/>
        </w:rPr>
        <w:t xml:space="preserve">Készítsetek egy legfeljebb 50 elemből (meghatározások száma) álló négyszögletű (téglalap vagy négyzet) keresztrejtvényt! A megfejtés és a meghatározások közül minél több kapcsolódjon a Tiszához </w:t>
      </w:r>
      <w:r>
        <w:rPr>
          <w:rFonts w:asciiTheme="minorHAnsi" w:hAnsiTheme="minorHAnsi"/>
          <w:szCs w:val="24"/>
        </w:rPr>
        <w:t>vagy</w:t>
      </w:r>
      <w:r w:rsidRPr="003176A3">
        <w:rPr>
          <w:rFonts w:asciiTheme="minorHAnsi" w:hAnsiTheme="minorHAnsi"/>
          <w:szCs w:val="24"/>
        </w:rPr>
        <w:t xml:space="preserve"> a Tisza-vetélkedő idei témájához: A Tisza </w:t>
      </w:r>
      <w:r>
        <w:rPr>
          <w:rFonts w:asciiTheme="minorHAnsi" w:hAnsiTheme="minorHAnsi"/>
          <w:szCs w:val="24"/>
        </w:rPr>
        <w:t>növényvilága!</w:t>
      </w:r>
    </w:p>
    <w:p w14:paraId="1114BC03" w14:textId="77777777" w:rsidR="005A5CA5" w:rsidRDefault="005A5CA5" w:rsidP="005A5CA5">
      <w:pPr>
        <w:tabs>
          <w:tab w:val="left" w:pos="6200"/>
        </w:tabs>
        <w:jc w:val="both"/>
        <w:rPr>
          <w:rFonts w:asciiTheme="minorHAnsi" w:hAnsiTheme="minorHAnsi"/>
          <w:szCs w:val="24"/>
        </w:rPr>
      </w:pPr>
      <w:r w:rsidRPr="003176A3">
        <w:rPr>
          <w:rFonts w:asciiTheme="minorHAnsi" w:hAnsiTheme="minorHAnsi"/>
          <w:szCs w:val="24"/>
        </w:rPr>
        <w:t>Az elkészült keresztrejtvényt rajzoljátok le</w:t>
      </w:r>
      <w:r>
        <w:rPr>
          <w:rFonts w:asciiTheme="minorHAnsi" w:hAnsiTheme="minorHAnsi"/>
          <w:szCs w:val="24"/>
        </w:rPr>
        <w:t xml:space="preserve"> (kézzel vagy digitálisan)</w:t>
      </w:r>
      <w:r w:rsidRPr="003176A3">
        <w:rPr>
          <w:rFonts w:asciiTheme="minorHAnsi" w:hAnsiTheme="minorHAnsi"/>
          <w:szCs w:val="24"/>
        </w:rPr>
        <w:t xml:space="preserve"> egy A4</w:t>
      </w:r>
      <w:r>
        <w:rPr>
          <w:rFonts w:asciiTheme="minorHAnsi" w:hAnsiTheme="minorHAnsi"/>
          <w:szCs w:val="24"/>
        </w:rPr>
        <w:t>-es</w:t>
      </w:r>
      <w:r w:rsidRPr="003176A3">
        <w:rPr>
          <w:rFonts w:asciiTheme="minorHAnsi" w:hAnsiTheme="minorHAnsi"/>
          <w:szCs w:val="24"/>
        </w:rPr>
        <w:t xml:space="preserve"> méretű papírra üresen is és kitöltve is</w:t>
      </w:r>
      <w:r>
        <w:rPr>
          <w:rFonts w:asciiTheme="minorHAnsi" w:hAnsiTheme="minorHAnsi"/>
          <w:szCs w:val="24"/>
        </w:rPr>
        <w:t>!</w:t>
      </w:r>
      <w:r w:rsidRPr="003176A3">
        <w:rPr>
          <w:rFonts w:asciiTheme="minorHAnsi" w:hAnsiTheme="minorHAnsi"/>
          <w:szCs w:val="24"/>
        </w:rPr>
        <w:t xml:space="preserve"> A meghatározások külön papíron legyenek! Az így elkészült papírokat digitalizáljátok, és úgy küldjétek el egy elektronikus levél </w:t>
      </w:r>
      <w:proofErr w:type="gramStart"/>
      <w:r w:rsidRPr="003176A3">
        <w:rPr>
          <w:rFonts w:asciiTheme="minorHAnsi" w:hAnsiTheme="minorHAnsi"/>
          <w:szCs w:val="24"/>
        </w:rPr>
        <w:t>csatolmányaként .pdf</w:t>
      </w:r>
      <w:proofErr w:type="gramEnd"/>
      <w:r w:rsidRPr="003176A3">
        <w:rPr>
          <w:rFonts w:asciiTheme="minorHAnsi" w:hAnsiTheme="minorHAnsi"/>
          <w:szCs w:val="24"/>
        </w:rPr>
        <w:t xml:space="preserve"> va</w:t>
      </w:r>
      <w:r>
        <w:rPr>
          <w:rFonts w:asciiTheme="minorHAnsi" w:hAnsiTheme="minorHAnsi"/>
          <w:szCs w:val="24"/>
        </w:rPr>
        <w:t>gy .jpg formátumban!</w:t>
      </w:r>
    </w:p>
    <w:p w14:paraId="637D7436" w14:textId="77777777" w:rsidR="005A5CA5" w:rsidRDefault="005A5CA5" w:rsidP="005A5CA5">
      <w:pPr>
        <w:pStyle w:val="Szvegtrzs"/>
        <w:ind w:right="478"/>
        <w:jc w:val="both"/>
      </w:pPr>
    </w:p>
    <w:p w14:paraId="5EE03380" w14:textId="77777777" w:rsidR="005A5CA5" w:rsidRDefault="005A5CA5" w:rsidP="005A5CA5">
      <w:pPr>
        <w:pStyle w:val="Szvegtrzs"/>
        <w:ind w:right="478"/>
        <w:jc w:val="both"/>
      </w:pPr>
    </w:p>
    <w:sectPr w:rsidR="005A5CA5">
      <w:pgSz w:w="11910" w:h="16840"/>
      <w:pgMar w:top="1100" w:right="7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1B83"/>
    <w:multiLevelType w:val="hybridMultilevel"/>
    <w:tmpl w:val="60EA5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63DD"/>
    <w:multiLevelType w:val="hybridMultilevel"/>
    <w:tmpl w:val="C7E8A9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371FD"/>
    <w:multiLevelType w:val="hybridMultilevel"/>
    <w:tmpl w:val="6D829284"/>
    <w:lvl w:ilvl="0" w:tplc="7868CE68">
      <w:start w:val="1"/>
      <w:numFmt w:val="upperRoman"/>
      <w:lvlText w:val="%1."/>
      <w:lvlJc w:val="left"/>
      <w:pPr>
        <w:ind w:left="3736" w:hanging="212"/>
        <w:jc w:val="right"/>
      </w:pPr>
      <w:rPr>
        <w:rFonts w:ascii="Calibri" w:eastAsia="Calibri" w:hAnsi="Calibri" w:cs="Calibri" w:hint="default"/>
        <w:b/>
        <w:bCs/>
        <w:color w:val="006FC0"/>
        <w:w w:val="100"/>
        <w:sz w:val="28"/>
        <w:szCs w:val="28"/>
        <w:lang w:val="hu-HU" w:eastAsia="en-US" w:bidi="ar-SA"/>
      </w:rPr>
    </w:lvl>
    <w:lvl w:ilvl="1" w:tplc="2C30A154">
      <w:numFmt w:val="bullet"/>
      <w:lvlText w:val="•"/>
      <w:lvlJc w:val="left"/>
      <w:pPr>
        <w:ind w:left="4392" w:hanging="212"/>
      </w:pPr>
      <w:rPr>
        <w:rFonts w:hint="default"/>
        <w:lang w:val="hu-HU" w:eastAsia="en-US" w:bidi="ar-SA"/>
      </w:rPr>
    </w:lvl>
    <w:lvl w:ilvl="2" w:tplc="87322558">
      <w:numFmt w:val="bullet"/>
      <w:lvlText w:val="•"/>
      <w:lvlJc w:val="left"/>
      <w:pPr>
        <w:ind w:left="5045" w:hanging="212"/>
      </w:pPr>
      <w:rPr>
        <w:rFonts w:hint="default"/>
        <w:lang w:val="hu-HU" w:eastAsia="en-US" w:bidi="ar-SA"/>
      </w:rPr>
    </w:lvl>
    <w:lvl w:ilvl="3" w:tplc="08AAB5F4">
      <w:numFmt w:val="bullet"/>
      <w:lvlText w:val="•"/>
      <w:lvlJc w:val="left"/>
      <w:pPr>
        <w:ind w:left="5697" w:hanging="212"/>
      </w:pPr>
      <w:rPr>
        <w:rFonts w:hint="default"/>
        <w:lang w:val="hu-HU" w:eastAsia="en-US" w:bidi="ar-SA"/>
      </w:rPr>
    </w:lvl>
    <w:lvl w:ilvl="4" w:tplc="09962812">
      <w:numFmt w:val="bullet"/>
      <w:lvlText w:val="•"/>
      <w:lvlJc w:val="left"/>
      <w:pPr>
        <w:ind w:left="6350" w:hanging="212"/>
      </w:pPr>
      <w:rPr>
        <w:rFonts w:hint="default"/>
        <w:lang w:val="hu-HU" w:eastAsia="en-US" w:bidi="ar-SA"/>
      </w:rPr>
    </w:lvl>
    <w:lvl w:ilvl="5" w:tplc="9B9C44F0">
      <w:numFmt w:val="bullet"/>
      <w:lvlText w:val="•"/>
      <w:lvlJc w:val="left"/>
      <w:pPr>
        <w:ind w:left="7003" w:hanging="212"/>
      </w:pPr>
      <w:rPr>
        <w:rFonts w:hint="default"/>
        <w:lang w:val="hu-HU" w:eastAsia="en-US" w:bidi="ar-SA"/>
      </w:rPr>
    </w:lvl>
    <w:lvl w:ilvl="6" w:tplc="FDE27986">
      <w:numFmt w:val="bullet"/>
      <w:lvlText w:val="•"/>
      <w:lvlJc w:val="left"/>
      <w:pPr>
        <w:ind w:left="7655" w:hanging="212"/>
      </w:pPr>
      <w:rPr>
        <w:rFonts w:hint="default"/>
        <w:lang w:val="hu-HU" w:eastAsia="en-US" w:bidi="ar-SA"/>
      </w:rPr>
    </w:lvl>
    <w:lvl w:ilvl="7" w:tplc="A3603840">
      <w:numFmt w:val="bullet"/>
      <w:lvlText w:val="•"/>
      <w:lvlJc w:val="left"/>
      <w:pPr>
        <w:ind w:left="8308" w:hanging="212"/>
      </w:pPr>
      <w:rPr>
        <w:rFonts w:hint="default"/>
        <w:lang w:val="hu-HU" w:eastAsia="en-US" w:bidi="ar-SA"/>
      </w:rPr>
    </w:lvl>
    <w:lvl w:ilvl="8" w:tplc="4DECC3BC">
      <w:numFmt w:val="bullet"/>
      <w:lvlText w:val="•"/>
      <w:lvlJc w:val="left"/>
      <w:pPr>
        <w:ind w:left="8961" w:hanging="212"/>
      </w:pPr>
      <w:rPr>
        <w:rFonts w:hint="default"/>
        <w:lang w:val="hu-HU" w:eastAsia="en-US" w:bidi="ar-SA"/>
      </w:rPr>
    </w:lvl>
  </w:abstractNum>
  <w:abstractNum w:abstractNumId="3" w15:restartNumberingAfterBreak="0">
    <w:nsid w:val="4190637F"/>
    <w:multiLevelType w:val="hybridMultilevel"/>
    <w:tmpl w:val="9244DCB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C15014F"/>
    <w:multiLevelType w:val="multilevel"/>
    <w:tmpl w:val="161ECE3C"/>
    <w:lvl w:ilvl="0">
      <w:start w:val="3"/>
      <w:numFmt w:val="upperRoman"/>
      <w:lvlText w:val="%1"/>
      <w:lvlJc w:val="left"/>
      <w:pPr>
        <w:ind w:left="824" w:hanging="456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824" w:hanging="45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2709" w:hanging="456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653" w:hanging="456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598" w:hanging="456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543" w:hanging="456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487" w:hanging="456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32" w:hanging="456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377" w:hanging="456"/>
      </w:pPr>
      <w:rPr>
        <w:rFonts w:hint="default"/>
        <w:lang w:val="hu-HU" w:eastAsia="en-US" w:bidi="ar-SA"/>
      </w:rPr>
    </w:lvl>
  </w:abstractNum>
  <w:abstractNum w:abstractNumId="5" w15:restartNumberingAfterBreak="0">
    <w:nsid w:val="6FA3026A"/>
    <w:multiLevelType w:val="hybridMultilevel"/>
    <w:tmpl w:val="AE02241E"/>
    <w:lvl w:ilvl="0" w:tplc="10E21388">
      <w:start w:val="1"/>
      <w:numFmt w:val="decimal"/>
      <w:lvlText w:val="%1."/>
      <w:lvlJc w:val="left"/>
      <w:pPr>
        <w:ind w:left="651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u-HU" w:eastAsia="en-US" w:bidi="ar-SA"/>
      </w:rPr>
    </w:lvl>
    <w:lvl w:ilvl="1" w:tplc="CE4E1B6C">
      <w:start w:val="1"/>
      <w:numFmt w:val="lowerLetter"/>
      <w:lvlText w:val="%2)"/>
      <w:lvlJc w:val="left"/>
      <w:pPr>
        <w:ind w:left="1158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2" w:tplc="4A32CD80">
      <w:numFmt w:val="bullet"/>
      <w:lvlText w:val="•"/>
      <w:lvlJc w:val="left"/>
      <w:pPr>
        <w:ind w:left="2171" w:hanging="224"/>
      </w:pPr>
      <w:rPr>
        <w:rFonts w:hint="default"/>
        <w:lang w:val="hu-HU" w:eastAsia="en-US" w:bidi="ar-SA"/>
      </w:rPr>
    </w:lvl>
    <w:lvl w:ilvl="3" w:tplc="23721610">
      <w:numFmt w:val="bullet"/>
      <w:lvlText w:val="•"/>
      <w:lvlJc w:val="left"/>
      <w:pPr>
        <w:ind w:left="3183" w:hanging="224"/>
      </w:pPr>
      <w:rPr>
        <w:rFonts w:hint="default"/>
        <w:lang w:val="hu-HU" w:eastAsia="en-US" w:bidi="ar-SA"/>
      </w:rPr>
    </w:lvl>
    <w:lvl w:ilvl="4" w:tplc="B89833DC">
      <w:numFmt w:val="bullet"/>
      <w:lvlText w:val="•"/>
      <w:lvlJc w:val="left"/>
      <w:pPr>
        <w:ind w:left="4195" w:hanging="224"/>
      </w:pPr>
      <w:rPr>
        <w:rFonts w:hint="default"/>
        <w:lang w:val="hu-HU" w:eastAsia="en-US" w:bidi="ar-SA"/>
      </w:rPr>
    </w:lvl>
    <w:lvl w:ilvl="5" w:tplc="F8569750">
      <w:numFmt w:val="bullet"/>
      <w:lvlText w:val="•"/>
      <w:lvlJc w:val="left"/>
      <w:pPr>
        <w:ind w:left="5207" w:hanging="224"/>
      </w:pPr>
      <w:rPr>
        <w:rFonts w:hint="default"/>
        <w:lang w:val="hu-HU" w:eastAsia="en-US" w:bidi="ar-SA"/>
      </w:rPr>
    </w:lvl>
    <w:lvl w:ilvl="6" w:tplc="6F76836A">
      <w:numFmt w:val="bullet"/>
      <w:lvlText w:val="•"/>
      <w:lvlJc w:val="left"/>
      <w:pPr>
        <w:ind w:left="6219" w:hanging="224"/>
      </w:pPr>
      <w:rPr>
        <w:rFonts w:hint="default"/>
        <w:lang w:val="hu-HU" w:eastAsia="en-US" w:bidi="ar-SA"/>
      </w:rPr>
    </w:lvl>
    <w:lvl w:ilvl="7" w:tplc="05887192">
      <w:numFmt w:val="bullet"/>
      <w:lvlText w:val="•"/>
      <w:lvlJc w:val="left"/>
      <w:pPr>
        <w:ind w:left="7230" w:hanging="224"/>
      </w:pPr>
      <w:rPr>
        <w:rFonts w:hint="default"/>
        <w:lang w:val="hu-HU" w:eastAsia="en-US" w:bidi="ar-SA"/>
      </w:rPr>
    </w:lvl>
    <w:lvl w:ilvl="8" w:tplc="907EBFC6">
      <w:numFmt w:val="bullet"/>
      <w:lvlText w:val="•"/>
      <w:lvlJc w:val="left"/>
      <w:pPr>
        <w:ind w:left="8242" w:hanging="224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Fkyet3/0ixbSWSCeWCR0oyGbKrzkdBhBt24ms6OSetrzIhgFWxjTF7cArBzJEjQbYfNtYSoKYWAAXFnxbj/aQ==" w:salt="MWaLQJeYXHr7qSVx+e1X0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64"/>
    <w:rsid w:val="000A22DB"/>
    <w:rsid w:val="000A7A26"/>
    <w:rsid w:val="001401E1"/>
    <w:rsid w:val="001E011B"/>
    <w:rsid w:val="002064DC"/>
    <w:rsid w:val="00236915"/>
    <w:rsid w:val="002371C4"/>
    <w:rsid w:val="002D6805"/>
    <w:rsid w:val="003941FA"/>
    <w:rsid w:val="003A298F"/>
    <w:rsid w:val="00466EAB"/>
    <w:rsid w:val="004A07C3"/>
    <w:rsid w:val="004A2443"/>
    <w:rsid w:val="00557F7D"/>
    <w:rsid w:val="005A5CA5"/>
    <w:rsid w:val="00621B52"/>
    <w:rsid w:val="006E02FE"/>
    <w:rsid w:val="0078160C"/>
    <w:rsid w:val="007E580C"/>
    <w:rsid w:val="007F082C"/>
    <w:rsid w:val="009022AB"/>
    <w:rsid w:val="009121CA"/>
    <w:rsid w:val="0092772E"/>
    <w:rsid w:val="00A2658B"/>
    <w:rsid w:val="00A35769"/>
    <w:rsid w:val="00A37FB0"/>
    <w:rsid w:val="00AD1A5E"/>
    <w:rsid w:val="00B20565"/>
    <w:rsid w:val="00B910CC"/>
    <w:rsid w:val="00C6103F"/>
    <w:rsid w:val="00D61148"/>
    <w:rsid w:val="00DB1564"/>
    <w:rsid w:val="00E173EC"/>
    <w:rsid w:val="00FA3A83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3277"/>
  <w15:docId w15:val="{224154E0-7833-4508-976B-6A007850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link w:val="Cmsor1Char"/>
    <w:uiPriority w:val="9"/>
    <w:qFormat/>
    <w:pPr>
      <w:spacing w:before="14"/>
      <w:ind w:left="62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651" w:hanging="284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</w:style>
  <w:style w:type="paragraph" w:styleId="Cm">
    <w:name w:val="Title"/>
    <w:basedOn w:val="Norml"/>
    <w:uiPriority w:val="10"/>
    <w:qFormat/>
    <w:pPr>
      <w:ind w:left="2089" w:right="2203"/>
      <w:jc w:val="center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  <w:pPr>
      <w:ind w:left="651" w:hanging="284"/>
    </w:pPr>
  </w:style>
  <w:style w:type="paragraph" w:customStyle="1" w:styleId="TableParagraph">
    <w:name w:val="Table Paragraph"/>
    <w:basedOn w:val="Norml"/>
    <w:uiPriority w:val="1"/>
    <w:qFormat/>
    <w:pPr>
      <w:spacing w:before="59"/>
      <w:ind w:left="107"/>
    </w:pPr>
  </w:style>
  <w:style w:type="character" w:customStyle="1" w:styleId="Cmsor1Char">
    <w:name w:val="Címsor 1 Char"/>
    <w:basedOn w:val="Bekezdsalapbettpusa"/>
    <w:link w:val="Cmsor1"/>
    <w:uiPriority w:val="9"/>
    <w:rsid w:val="002D6805"/>
    <w:rPr>
      <w:rFonts w:ascii="Calibri" w:eastAsia="Calibri" w:hAnsi="Calibri" w:cs="Calibri"/>
      <w:b/>
      <w:bCs/>
      <w:sz w:val="28"/>
      <w:szCs w:val="28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2D6805"/>
    <w:rPr>
      <w:color w:val="0000FF" w:themeColor="hyperlink"/>
      <w:u w:val="single"/>
    </w:rPr>
  </w:style>
  <w:style w:type="character" w:customStyle="1" w:styleId="SzvegtrzsChar">
    <w:name w:val="Szövegtörzs Char"/>
    <w:basedOn w:val="Bekezdsalapbettpusa"/>
    <w:link w:val="Szvegtrzs"/>
    <w:uiPriority w:val="1"/>
    <w:rsid w:val="002D6805"/>
    <w:rPr>
      <w:rFonts w:ascii="Calibri" w:eastAsia="Calibri" w:hAnsi="Calibri" w:cs="Calibri"/>
      <w:lang w:val="hu-HU"/>
    </w:rPr>
  </w:style>
  <w:style w:type="character" w:styleId="Helyrzszveg">
    <w:name w:val="Placeholder Text"/>
    <w:basedOn w:val="Bekezdsalapbettpusa"/>
    <w:uiPriority w:val="99"/>
    <w:semiHidden/>
    <w:rsid w:val="002369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vetelkedo.szereted.hu/" TargetMode="External"/><Relationship Id="rId13" Type="http://schemas.openxmlformats.org/officeDocument/2006/relationships/hyperlink" Target="https://www.youtube.com/watch?v=c--e-zoYyww&amp;ab_channel=Tisza-taviSporthorg%C3%A1szKf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zavetelkedo@szereted.hu" TargetMode="External"/><Relationship Id="rId12" Type="http://schemas.openxmlformats.org/officeDocument/2006/relationships/hyperlink" Target="http://ecolounge.hu/vadon/vedett-arteri-erdot-taroltak-le-a-tisza-ment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ulinet.hu/oroksegtar/data/megyek_oroksege/Csongrad_megye/pages/Napfenyorszag/Hun/Text/tisza_maros_artere.html" TargetMode="External"/><Relationship Id="rId5" Type="http://schemas.openxmlformats.org/officeDocument/2006/relationships/image" Target="media/image1.jpeg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terra.hu/cian/noveny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zugy.hu/uploads/csatolmanyok/160/cigand_tajekoztato_erdotelepites_a5.pdf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A2AA4B-5472-45B6-B7A3-8DB397553A17}"/>
      </w:docPartPr>
      <w:docPartBody>
        <w:p w:rsidR="004070EF" w:rsidRDefault="0024327A"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9CBEFE5553744808340BEED1BA933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384243-264D-41B7-A080-76CD0527AD4B}"/>
      </w:docPartPr>
      <w:docPartBody>
        <w:p w:rsidR="004070EF" w:rsidRDefault="0024327A" w:rsidP="0024327A">
          <w:pPr>
            <w:pStyle w:val="39CBEFE5553744808340BEED1BA9334D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CFAE94BBF54417BA142E9A98A30DA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DBB04-4062-4FDB-9499-D8557B210825}"/>
      </w:docPartPr>
      <w:docPartBody>
        <w:p w:rsidR="004070EF" w:rsidRDefault="0024327A" w:rsidP="0024327A">
          <w:pPr>
            <w:pStyle w:val="9CFAE94BBF54417BA142E9A98A30DAF6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C89795664F8482A8E0DCAD28795B9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551BC0-37DE-44F5-B06D-80499AC6B05A}"/>
      </w:docPartPr>
      <w:docPartBody>
        <w:p w:rsidR="004070EF" w:rsidRDefault="0024327A" w:rsidP="0024327A">
          <w:pPr>
            <w:pStyle w:val="6C89795664F8482A8E0DCAD28795B986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081AAA43881498B93559197E4878D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63F55C-92C3-4E3C-88EC-4A0351953276}"/>
      </w:docPartPr>
      <w:docPartBody>
        <w:p w:rsidR="004070EF" w:rsidRDefault="0024327A" w:rsidP="0024327A">
          <w:pPr>
            <w:pStyle w:val="2081AAA43881498B93559197E4878D87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D783C70DF645F69B3592F6E3F5C6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C838E4-A79D-433F-B8DB-EF84B5036257}"/>
      </w:docPartPr>
      <w:docPartBody>
        <w:p w:rsidR="004070EF" w:rsidRDefault="0024327A" w:rsidP="0024327A">
          <w:pPr>
            <w:pStyle w:val="B0D783C70DF645F69B3592F6E3F5C6AC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8588509A19E43E68E43A9FC9847FB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38A248-28BF-4185-A5A2-1D096B464652}"/>
      </w:docPartPr>
      <w:docPartBody>
        <w:p w:rsidR="004070EF" w:rsidRDefault="0024327A" w:rsidP="0024327A">
          <w:pPr>
            <w:pStyle w:val="18588509A19E43E68E43A9FC9847FBAE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ED07E6465654332A50CD7FE04695D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5A9EB9-C932-46CD-8EFF-E90EBBEDAB5F}"/>
      </w:docPartPr>
      <w:docPartBody>
        <w:p w:rsidR="004070EF" w:rsidRDefault="0024327A" w:rsidP="0024327A">
          <w:pPr>
            <w:pStyle w:val="BED07E6465654332A50CD7FE04695D4F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0C4FC773DF740C6ADBC73C6543634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9A6167-5257-4364-A1E4-0D28D6F2B9FC}"/>
      </w:docPartPr>
      <w:docPartBody>
        <w:p w:rsidR="004070EF" w:rsidRDefault="0024327A" w:rsidP="0024327A">
          <w:pPr>
            <w:pStyle w:val="20C4FC773DF740C6ADBC73C654363462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0C12E740201408EB7C50DE1714414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01613E-4885-46F9-8109-F3D15D047C15}"/>
      </w:docPartPr>
      <w:docPartBody>
        <w:p w:rsidR="004070EF" w:rsidRDefault="0024327A" w:rsidP="0024327A">
          <w:pPr>
            <w:pStyle w:val="50C12E740201408EB7C50DE171441485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7DDDB4D1DC34983A78FF5944749DE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34A063-9FB7-4746-B8BF-2D2D3A9D88A5}"/>
      </w:docPartPr>
      <w:docPartBody>
        <w:p w:rsidR="004070EF" w:rsidRDefault="0024327A" w:rsidP="0024327A">
          <w:pPr>
            <w:pStyle w:val="97DDDB4D1DC34983A78FF5944749DE4D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CFD0935AA77426699E273A0F88F3C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9547EE-B56E-4B72-9DEC-F56E09B0A5CE}"/>
      </w:docPartPr>
      <w:docPartBody>
        <w:p w:rsidR="004070EF" w:rsidRDefault="0024327A" w:rsidP="0024327A">
          <w:pPr>
            <w:pStyle w:val="BCFD0935AA77426699E273A0F88F3C33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ACF35F8700C435BAE47AE1E87462D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711A26-F41A-481C-AAF7-1E31FB615E69}"/>
      </w:docPartPr>
      <w:docPartBody>
        <w:p w:rsidR="004070EF" w:rsidRDefault="0024327A" w:rsidP="0024327A">
          <w:pPr>
            <w:pStyle w:val="6ACF35F8700C435BAE47AE1E87462D63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219AE66BE6F492E839AE147A49B55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EABD1B-9350-40C5-82E7-DDD5B1291A99}"/>
      </w:docPartPr>
      <w:docPartBody>
        <w:p w:rsidR="004070EF" w:rsidRDefault="0024327A" w:rsidP="0024327A">
          <w:pPr>
            <w:pStyle w:val="3219AE66BE6F492E839AE147A49B55D7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1850CD0437845C68E7B991DEDC75C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FC70AC-A62C-47F8-B5F1-081CAF80CAE0}"/>
      </w:docPartPr>
      <w:docPartBody>
        <w:p w:rsidR="004070EF" w:rsidRDefault="0024327A" w:rsidP="0024327A">
          <w:pPr>
            <w:pStyle w:val="51850CD0437845C68E7B991DEDC75CAD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54BB26BD1484B85A7F23A54BF249C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6CECA3-AA06-499E-BC84-40F71B59684D}"/>
      </w:docPartPr>
      <w:docPartBody>
        <w:p w:rsidR="004070EF" w:rsidRDefault="0024327A" w:rsidP="0024327A">
          <w:pPr>
            <w:pStyle w:val="C54BB26BD1484B85A7F23A54BF249C53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51CBA4C9D4C45E8A8DC089B1A915D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6F5670-9581-445F-AF9E-E4E7FD411431}"/>
      </w:docPartPr>
      <w:docPartBody>
        <w:p w:rsidR="004070EF" w:rsidRDefault="0024327A" w:rsidP="0024327A">
          <w:pPr>
            <w:pStyle w:val="051CBA4C9D4C45E8A8DC089B1A915D68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7DCEADF869A43268813BEF01E1A50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3C9EBA-1BF1-4910-8967-B7394AEC32DF}"/>
      </w:docPartPr>
      <w:docPartBody>
        <w:p w:rsidR="004070EF" w:rsidRDefault="0024327A" w:rsidP="0024327A">
          <w:pPr>
            <w:pStyle w:val="07DCEADF869A43268813BEF01E1A5037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1E8F6073B3F4160AD129FD0FE3E0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F3E048-F544-4729-A8C3-1F2ED8D52F54}"/>
      </w:docPartPr>
      <w:docPartBody>
        <w:p w:rsidR="004070EF" w:rsidRDefault="0024327A" w:rsidP="0024327A">
          <w:pPr>
            <w:pStyle w:val="F1E8F6073B3F4160AD129FD0FE3E0C9C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25E516002FC44A39D05F7126FC64D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61991D-6D2F-4E46-BC77-45E681A45E7C}"/>
      </w:docPartPr>
      <w:docPartBody>
        <w:p w:rsidR="004070EF" w:rsidRDefault="0024327A" w:rsidP="0024327A">
          <w:pPr>
            <w:pStyle w:val="225E516002FC44A39D05F7126FC64DB1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E693D25B19D4884A8C6886E47C781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B12227-EE70-499E-8EC3-37194682A90B}"/>
      </w:docPartPr>
      <w:docPartBody>
        <w:p w:rsidR="004070EF" w:rsidRDefault="0024327A" w:rsidP="0024327A">
          <w:pPr>
            <w:pStyle w:val="2E693D25B19D4884A8C6886E47C781A4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2DC99C43FF425F8E5829913F5186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E329AC-C910-4650-AB72-D75A95132178}"/>
      </w:docPartPr>
      <w:docPartBody>
        <w:p w:rsidR="004070EF" w:rsidRDefault="0024327A" w:rsidP="0024327A">
          <w:pPr>
            <w:pStyle w:val="622DC99C43FF425F8E5829913F51865D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3AA886EE2A34B5D9285F5B994670C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277C90-EE93-4497-A26B-C3073B7D176A}"/>
      </w:docPartPr>
      <w:docPartBody>
        <w:p w:rsidR="004070EF" w:rsidRDefault="0024327A" w:rsidP="0024327A">
          <w:pPr>
            <w:pStyle w:val="43AA886EE2A34B5D9285F5B994670C09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703310E3BE94766990FC04C114E51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4DFF6E-C755-4DF5-BA49-94F26F21B45C}"/>
      </w:docPartPr>
      <w:docPartBody>
        <w:p w:rsidR="004070EF" w:rsidRDefault="0024327A" w:rsidP="0024327A">
          <w:pPr>
            <w:pStyle w:val="E703310E3BE94766990FC04C114E5117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410837A6D294EE48C7E82FC14AADE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09D2CB-FE74-4070-A380-548730864EF0}"/>
      </w:docPartPr>
      <w:docPartBody>
        <w:p w:rsidR="004070EF" w:rsidRDefault="0024327A" w:rsidP="0024327A">
          <w:pPr>
            <w:pStyle w:val="B410837A6D294EE48C7E82FC14AADE77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54737C1939641DF86458783984B0C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2391DB-7897-42D2-9401-B20FC5008407}"/>
      </w:docPartPr>
      <w:docPartBody>
        <w:p w:rsidR="004070EF" w:rsidRDefault="0024327A" w:rsidP="0024327A">
          <w:pPr>
            <w:pStyle w:val="754737C1939641DF86458783984B0C24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3AFE7CFA9848B8A294CE2BF07E08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297EE5-F519-4A6A-8DDD-2CD131DE773E}"/>
      </w:docPartPr>
      <w:docPartBody>
        <w:p w:rsidR="004070EF" w:rsidRDefault="0024327A" w:rsidP="0024327A">
          <w:pPr>
            <w:pStyle w:val="043AFE7CFA9848B8A294CE2BF07E08B9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336098676144C6A2709F7FD35EA5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DE2A42-773A-4F49-B18E-C4E3AA4D224B}"/>
      </w:docPartPr>
      <w:docPartBody>
        <w:p w:rsidR="004070EF" w:rsidRDefault="0024327A" w:rsidP="0024327A">
          <w:pPr>
            <w:pStyle w:val="E8336098676144C6A2709F7FD35EA531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1C5ECB2A8E487EADF1A718A94173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8CF3C6-0A9C-4E8B-B4E7-2DA327786EE6}"/>
      </w:docPartPr>
      <w:docPartBody>
        <w:p w:rsidR="004070EF" w:rsidRDefault="0024327A" w:rsidP="0024327A">
          <w:pPr>
            <w:pStyle w:val="C31C5ECB2A8E487EADF1A718A94173FF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D0C2D383C0F409EB987651EC5057A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44DAE3-0D38-4FB6-9A9D-FF4535FD5649}"/>
      </w:docPartPr>
      <w:docPartBody>
        <w:p w:rsidR="004070EF" w:rsidRDefault="0024327A" w:rsidP="0024327A">
          <w:pPr>
            <w:pStyle w:val="9D0C2D383C0F409EB987651EC5057A27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FC9577EAA147F6A54A02A0B7C99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AB4740-F8B3-4572-BA27-2BA74CF1BCB0}"/>
      </w:docPartPr>
      <w:docPartBody>
        <w:p w:rsidR="004070EF" w:rsidRDefault="0024327A" w:rsidP="0024327A">
          <w:pPr>
            <w:pStyle w:val="72FC9577EAA147F6A54A02A0B7C99401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423DBCA1ACF4791A766A9552A71A5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CE0A14-9FA3-47CA-A9D9-70E9897EF855}"/>
      </w:docPartPr>
      <w:docPartBody>
        <w:p w:rsidR="004070EF" w:rsidRDefault="0024327A" w:rsidP="0024327A">
          <w:pPr>
            <w:pStyle w:val="C423DBCA1ACF4791A766A9552A71A56C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1B08FCAFC0F43DBADBCEDAF1EF97A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2BB182-63A7-44A8-8E58-83C19BA2B186}"/>
      </w:docPartPr>
      <w:docPartBody>
        <w:p w:rsidR="004070EF" w:rsidRDefault="0024327A" w:rsidP="0024327A">
          <w:pPr>
            <w:pStyle w:val="51B08FCAFC0F43DBADBCEDAF1EF97A88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C3CBD9C43994BF49E7348F95B3A0F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A147D8-8632-467E-B723-2BCF8209ED13}"/>
      </w:docPartPr>
      <w:docPartBody>
        <w:p w:rsidR="004070EF" w:rsidRDefault="0024327A" w:rsidP="0024327A">
          <w:pPr>
            <w:pStyle w:val="DC3CBD9C43994BF49E7348F95B3A0FFD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8AE5E1DD294ED59032CA85DB77DB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E691C1-927B-409B-A64D-93643C861829}"/>
      </w:docPartPr>
      <w:docPartBody>
        <w:p w:rsidR="004070EF" w:rsidRDefault="0024327A" w:rsidP="0024327A">
          <w:pPr>
            <w:pStyle w:val="3A8AE5E1DD294ED59032CA85DB77DBA6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B762C408F642C2BF712784171A8D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9BBAAE-33D0-43A2-8CC3-FB35EF3E4281}"/>
      </w:docPartPr>
      <w:docPartBody>
        <w:p w:rsidR="004070EF" w:rsidRDefault="0024327A" w:rsidP="0024327A">
          <w:pPr>
            <w:pStyle w:val="48B762C408F642C2BF712784171A8D8F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C52CE93854B4A8A81668E788FC06B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B3BF74-EB2F-4EA8-AEAB-AB3CD37AE95F}"/>
      </w:docPartPr>
      <w:docPartBody>
        <w:p w:rsidR="004070EF" w:rsidRDefault="0024327A" w:rsidP="0024327A">
          <w:pPr>
            <w:pStyle w:val="FC52CE93854B4A8A81668E788FC06B1C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5E9FCF8C9344D85A758E164FFD73A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02571B-8063-42A6-8960-FD49DE864133}"/>
      </w:docPartPr>
      <w:docPartBody>
        <w:p w:rsidR="004070EF" w:rsidRDefault="0024327A" w:rsidP="0024327A">
          <w:pPr>
            <w:pStyle w:val="A5E9FCF8C9344D85A758E164FFD73A73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F44CD017F2491BB896AB11659DE0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3D0495-A717-45D2-B2AA-69A24C369DE0}"/>
      </w:docPartPr>
      <w:docPartBody>
        <w:p w:rsidR="004070EF" w:rsidRDefault="0024327A" w:rsidP="0024327A">
          <w:pPr>
            <w:pStyle w:val="4CF44CD017F2491BB896AB11659DE0F2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0ADA068769C4011BD6D8AD5052A4C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46B478-6A6A-4D35-BF8D-6894AEF731C0}"/>
      </w:docPartPr>
      <w:docPartBody>
        <w:p w:rsidR="004070EF" w:rsidRDefault="0024327A" w:rsidP="0024327A">
          <w:pPr>
            <w:pStyle w:val="A0ADA068769C4011BD6D8AD5052A4C2E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FB908DFAEA4C009681BDEFCCF7B7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9945EC-BE58-455E-937C-8179F34A0B74}"/>
      </w:docPartPr>
      <w:docPartBody>
        <w:p w:rsidR="004070EF" w:rsidRDefault="0024327A" w:rsidP="0024327A">
          <w:pPr>
            <w:pStyle w:val="A8FB908DFAEA4C009681BDEFCCF7B773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28691819DA74FAE8C7773CDD2F0E1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D05942-131B-408A-A256-3E823DAEBDAE}"/>
      </w:docPartPr>
      <w:docPartBody>
        <w:p w:rsidR="004070EF" w:rsidRDefault="0024327A" w:rsidP="0024327A">
          <w:pPr>
            <w:pStyle w:val="E28691819DA74FAE8C7773CDD2F0E1D2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2A37DA5953B471B94FD3EC40025C3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B01FAC-6D25-465B-A9B0-1CC9D5DC8132}"/>
      </w:docPartPr>
      <w:docPartBody>
        <w:p w:rsidR="004070EF" w:rsidRDefault="0024327A" w:rsidP="0024327A">
          <w:pPr>
            <w:pStyle w:val="32A37DA5953B471B94FD3EC40025C35D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E8259D0A88947E49FE3A7E91802C4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6CABB-5284-45E1-9A3C-57051AEBC784}"/>
      </w:docPartPr>
      <w:docPartBody>
        <w:p w:rsidR="004070EF" w:rsidRDefault="0024327A" w:rsidP="0024327A">
          <w:pPr>
            <w:pStyle w:val="7E8259D0A88947E49FE3A7E91802C4D7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6549A581C4F4398B727CAEE6293AD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4106D7-BD21-4D37-AF3D-DEF22F43B2A6}"/>
      </w:docPartPr>
      <w:docPartBody>
        <w:p w:rsidR="004070EF" w:rsidRDefault="0024327A" w:rsidP="0024327A">
          <w:pPr>
            <w:pStyle w:val="A6549A581C4F4398B727CAEE6293ADD4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D9A3EA20CCA4AC39E1D8F4BFF828E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7DA23D-F2C3-453C-9605-2420E607A7A0}"/>
      </w:docPartPr>
      <w:docPartBody>
        <w:p w:rsidR="004070EF" w:rsidRDefault="0024327A" w:rsidP="0024327A">
          <w:pPr>
            <w:pStyle w:val="BD9A3EA20CCA4AC39E1D8F4BFF828E3F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D1B2922BA8146F5A51E76426C034A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041CC1-D329-4165-8D1B-4A22F91DD304}"/>
      </w:docPartPr>
      <w:docPartBody>
        <w:p w:rsidR="004070EF" w:rsidRDefault="0024327A" w:rsidP="0024327A">
          <w:pPr>
            <w:pStyle w:val="2D1B2922BA8146F5A51E76426C034A48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898E1861F8D4055A9F4F21B41C5D5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0ACA53-F38F-4680-9671-BC82D314A20C}"/>
      </w:docPartPr>
      <w:docPartBody>
        <w:p w:rsidR="004070EF" w:rsidRDefault="0024327A" w:rsidP="0024327A">
          <w:pPr>
            <w:pStyle w:val="3898E1861F8D4055A9F4F21B41C5D5BE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606FB89233450BA323A8BF5CF237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77AB4F-C8FA-4874-BB12-D92AA16FEE93}"/>
      </w:docPartPr>
      <w:docPartBody>
        <w:p w:rsidR="004070EF" w:rsidRDefault="0024327A" w:rsidP="0024327A">
          <w:pPr>
            <w:pStyle w:val="3F606FB89233450BA323A8BF5CF2379A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8B4289C791541FEA9464966777E3B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46E811-31E9-47DB-B090-EB774719EA58}"/>
      </w:docPartPr>
      <w:docPartBody>
        <w:p w:rsidR="004070EF" w:rsidRDefault="0024327A" w:rsidP="0024327A">
          <w:pPr>
            <w:pStyle w:val="D8B4289C791541FEA9464966777E3BFA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C3A5530CA6C49C880BB5FC15CF401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64AF03-B900-4F53-8F9E-CD2E83799FD8}"/>
      </w:docPartPr>
      <w:docPartBody>
        <w:p w:rsidR="004070EF" w:rsidRDefault="0024327A" w:rsidP="0024327A">
          <w:pPr>
            <w:pStyle w:val="BC3A5530CA6C49C880BB5FC15CF401C0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AEFDF7C5324F9999B83F4C413198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134203-63A4-41BC-941A-4CBBD70AE1D6}"/>
      </w:docPartPr>
      <w:docPartBody>
        <w:p w:rsidR="004070EF" w:rsidRDefault="0024327A" w:rsidP="0024327A">
          <w:pPr>
            <w:pStyle w:val="3CAEFDF7C5324F9999B83F4C413198DE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3098B572DA45189C73DB0AD9D8FA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4C614F-25A4-4636-A0FB-90DD57DDC703}"/>
      </w:docPartPr>
      <w:docPartBody>
        <w:p w:rsidR="004070EF" w:rsidRDefault="0024327A" w:rsidP="0024327A">
          <w:pPr>
            <w:pStyle w:val="673098B572DA45189C73DB0AD9D8FABD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B9AA13B8A534CE8B3044D7E4D1E8F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61DE31-4902-42AB-B113-AA622869227B}"/>
      </w:docPartPr>
      <w:docPartBody>
        <w:p w:rsidR="004070EF" w:rsidRDefault="0024327A" w:rsidP="0024327A">
          <w:pPr>
            <w:pStyle w:val="3B9AA13B8A534CE8B3044D7E4D1E8F9E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1DD10DCC7640BF8672296D4A1916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94D05A-C94A-4F11-B042-B2FFE2950D44}"/>
      </w:docPartPr>
      <w:docPartBody>
        <w:p w:rsidR="004070EF" w:rsidRDefault="0024327A" w:rsidP="0024327A">
          <w:pPr>
            <w:pStyle w:val="851DD10DCC7640BF8672296D4A1916C4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8BC1F3F5C90451EB24A8A8A9A2496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C05A97-C873-4A17-BDD0-728928ED5ACE}"/>
      </w:docPartPr>
      <w:docPartBody>
        <w:p w:rsidR="004070EF" w:rsidRDefault="0024327A" w:rsidP="0024327A">
          <w:pPr>
            <w:pStyle w:val="88BC1F3F5C90451EB24A8A8A9A249699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4C6F42073D4536A9277DCA97FF04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56DA70-EF1F-4E03-A011-52C6C5F26EB6}"/>
      </w:docPartPr>
      <w:docPartBody>
        <w:p w:rsidR="004070EF" w:rsidRDefault="0024327A" w:rsidP="0024327A">
          <w:pPr>
            <w:pStyle w:val="274C6F42073D4536A9277DCA97FF0405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C10927BF48C40F2864235F059FC23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CAA002-4793-4A09-8E14-3E74D274EDE2}"/>
      </w:docPartPr>
      <w:docPartBody>
        <w:p w:rsidR="004070EF" w:rsidRDefault="0024327A" w:rsidP="0024327A">
          <w:pPr>
            <w:pStyle w:val="DC10927BF48C40F2864235F059FC2334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6564478B49245B09CA3F5807F249D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AF4127-BBE6-45E7-8E98-1C2AA82A06B1}"/>
      </w:docPartPr>
      <w:docPartBody>
        <w:p w:rsidR="004070EF" w:rsidRDefault="0024327A" w:rsidP="0024327A">
          <w:pPr>
            <w:pStyle w:val="D6564478B49245B09CA3F5807F249D63"/>
          </w:pPr>
          <w:r w:rsidRPr="00AA400C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7A"/>
    <w:rsid w:val="0024327A"/>
    <w:rsid w:val="0040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070EF"/>
    <w:rPr>
      <w:color w:val="808080"/>
    </w:rPr>
  </w:style>
  <w:style w:type="paragraph" w:customStyle="1" w:styleId="39CBEFE5553744808340BEED1BA9334D">
    <w:name w:val="39CBEFE5553744808340BEED1BA9334D"/>
    <w:rsid w:val="0024327A"/>
  </w:style>
  <w:style w:type="paragraph" w:customStyle="1" w:styleId="9CFAE94BBF54417BA142E9A98A30DAF6">
    <w:name w:val="9CFAE94BBF54417BA142E9A98A30DAF6"/>
    <w:rsid w:val="0024327A"/>
  </w:style>
  <w:style w:type="paragraph" w:customStyle="1" w:styleId="6C89795664F8482A8E0DCAD28795B986">
    <w:name w:val="6C89795664F8482A8E0DCAD28795B986"/>
    <w:rsid w:val="0024327A"/>
  </w:style>
  <w:style w:type="paragraph" w:customStyle="1" w:styleId="FDD4362036584A7690F78952C4BDDD4E">
    <w:name w:val="FDD4362036584A7690F78952C4BDDD4E"/>
    <w:rsid w:val="0024327A"/>
  </w:style>
  <w:style w:type="paragraph" w:customStyle="1" w:styleId="2081AAA43881498B93559197E4878D87">
    <w:name w:val="2081AAA43881498B93559197E4878D87"/>
    <w:rsid w:val="0024327A"/>
  </w:style>
  <w:style w:type="paragraph" w:customStyle="1" w:styleId="B0D783C70DF645F69B3592F6E3F5C6AC">
    <w:name w:val="B0D783C70DF645F69B3592F6E3F5C6AC"/>
    <w:rsid w:val="0024327A"/>
  </w:style>
  <w:style w:type="paragraph" w:customStyle="1" w:styleId="18588509A19E43E68E43A9FC9847FBAE">
    <w:name w:val="18588509A19E43E68E43A9FC9847FBAE"/>
    <w:rsid w:val="0024327A"/>
  </w:style>
  <w:style w:type="paragraph" w:customStyle="1" w:styleId="BED07E6465654332A50CD7FE04695D4F">
    <w:name w:val="BED07E6465654332A50CD7FE04695D4F"/>
    <w:rsid w:val="0024327A"/>
  </w:style>
  <w:style w:type="paragraph" w:customStyle="1" w:styleId="20C4FC773DF740C6ADBC73C654363462">
    <w:name w:val="20C4FC773DF740C6ADBC73C654363462"/>
    <w:rsid w:val="0024327A"/>
  </w:style>
  <w:style w:type="paragraph" w:customStyle="1" w:styleId="50C12E740201408EB7C50DE171441485">
    <w:name w:val="50C12E740201408EB7C50DE171441485"/>
    <w:rsid w:val="0024327A"/>
  </w:style>
  <w:style w:type="paragraph" w:customStyle="1" w:styleId="97DDDB4D1DC34983A78FF5944749DE4D">
    <w:name w:val="97DDDB4D1DC34983A78FF5944749DE4D"/>
    <w:rsid w:val="0024327A"/>
  </w:style>
  <w:style w:type="paragraph" w:customStyle="1" w:styleId="BCFD0935AA77426699E273A0F88F3C33">
    <w:name w:val="BCFD0935AA77426699E273A0F88F3C33"/>
    <w:rsid w:val="0024327A"/>
  </w:style>
  <w:style w:type="paragraph" w:customStyle="1" w:styleId="6ACF35F8700C435BAE47AE1E87462D63">
    <w:name w:val="6ACF35F8700C435BAE47AE1E87462D63"/>
    <w:rsid w:val="0024327A"/>
  </w:style>
  <w:style w:type="paragraph" w:customStyle="1" w:styleId="3219AE66BE6F492E839AE147A49B55D7">
    <w:name w:val="3219AE66BE6F492E839AE147A49B55D7"/>
    <w:rsid w:val="0024327A"/>
  </w:style>
  <w:style w:type="paragraph" w:customStyle="1" w:styleId="51850CD0437845C68E7B991DEDC75CAD">
    <w:name w:val="51850CD0437845C68E7B991DEDC75CAD"/>
    <w:rsid w:val="0024327A"/>
  </w:style>
  <w:style w:type="paragraph" w:customStyle="1" w:styleId="C54BB26BD1484B85A7F23A54BF249C53">
    <w:name w:val="C54BB26BD1484B85A7F23A54BF249C53"/>
    <w:rsid w:val="0024327A"/>
  </w:style>
  <w:style w:type="paragraph" w:customStyle="1" w:styleId="051CBA4C9D4C45E8A8DC089B1A915D68">
    <w:name w:val="051CBA4C9D4C45E8A8DC089B1A915D68"/>
    <w:rsid w:val="0024327A"/>
  </w:style>
  <w:style w:type="paragraph" w:customStyle="1" w:styleId="07DCEADF869A43268813BEF01E1A5037">
    <w:name w:val="07DCEADF869A43268813BEF01E1A5037"/>
    <w:rsid w:val="0024327A"/>
  </w:style>
  <w:style w:type="paragraph" w:customStyle="1" w:styleId="F1E8F6073B3F4160AD129FD0FE3E0C9C">
    <w:name w:val="F1E8F6073B3F4160AD129FD0FE3E0C9C"/>
    <w:rsid w:val="0024327A"/>
  </w:style>
  <w:style w:type="paragraph" w:customStyle="1" w:styleId="225E516002FC44A39D05F7126FC64DB1">
    <w:name w:val="225E516002FC44A39D05F7126FC64DB1"/>
    <w:rsid w:val="0024327A"/>
  </w:style>
  <w:style w:type="paragraph" w:customStyle="1" w:styleId="2E693D25B19D4884A8C6886E47C781A4">
    <w:name w:val="2E693D25B19D4884A8C6886E47C781A4"/>
    <w:rsid w:val="0024327A"/>
  </w:style>
  <w:style w:type="paragraph" w:customStyle="1" w:styleId="622DC99C43FF425F8E5829913F51865D">
    <w:name w:val="622DC99C43FF425F8E5829913F51865D"/>
    <w:rsid w:val="0024327A"/>
  </w:style>
  <w:style w:type="paragraph" w:customStyle="1" w:styleId="43AA886EE2A34B5D9285F5B994670C09">
    <w:name w:val="43AA886EE2A34B5D9285F5B994670C09"/>
    <w:rsid w:val="0024327A"/>
  </w:style>
  <w:style w:type="paragraph" w:customStyle="1" w:styleId="E703310E3BE94766990FC04C114E5117">
    <w:name w:val="E703310E3BE94766990FC04C114E5117"/>
    <w:rsid w:val="0024327A"/>
  </w:style>
  <w:style w:type="paragraph" w:customStyle="1" w:styleId="B410837A6D294EE48C7E82FC14AADE77">
    <w:name w:val="B410837A6D294EE48C7E82FC14AADE77"/>
    <w:rsid w:val="0024327A"/>
  </w:style>
  <w:style w:type="paragraph" w:customStyle="1" w:styleId="754737C1939641DF86458783984B0C24">
    <w:name w:val="754737C1939641DF86458783984B0C24"/>
    <w:rsid w:val="0024327A"/>
  </w:style>
  <w:style w:type="paragraph" w:customStyle="1" w:styleId="043AFE7CFA9848B8A294CE2BF07E08B9">
    <w:name w:val="043AFE7CFA9848B8A294CE2BF07E08B9"/>
    <w:rsid w:val="0024327A"/>
  </w:style>
  <w:style w:type="paragraph" w:customStyle="1" w:styleId="E8336098676144C6A2709F7FD35EA531">
    <w:name w:val="E8336098676144C6A2709F7FD35EA531"/>
    <w:rsid w:val="0024327A"/>
  </w:style>
  <w:style w:type="paragraph" w:customStyle="1" w:styleId="C31C5ECB2A8E487EADF1A718A94173FF">
    <w:name w:val="C31C5ECB2A8E487EADF1A718A94173FF"/>
    <w:rsid w:val="0024327A"/>
  </w:style>
  <w:style w:type="paragraph" w:customStyle="1" w:styleId="9D0C2D383C0F409EB987651EC5057A27">
    <w:name w:val="9D0C2D383C0F409EB987651EC5057A27"/>
    <w:rsid w:val="0024327A"/>
  </w:style>
  <w:style w:type="paragraph" w:customStyle="1" w:styleId="72FC9577EAA147F6A54A02A0B7C99401">
    <w:name w:val="72FC9577EAA147F6A54A02A0B7C99401"/>
    <w:rsid w:val="0024327A"/>
  </w:style>
  <w:style w:type="paragraph" w:customStyle="1" w:styleId="C423DBCA1ACF4791A766A9552A71A56C">
    <w:name w:val="C423DBCA1ACF4791A766A9552A71A56C"/>
    <w:rsid w:val="0024327A"/>
  </w:style>
  <w:style w:type="paragraph" w:customStyle="1" w:styleId="51B08FCAFC0F43DBADBCEDAF1EF97A88">
    <w:name w:val="51B08FCAFC0F43DBADBCEDAF1EF97A88"/>
    <w:rsid w:val="0024327A"/>
  </w:style>
  <w:style w:type="paragraph" w:customStyle="1" w:styleId="DC3CBD9C43994BF49E7348F95B3A0FFD">
    <w:name w:val="DC3CBD9C43994BF49E7348F95B3A0FFD"/>
    <w:rsid w:val="0024327A"/>
  </w:style>
  <w:style w:type="paragraph" w:customStyle="1" w:styleId="3A8AE5E1DD294ED59032CA85DB77DBA6">
    <w:name w:val="3A8AE5E1DD294ED59032CA85DB77DBA6"/>
    <w:rsid w:val="0024327A"/>
  </w:style>
  <w:style w:type="paragraph" w:customStyle="1" w:styleId="48B762C408F642C2BF712784171A8D8F">
    <w:name w:val="48B762C408F642C2BF712784171A8D8F"/>
    <w:rsid w:val="0024327A"/>
  </w:style>
  <w:style w:type="paragraph" w:customStyle="1" w:styleId="FC52CE93854B4A8A81668E788FC06B1C">
    <w:name w:val="FC52CE93854B4A8A81668E788FC06B1C"/>
    <w:rsid w:val="0024327A"/>
  </w:style>
  <w:style w:type="paragraph" w:customStyle="1" w:styleId="A5E9FCF8C9344D85A758E164FFD73A73">
    <w:name w:val="A5E9FCF8C9344D85A758E164FFD73A73"/>
    <w:rsid w:val="0024327A"/>
  </w:style>
  <w:style w:type="paragraph" w:customStyle="1" w:styleId="4CF44CD017F2491BB896AB11659DE0F2">
    <w:name w:val="4CF44CD017F2491BB896AB11659DE0F2"/>
    <w:rsid w:val="0024327A"/>
  </w:style>
  <w:style w:type="paragraph" w:customStyle="1" w:styleId="A0ADA068769C4011BD6D8AD5052A4C2E">
    <w:name w:val="A0ADA068769C4011BD6D8AD5052A4C2E"/>
    <w:rsid w:val="0024327A"/>
  </w:style>
  <w:style w:type="paragraph" w:customStyle="1" w:styleId="A8FB908DFAEA4C009681BDEFCCF7B773">
    <w:name w:val="A8FB908DFAEA4C009681BDEFCCF7B773"/>
    <w:rsid w:val="0024327A"/>
  </w:style>
  <w:style w:type="paragraph" w:customStyle="1" w:styleId="E28691819DA74FAE8C7773CDD2F0E1D2">
    <w:name w:val="E28691819DA74FAE8C7773CDD2F0E1D2"/>
    <w:rsid w:val="0024327A"/>
  </w:style>
  <w:style w:type="paragraph" w:customStyle="1" w:styleId="32A37DA5953B471B94FD3EC40025C35D">
    <w:name w:val="32A37DA5953B471B94FD3EC40025C35D"/>
    <w:rsid w:val="0024327A"/>
  </w:style>
  <w:style w:type="paragraph" w:customStyle="1" w:styleId="7E8259D0A88947E49FE3A7E91802C4D7">
    <w:name w:val="7E8259D0A88947E49FE3A7E91802C4D7"/>
    <w:rsid w:val="0024327A"/>
  </w:style>
  <w:style w:type="paragraph" w:customStyle="1" w:styleId="A6549A581C4F4398B727CAEE6293ADD4">
    <w:name w:val="A6549A581C4F4398B727CAEE6293ADD4"/>
    <w:rsid w:val="0024327A"/>
  </w:style>
  <w:style w:type="paragraph" w:customStyle="1" w:styleId="BD9A3EA20CCA4AC39E1D8F4BFF828E3F">
    <w:name w:val="BD9A3EA20CCA4AC39E1D8F4BFF828E3F"/>
    <w:rsid w:val="0024327A"/>
  </w:style>
  <w:style w:type="paragraph" w:customStyle="1" w:styleId="2D1B2922BA8146F5A51E76426C034A48">
    <w:name w:val="2D1B2922BA8146F5A51E76426C034A48"/>
    <w:rsid w:val="0024327A"/>
  </w:style>
  <w:style w:type="paragraph" w:customStyle="1" w:styleId="3898E1861F8D4055A9F4F21B41C5D5BE">
    <w:name w:val="3898E1861F8D4055A9F4F21B41C5D5BE"/>
    <w:rsid w:val="0024327A"/>
  </w:style>
  <w:style w:type="paragraph" w:customStyle="1" w:styleId="3F606FB89233450BA323A8BF5CF2379A">
    <w:name w:val="3F606FB89233450BA323A8BF5CF2379A"/>
    <w:rsid w:val="0024327A"/>
  </w:style>
  <w:style w:type="paragraph" w:customStyle="1" w:styleId="D8B4289C791541FEA9464966777E3BFA">
    <w:name w:val="D8B4289C791541FEA9464966777E3BFA"/>
    <w:rsid w:val="0024327A"/>
  </w:style>
  <w:style w:type="paragraph" w:customStyle="1" w:styleId="BC3A5530CA6C49C880BB5FC15CF401C0">
    <w:name w:val="BC3A5530CA6C49C880BB5FC15CF401C0"/>
    <w:rsid w:val="0024327A"/>
  </w:style>
  <w:style w:type="paragraph" w:customStyle="1" w:styleId="3CAEFDF7C5324F9999B83F4C413198DE">
    <w:name w:val="3CAEFDF7C5324F9999B83F4C413198DE"/>
    <w:rsid w:val="0024327A"/>
  </w:style>
  <w:style w:type="paragraph" w:customStyle="1" w:styleId="673098B572DA45189C73DB0AD9D8FABD">
    <w:name w:val="673098B572DA45189C73DB0AD9D8FABD"/>
    <w:rsid w:val="0024327A"/>
  </w:style>
  <w:style w:type="paragraph" w:customStyle="1" w:styleId="3B9AA13B8A534CE8B3044D7E4D1E8F9E">
    <w:name w:val="3B9AA13B8A534CE8B3044D7E4D1E8F9E"/>
    <w:rsid w:val="0024327A"/>
  </w:style>
  <w:style w:type="paragraph" w:customStyle="1" w:styleId="851DD10DCC7640BF8672296D4A1916C4">
    <w:name w:val="851DD10DCC7640BF8672296D4A1916C4"/>
    <w:rsid w:val="0024327A"/>
  </w:style>
  <w:style w:type="paragraph" w:customStyle="1" w:styleId="88BC1F3F5C90451EB24A8A8A9A249699">
    <w:name w:val="88BC1F3F5C90451EB24A8A8A9A249699"/>
    <w:rsid w:val="0024327A"/>
  </w:style>
  <w:style w:type="paragraph" w:customStyle="1" w:styleId="274C6F42073D4536A9277DCA97FF0405">
    <w:name w:val="274C6F42073D4536A9277DCA97FF0405"/>
    <w:rsid w:val="0024327A"/>
  </w:style>
  <w:style w:type="paragraph" w:customStyle="1" w:styleId="DC10927BF48C40F2864235F059FC2334">
    <w:name w:val="DC10927BF48C40F2864235F059FC2334"/>
    <w:rsid w:val="0024327A"/>
  </w:style>
  <w:style w:type="paragraph" w:customStyle="1" w:styleId="D6564478B49245B09CA3F5807F249D63">
    <w:name w:val="D6564478B49245B09CA3F5807F249D63"/>
    <w:rsid w:val="00243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1139</Words>
  <Characters>7861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Kolléganő</vt:lpstr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Kolléganő</dc:title>
  <dc:creator/>
  <cp:lastModifiedBy>Imre</cp:lastModifiedBy>
  <cp:revision>27</cp:revision>
  <dcterms:created xsi:type="dcterms:W3CDTF">2022-11-27T20:52:00Z</dcterms:created>
  <dcterms:modified xsi:type="dcterms:W3CDTF">2022-12-05T20:08:00Z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2022-11-27T00:00:00Z</vt:filetime>
  </property>
</Properties>
</file>